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06" w:type="dxa"/>
        <w:tblInd w:w="-34" w:type="dxa"/>
        <w:tblLayout w:type="fixed"/>
        <w:tblLook w:val="0000" w:firstRow="0" w:lastRow="0" w:firstColumn="0" w:lastColumn="0" w:noHBand="0" w:noVBand="0"/>
      </w:tblPr>
      <w:tblGrid>
        <w:gridCol w:w="988"/>
        <w:gridCol w:w="181"/>
        <w:gridCol w:w="184"/>
        <w:gridCol w:w="352"/>
        <w:gridCol w:w="184"/>
        <w:gridCol w:w="180"/>
        <w:gridCol w:w="133"/>
        <w:gridCol w:w="233"/>
        <w:gridCol w:w="229"/>
        <w:gridCol w:w="137"/>
        <w:gridCol w:w="16"/>
        <w:gridCol w:w="143"/>
        <w:gridCol w:w="15"/>
        <w:gridCol w:w="171"/>
        <w:gridCol w:w="262"/>
        <w:gridCol w:w="160"/>
        <w:gridCol w:w="132"/>
        <w:gridCol w:w="300"/>
        <w:gridCol w:w="4806"/>
      </w:tblGrid>
      <w:tr w:rsidR="00A8564A" w:rsidRPr="002149A7" w:rsidTr="00B9157C">
        <w:trPr>
          <w:trHeight w:val="420"/>
        </w:trPr>
        <w:tc>
          <w:tcPr>
            <w:tcW w:w="8806" w:type="dxa"/>
            <w:gridSpan w:val="19"/>
          </w:tcPr>
          <w:p w:rsidR="00A8564A" w:rsidRPr="002149A7" w:rsidRDefault="00A8564A" w:rsidP="0099088F">
            <w:pPr>
              <w:jc w:val="center"/>
              <w:rPr>
                <w:u w:val="single"/>
              </w:rPr>
            </w:pPr>
            <w:bookmarkStart w:id="0" w:name="_GoBack"/>
            <w:bookmarkEnd w:id="0"/>
            <w:r w:rsidRPr="002149A7">
              <w:rPr>
                <w:u w:val="single"/>
              </w:rPr>
              <w:t xml:space="preserve">FASIL 105, </w:t>
            </w:r>
          </w:p>
          <w:p w:rsidR="00A8564A" w:rsidRPr="002149A7" w:rsidRDefault="00A8564A" w:rsidP="0099088F">
            <w:pPr>
              <w:jc w:val="center"/>
              <w:rPr>
                <w:u w:val="single"/>
              </w:rPr>
            </w:pPr>
            <w:r w:rsidRPr="002149A7">
              <w:rPr>
                <w:u w:val="single"/>
              </w:rPr>
              <w:t>YABANCILAR VE MUHACERET YASASI</w:t>
            </w:r>
          </w:p>
          <w:p w:rsidR="00A8564A" w:rsidRPr="002149A7" w:rsidRDefault="00A8564A" w:rsidP="0099088F">
            <w:pPr>
              <w:jc w:val="center"/>
            </w:pPr>
          </w:p>
        </w:tc>
      </w:tr>
      <w:tr w:rsidR="00A8564A" w:rsidRPr="002149A7" w:rsidTr="00B9157C">
        <w:trPr>
          <w:trHeight w:val="1514"/>
        </w:trPr>
        <w:tc>
          <w:tcPr>
            <w:tcW w:w="8806" w:type="dxa"/>
            <w:gridSpan w:val="19"/>
          </w:tcPr>
          <w:p w:rsidR="00A8564A" w:rsidRPr="002149A7" w:rsidRDefault="00A8564A" w:rsidP="0099088F">
            <w:pPr>
              <w:jc w:val="right"/>
            </w:pPr>
            <w:r w:rsidRPr="002149A7">
              <w:t>MM. Cilt I S.28</w:t>
            </w:r>
          </w:p>
          <w:p w:rsidR="00A8564A" w:rsidRPr="002149A7" w:rsidRDefault="00A8564A" w:rsidP="0099088F">
            <w:pPr>
              <w:jc w:val="right"/>
            </w:pPr>
            <w:r w:rsidRPr="002149A7">
              <w:t>234/1949</w:t>
            </w:r>
          </w:p>
          <w:p w:rsidR="00A8564A" w:rsidRPr="002149A7" w:rsidRDefault="00A8564A" w:rsidP="0099088F">
            <w:pPr>
              <w:jc w:val="right"/>
            </w:pPr>
            <w:r w:rsidRPr="002149A7">
              <w:t>246/1951</w:t>
            </w:r>
          </w:p>
          <w:p w:rsidR="00A8564A" w:rsidRPr="002149A7" w:rsidRDefault="00A8564A" w:rsidP="0099088F">
            <w:pPr>
              <w:jc w:val="right"/>
            </w:pPr>
            <w:r w:rsidRPr="002149A7">
              <w:t>654/1953</w:t>
            </w:r>
          </w:p>
          <w:p w:rsidR="00A8564A" w:rsidRPr="002149A7" w:rsidRDefault="00A8564A" w:rsidP="0099088F">
            <w:pPr>
              <w:jc w:val="right"/>
            </w:pPr>
            <w:r w:rsidRPr="002149A7">
              <w:t>108/1977</w:t>
            </w:r>
          </w:p>
          <w:p w:rsidR="00A8564A" w:rsidRPr="002149A7" w:rsidRDefault="00A8564A" w:rsidP="0099088F">
            <w:pPr>
              <w:jc w:val="right"/>
            </w:pPr>
            <w:r w:rsidRPr="002149A7">
              <w:t>204/1980</w:t>
            </w:r>
          </w:p>
          <w:p w:rsidR="00A8564A" w:rsidRPr="002149A7" w:rsidRDefault="00A8564A" w:rsidP="0099088F">
            <w:pPr>
              <w:jc w:val="right"/>
            </w:pPr>
            <w:r w:rsidRPr="002149A7">
              <w:t>127/1981</w:t>
            </w:r>
          </w:p>
          <w:p w:rsidR="00A8564A" w:rsidRPr="002149A7" w:rsidRDefault="00A8564A" w:rsidP="0099088F">
            <w:pPr>
              <w:jc w:val="right"/>
            </w:pPr>
            <w:r w:rsidRPr="002149A7">
              <w:t>455/1982</w:t>
            </w:r>
          </w:p>
          <w:p w:rsidR="00A8564A" w:rsidRPr="002149A7" w:rsidRDefault="00A8564A" w:rsidP="0099088F">
            <w:pPr>
              <w:jc w:val="right"/>
            </w:pPr>
            <w:r w:rsidRPr="002149A7">
              <w:t xml:space="preserve"> 85/1984</w:t>
            </w:r>
          </w:p>
          <w:p w:rsidR="00A8564A" w:rsidRPr="002149A7" w:rsidRDefault="00A8564A" w:rsidP="0099088F">
            <w:pPr>
              <w:jc w:val="right"/>
            </w:pPr>
            <w:r w:rsidRPr="002149A7">
              <w:t>134/1989</w:t>
            </w:r>
          </w:p>
          <w:p w:rsidR="00A8564A" w:rsidRPr="002149A7" w:rsidRDefault="00A8564A" w:rsidP="0099088F">
            <w:pPr>
              <w:jc w:val="right"/>
              <w:rPr>
                <w:u w:val="single"/>
              </w:rPr>
            </w:pPr>
            <w:r w:rsidRPr="002149A7">
              <w:t>300/1990</w:t>
            </w:r>
          </w:p>
        </w:tc>
      </w:tr>
      <w:tr w:rsidR="00A8564A" w:rsidRPr="002149A7" w:rsidTr="00B9157C">
        <w:trPr>
          <w:trHeight w:val="277"/>
        </w:trPr>
        <w:tc>
          <w:tcPr>
            <w:tcW w:w="8806" w:type="dxa"/>
            <w:gridSpan w:val="19"/>
          </w:tcPr>
          <w:p w:rsidR="00A8564A" w:rsidRPr="002149A7" w:rsidRDefault="00A8564A" w:rsidP="0099088F">
            <w:pPr>
              <w:jc w:val="center"/>
            </w:pPr>
            <w:r w:rsidRPr="002149A7">
              <w:t>Yabancılar ve Muhaceret Tüzüğü</w:t>
            </w:r>
          </w:p>
          <w:p w:rsidR="00A8564A" w:rsidRPr="002149A7" w:rsidRDefault="00A8564A" w:rsidP="0099088F">
            <w:pPr>
              <w:jc w:val="center"/>
            </w:pPr>
            <w:r w:rsidRPr="002149A7">
              <w:t xml:space="preserve">I. BAŞLANGIÇ KURALLARI </w:t>
            </w:r>
          </w:p>
        </w:tc>
      </w:tr>
      <w:tr w:rsidR="00A8564A" w:rsidRPr="002149A7" w:rsidTr="00B9157C">
        <w:trPr>
          <w:trHeight w:val="277"/>
        </w:trPr>
        <w:tc>
          <w:tcPr>
            <w:tcW w:w="988" w:type="dxa"/>
          </w:tcPr>
          <w:p w:rsidR="00A8564A" w:rsidRPr="0072164C" w:rsidRDefault="00A8564A" w:rsidP="0099088F">
            <w:pPr>
              <w:jc w:val="both"/>
              <w:rPr>
                <w:sz w:val="20"/>
                <w:szCs w:val="20"/>
              </w:rPr>
            </w:pPr>
            <w:r w:rsidRPr="0072164C">
              <w:rPr>
                <w:sz w:val="20"/>
                <w:szCs w:val="20"/>
              </w:rPr>
              <w:t>Kısa İsim</w:t>
            </w:r>
          </w:p>
        </w:tc>
        <w:tc>
          <w:tcPr>
            <w:tcW w:w="717" w:type="dxa"/>
            <w:gridSpan w:val="3"/>
          </w:tcPr>
          <w:p w:rsidR="00A8564A" w:rsidRPr="002149A7" w:rsidRDefault="00A8564A" w:rsidP="0099088F">
            <w:pPr>
              <w:jc w:val="both"/>
            </w:pPr>
            <w:r w:rsidRPr="002149A7">
              <w:t xml:space="preserve"> 1. </w:t>
            </w:r>
          </w:p>
        </w:tc>
        <w:tc>
          <w:tcPr>
            <w:tcW w:w="7101" w:type="dxa"/>
            <w:gridSpan w:val="15"/>
          </w:tcPr>
          <w:p w:rsidR="00A8564A" w:rsidRPr="002149A7" w:rsidRDefault="00A8564A" w:rsidP="0099088F">
            <w:pPr>
              <w:jc w:val="both"/>
            </w:pPr>
            <w:r w:rsidRPr="002149A7">
              <w:t>Bu Tüzük Yabancılar ve Muhaceret Tüzüğü olarak isimlendirilir.</w:t>
            </w:r>
          </w:p>
        </w:tc>
      </w:tr>
      <w:tr w:rsidR="00A8564A" w:rsidRPr="002149A7" w:rsidTr="00B9157C">
        <w:trPr>
          <w:trHeight w:val="1237"/>
        </w:trPr>
        <w:tc>
          <w:tcPr>
            <w:tcW w:w="988" w:type="dxa"/>
          </w:tcPr>
          <w:p w:rsidR="00A8564A" w:rsidRPr="0072164C" w:rsidRDefault="00A8564A" w:rsidP="0099088F">
            <w:pPr>
              <w:jc w:val="both"/>
              <w:rPr>
                <w:sz w:val="20"/>
                <w:szCs w:val="20"/>
              </w:rPr>
            </w:pPr>
          </w:p>
        </w:tc>
        <w:tc>
          <w:tcPr>
            <w:tcW w:w="717" w:type="dxa"/>
            <w:gridSpan w:val="3"/>
          </w:tcPr>
          <w:p w:rsidR="00A8564A" w:rsidRPr="002149A7" w:rsidRDefault="00A8564A" w:rsidP="0099088F">
            <w:pPr>
              <w:jc w:val="both"/>
            </w:pPr>
            <w:r w:rsidRPr="002149A7">
              <w:t>2.</w:t>
            </w:r>
          </w:p>
        </w:tc>
        <w:tc>
          <w:tcPr>
            <w:tcW w:w="7101" w:type="dxa"/>
            <w:gridSpan w:val="15"/>
          </w:tcPr>
          <w:p w:rsidR="00A8564A" w:rsidRPr="002149A7" w:rsidRDefault="00A8564A" w:rsidP="0099088F">
            <w:pPr>
              <w:jc w:val="both"/>
            </w:pPr>
            <w:r w:rsidRPr="002149A7">
              <w:t>Bu Tüzükte metin başka türlü gerektirmedikçe-</w:t>
            </w:r>
          </w:p>
          <w:p w:rsidR="00A8564A" w:rsidRPr="002149A7" w:rsidRDefault="00A8564A" w:rsidP="0099088F">
            <w:pPr>
              <w:jc w:val="both"/>
            </w:pPr>
            <w:r w:rsidRPr="002149A7">
              <w:t>“Giriş İzni” geçici ikamet için Kıbrıs’a girmek amacıyla Yasa uyarınca verilen izni ifade eder;</w:t>
            </w:r>
          </w:p>
          <w:p w:rsidR="00A8564A" w:rsidRPr="002149A7" w:rsidRDefault="00A8564A" w:rsidP="0099088F">
            <w:pPr>
              <w:jc w:val="both"/>
            </w:pPr>
            <w:r w:rsidRPr="002149A7">
              <w:t>“Göç İzni” daimi ikamet için Kıbrıs’a girmek amacıyla bir göçmene verilen izni ifade eder;</w:t>
            </w:r>
          </w:p>
          <w:p w:rsidR="00A8564A" w:rsidRPr="002149A7" w:rsidRDefault="00A8564A" w:rsidP="0099088F">
            <w:pPr>
              <w:jc w:val="both"/>
            </w:pPr>
            <w:r w:rsidRPr="002149A7">
              <w:t>“Yasa” Fasıl 105, Yabancılar ve Muhaceret Yasasını veya on da değişiklik yapan veya onun yerini alan herhangi bir yasayı ifade eder ve</w:t>
            </w:r>
            <w:r>
              <w:t xml:space="preserve"> bu tüzük</w:t>
            </w:r>
            <w:r w:rsidRPr="002149A7">
              <w:t xml:space="preserve"> ve sözkonusu Yasa altında yapılan başka herhangi bir Tüzüğü de içerir.</w:t>
            </w:r>
          </w:p>
        </w:tc>
      </w:tr>
      <w:tr w:rsidR="00A8564A" w:rsidRPr="002149A7" w:rsidTr="00B9157C">
        <w:trPr>
          <w:trHeight w:val="120"/>
        </w:trPr>
        <w:tc>
          <w:tcPr>
            <w:tcW w:w="8806" w:type="dxa"/>
            <w:gridSpan w:val="19"/>
          </w:tcPr>
          <w:p w:rsidR="00A8564A" w:rsidRPr="0072164C" w:rsidRDefault="00A8564A" w:rsidP="0099088F">
            <w:pPr>
              <w:jc w:val="center"/>
              <w:rPr>
                <w:sz w:val="20"/>
                <w:szCs w:val="20"/>
              </w:rPr>
            </w:pPr>
            <w:r w:rsidRPr="0072164C">
              <w:rPr>
                <w:sz w:val="20"/>
                <w:szCs w:val="20"/>
              </w:rPr>
              <w:t>II. YABANCI SUREKLİ SAKİNLER</w:t>
            </w:r>
          </w:p>
        </w:tc>
      </w:tr>
      <w:tr w:rsidR="00A8564A" w:rsidRPr="002149A7" w:rsidTr="0099088F">
        <w:trPr>
          <w:trHeight w:val="1379"/>
        </w:trPr>
        <w:tc>
          <w:tcPr>
            <w:tcW w:w="988" w:type="dxa"/>
          </w:tcPr>
          <w:p w:rsidR="00A8564A" w:rsidRPr="0072164C" w:rsidRDefault="00A8564A" w:rsidP="0099088F">
            <w:pPr>
              <w:jc w:val="both"/>
              <w:rPr>
                <w:sz w:val="20"/>
                <w:szCs w:val="20"/>
              </w:rPr>
            </w:pPr>
            <w:r w:rsidRPr="0072164C">
              <w:rPr>
                <w:sz w:val="20"/>
                <w:szCs w:val="20"/>
              </w:rPr>
              <w:t>Sürekli ikamet tezkeresi</w:t>
            </w:r>
          </w:p>
        </w:tc>
        <w:tc>
          <w:tcPr>
            <w:tcW w:w="717" w:type="dxa"/>
            <w:gridSpan w:val="3"/>
          </w:tcPr>
          <w:p w:rsidR="00A8564A" w:rsidRPr="002149A7" w:rsidRDefault="00A8564A" w:rsidP="0099088F">
            <w:pPr>
              <w:jc w:val="both"/>
            </w:pPr>
            <w:r w:rsidRPr="002149A7">
              <w:t>3.</w:t>
            </w:r>
          </w:p>
        </w:tc>
        <w:tc>
          <w:tcPr>
            <w:tcW w:w="730" w:type="dxa"/>
            <w:gridSpan w:val="4"/>
          </w:tcPr>
          <w:p w:rsidR="00A8564A" w:rsidRPr="002149A7" w:rsidRDefault="00A8564A" w:rsidP="0099088F">
            <w:pPr>
              <w:jc w:val="both"/>
            </w:pPr>
            <w:r w:rsidRPr="002149A7">
              <w:t>(1)</w:t>
            </w:r>
          </w:p>
        </w:tc>
        <w:tc>
          <w:tcPr>
            <w:tcW w:w="6371" w:type="dxa"/>
            <w:gridSpan w:val="11"/>
          </w:tcPr>
          <w:p w:rsidR="00A8564A" w:rsidRPr="002149A7" w:rsidRDefault="00A8564A" w:rsidP="0099088F">
            <w:pPr>
              <w:jc w:val="both"/>
            </w:pPr>
            <w:r w:rsidRPr="002149A7">
              <w:t>Muhaceret Dairesi Müdürü, kanaatınca11 Aralık, 1936'da Kıbrısta sürekli sakin olan herhangi bir yabancıya ve bir göç izni ile Kıbrıs'a girmesi kabul edilen herhangi bir yabancıya bir sürekli ikamet tezkeresi verebilir</w:t>
            </w:r>
          </w:p>
          <w:p w:rsidR="00A8564A" w:rsidRPr="002149A7" w:rsidRDefault="00A8564A" w:rsidP="0099088F">
            <w:pPr>
              <w:jc w:val="both"/>
            </w:pPr>
            <w:r w:rsidRPr="002149A7">
              <w:t xml:space="preserve"> Bir yabancı sürekli sakinin Kıbrıs'tan dışarıya çıkmasını ve tekrar Kıbrıs'a girmesini kolaylaştırmak amacıyle tezkere pasaportuna kaydedilebilir ve bu şekilde kaydı bulunan pasaportun ibrazı üzerine ilgili kişi başka bir işlem yapılmadan Kıbrıs'a kabul edilir. </w:t>
            </w:r>
          </w:p>
        </w:tc>
      </w:tr>
      <w:tr w:rsidR="00A8564A" w:rsidRPr="002149A7" w:rsidTr="0099088F">
        <w:trPr>
          <w:trHeight w:val="1514"/>
        </w:trPr>
        <w:tc>
          <w:tcPr>
            <w:tcW w:w="988" w:type="dxa"/>
          </w:tcPr>
          <w:p w:rsidR="00A8564A" w:rsidRPr="002149A7" w:rsidRDefault="00A8564A" w:rsidP="0099088F">
            <w:pPr>
              <w:jc w:val="both"/>
            </w:pPr>
          </w:p>
        </w:tc>
        <w:tc>
          <w:tcPr>
            <w:tcW w:w="717" w:type="dxa"/>
            <w:gridSpan w:val="3"/>
          </w:tcPr>
          <w:p w:rsidR="00A8564A" w:rsidRPr="002149A7" w:rsidRDefault="00A8564A" w:rsidP="0099088F">
            <w:pPr>
              <w:jc w:val="both"/>
            </w:pPr>
          </w:p>
        </w:tc>
        <w:tc>
          <w:tcPr>
            <w:tcW w:w="730" w:type="dxa"/>
            <w:gridSpan w:val="4"/>
          </w:tcPr>
          <w:p w:rsidR="00A8564A" w:rsidRPr="002149A7" w:rsidRDefault="00A8564A" w:rsidP="0099088F">
            <w:pPr>
              <w:jc w:val="both"/>
            </w:pPr>
            <w:r w:rsidRPr="002149A7">
              <w:t>(2)</w:t>
            </w:r>
          </w:p>
        </w:tc>
        <w:tc>
          <w:tcPr>
            <w:tcW w:w="6371" w:type="dxa"/>
            <w:gridSpan w:val="11"/>
          </w:tcPr>
          <w:p w:rsidR="00A8564A" w:rsidRPr="002149A7" w:rsidRDefault="00A8564A" w:rsidP="0099088F">
            <w:pPr>
              <w:jc w:val="both"/>
            </w:pPr>
            <w:r w:rsidRPr="002149A7">
              <w:t>Bu maddenin (1)’inci fıkrası kapsamına giren ve (1)’inci fıkrada öngörüldüğü şekilde pasaportuna gerekli kaydı yaptırmadan Kıbrıs’tan çıkan bir kişinin geri Kıbrıs’a dönmeyi istemesi halinde, gerek direk olarak gerekse bir İngiliz Konsolosluğu vasıtasıyle Muhaceret Dairesi Müdüründen, Kıbrıs’ta sürekli olarak ikamet etmekte olduğuna dair pasaportunu tasdik ettirebilir ve böyle bir kişi Kıbrıs’a döndüğü zaman bu şekilde tasdik edilmiş pasaportunu ibraz etmesi üzerine başka bir işlem yapılmadan Kıbrıs’a kabul edilir.</w:t>
            </w:r>
          </w:p>
        </w:tc>
      </w:tr>
      <w:tr w:rsidR="00A8564A" w:rsidRPr="002149A7" w:rsidTr="00B9157C">
        <w:trPr>
          <w:trHeight w:val="135"/>
        </w:trPr>
        <w:tc>
          <w:tcPr>
            <w:tcW w:w="8806" w:type="dxa"/>
            <w:gridSpan w:val="19"/>
          </w:tcPr>
          <w:p w:rsidR="00A8564A" w:rsidRPr="002149A7" w:rsidRDefault="00A8564A" w:rsidP="0099088F">
            <w:pPr>
              <w:jc w:val="center"/>
            </w:pPr>
            <w:r w:rsidRPr="002149A7">
              <w:t>III. GÖÇMENLER</w:t>
            </w:r>
          </w:p>
        </w:tc>
      </w:tr>
      <w:tr w:rsidR="00A8564A" w:rsidRPr="002149A7" w:rsidTr="00B9157C">
        <w:trPr>
          <w:trHeight w:val="1244"/>
        </w:trPr>
        <w:tc>
          <w:tcPr>
            <w:tcW w:w="1169" w:type="dxa"/>
            <w:gridSpan w:val="2"/>
          </w:tcPr>
          <w:p w:rsidR="00A8564A" w:rsidRPr="0072164C" w:rsidRDefault="00A8564A" w:rsidP="0099088F">
            <w:pPr>
              <w:jc w:val="both"/>
              <w:rPr>
                <w:sz w:val="20"/>
                <w:szCs w:val="20"/>
              </w:rPr>
            </w:pPr>
            <w:r w:rsidRPr="0072164C">
              <w:rPr>
                <w:sz w:val="20"/>
                <w:szCs w:val="20"/>
              </w:rPr>
              <w:t>Göçmen kontrol Heyeti</w:t>
            </w:r>
          </w:p>
        </w:tc>
        <w:tc>
          <w:tcPr>
            <w:tcW w:w="536" w:type="dxa"/>
            <w:gridSpan w:val="2"/>
          </w:tcPr>
          <w:p w:rsidR="00A8564A" w:rsidRPr="002149A7" w:rsidRDefault="00A8564A" w:rsidP="0099088F">
            <w:pPr>
              <w:jc w:val="both"/>
            </w:pPr>
            <w:r w:rsidRPr="002149A7">
              <w:t>4.</w:t>
            </w:r>
          </w:p>
        </w:tc>
        <w:tc>
          <w:tcPr>
            <w:tcW w:w="497" w:type="dxa"/>
            <w:gridSpan w:val="3"/>
          </w:tcPr>
          <w:p w:rsidR="00A8564A" w:rsidRPr="002149A7" w:rsidRDefault="00A8564A" w:rsidP="0099088F">
            <w:pPr>
              <w:ind w:right="-108"/>
              <w:jc w:val="both"/>
            </w:pPr>
            <w:r w:rsidRPr="002149A7">
              <w:t>(1)</w:t>
            </w:r>
          </w:p>
        </w:tc>
        <w:tc>
          <w:tcPr>
            <w:tcW w:w="6604" w:type="dxa"/>
            <w:gridSpan w:val="12"/>
          </w:tcPr>
          <w:p w:rsidR="00A8564A" w:rsidRPr="002149A7" w:rsidRDefault="00A8564A" w:rsidP="0099088F">
            <w:pPr>
              <w:jc w:val="both"/>
            </w:pPr>
            <w:r w:rsidRPr="002149A7">
              <w:t>Göç izni dilekçelerini incelemek ve Kıbrıs’a göç etmek isteyen kişilerin 5. maddede gösterilen kategorilerin birinin kapsamına girip girmediği yolunda Muhaceret Dairesi Müdürüne bilgi vermek amacıyle Bakanlar Kurulunun, Resmi Gazetede yayınlanacak bir bildirisi ile, zaman zaman tayin edeceği en az üç kişiden oluşan bir Göçmen Kontrol Heyeti kurulur, Göçmen Kontrol Heyeetinden bu tüzükte “Heyet” olarak söz edilir.</w:t>
            </w:r>
          </w:p>
        </w:tc>
      </w:tr>
      <w:tr w:rsidR="00A8564A" w:rsidRPr="002149A7" w:rsidTr="00B9157C">
        <w:trPr>
          <w:trHeight w:val="413"/>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r w:rsidRPr="002149A7">
              <w:t>(2)</w:t>
            </w:r>
          </w:p>
        </w:tc>
        <w:tc>
          <w:tcPr>
            <w:tcW w:w="6604" w:type="dxa"/>
            <w:gridSpan w:val="12"/>
          </w:tcPr>
          <w:p w:rsidR="00A8564A" w:rsidRPr="002149A7" w:rsidRDefault="00A8564A" w:rsidP="0099088F">
            <w:pPr>
              <w:jc w:val="both"/>
            </w:pPr>
            <w:r w:rsidRPr="002149A7">
              <w:t>Bakanlar Kurulu, Heyet Üyeleri arasından bir başkan tayin eder. Heyet Üyeleri de bir Başkan Yardımcısı seçer.</w:t>
            </w:r>
          </w:p>
        </w:tc>
      </w:tr>
      <w:tr w:rsidR="00A8564A" w:rsidRPr="002149A7" w:rsidTr="00B9157C">
        <w:trPr>
          <w:trHeight w:val="413"/>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r w:rsidRPr="002149A7">
              <w:t>(3)</w:t>
            </w:r>
          </w:p>
        </w:tc>
        <w:tc>
          <w:tcPr>
            <w:tcW w:w="6604" w:type="dxa"/>
            <w:gridSpan w:val="12"/>
          </w:tcPr>
          <w:p w:rsidR="00A8564A" w:rsidRPr="002149A7" w:rsidRDefault="00A8564A" w:rsidP="0099088F">
            <w:pPr>
              <w:jc w:val="both"/>
            </w:pPr>
            <w:r w:rsidRPr="002149A7">
              <w:t>Heyetin herhangi bir toplantısında oyların eşit olması halinde Başkan kendi oyuna ek bir oya daha sahip olur.</w:t>
            </w:r>
          </w:p>
        </w:tc>
      </w:tr>
      <w:tr w:rsidR="00A8564A" w:rsidRPr="002149A7" w:rsidTr="00B9157C">
        <w:trPr>
          <w:trHeight w:val="277"/>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r w:rsidRPr="002149A7">
              <w:t>(4)</w:t>
            </w:r>
          </w:p>
        </w:tc>
        <w:tc>
          <w:tcPr>
            <w:tcW w:w="6604" w:type="dxa"/>
            <w:gridSpan w:val="12"/>
          </w:tcPr>
          <w:p w:rsidR="00A8564A" w:rsidRPr="002149A7" w:rsidRDefault="00A8564A" w:rsidP="0099088F">
            <w:pPr>
              <w:jc w:val="both"/>
            </w:pPr>
            <w:r w:rsidRPr="002149A7">
              <w:t>Heyet üyelerinden üçünün Heyetin herhangi bir toplantısında hazır bulunması ile nisap hasıl olur.</w:t>
            </w:r>
          </w:p>
        </w:tc>
      </w:tr>
      <w:tr w:rsidR="00A8564A" w:rsidRPr="002149A7" w:rsidTr="00B9157C">
        <w:trPr>
          <w:trHeight w:val="832"/>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r w:rsidRPr="002149A7">
              <w:t>(5)</w:t>
            </w:r>
          </w:p>
        </w:tc>
        <w:tc>
          <w:tcPr>
            <w:tcW w:w="6604" w:type="dxa"/>
            <w:gridSpan w:val="12"/>
          </w:tcPr>
          <w:p w:rsidR="00A8564A" w:rsidRPr="002149A7" w:rsidRDefault="00A8564A" w:rsidP="0099088F">
            <w:pPr>
              <w:jc w:val="both"/>
            </w:pPr>
            <w:r w:rsidRPr="002149A7">
              <w:t>Heyet, Başkanının kararlaştıracağı belli zamanlarda toplanır.</w:t>
            </w:r>
          </w:p>
          <w:p w:rsidR="00A8564A" w:rsidRPr="002149A7" w:rsidRDefault="00A8564A" w:rsidP="0099088F">
            <w:pPr>
              <w:jc w:val="both"/>
            </w:pPr>
            <w:r w:rsidRPr="002149A7">
              <w:t>Ancak Heyet Üyelerinden ikisinin imzaladığı bir talepname ile Başkanın bir toplantı yapmasının istenmesi halinde, Başkan talepnameyi aldığı günden yedi güne kadar heyeti toplantıya çağırır.</w:t>
            </w:r>
          </w:p>
        </w:tc>
      </w:tr>
      <w:tr w:rsidR="00A8564A" w:rsidRPr="002149A7" w:rsidTr="00B9157C">
        <w:trPr>
          <w:trHeight w:val="547"/>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r w:rsidRPr="002149A7">
              <w:t>(6)</w:t>
            </w:r>
          </w:p>
        </w:tc>
        <w:tc>
          <w:tcPr>
            <w:tcW w:w="6604" w:type="dxa"/>
            <w:gridSpan w:val="12"/>
          </w:tcPr>
          <w:p w:rsidR="00A8564A" w:rsidRPr="002149A7" w:rsidRDefault="00A8564A" w:rsidP="0099088F">
            <w:pPr>
              <w:jc w:val="both"/>
            </w:pPr>
            <w:r w:rsidRPr="002149A7">
              <w:t>Heyet, bu tüzük uyarınca olan fonksiyonlarından herhangi biri ile ilgili olarak kendisine tavsiyede bulunmak için Heyet Üyeleri veya başka kişilerden kurulu alt komiteler tayin edebilir.</w:t>
            </w:r>
          </w:p>
        </w:tc>
      </w:tr>
      <w:tr w:rsidR="00A8564A" w:rsidRPr="002149A7" w:rsidTr="00B9157C">
        <w:trPr>
          <w:trHeight w:val="413"/>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r w:rsidRPr="002149A7">
              <w:t>(7)</w:t>
            </w:r>
          </w:p>
        </w:tc>
        <w:tc>
          <w:tcPr>
            <w:tcW w:w="6604" w:type="dxa"/>
            <w:gridSpan w:val="12"/>
          </w:tcPr>
          <w:p w:rsidR="00A8564A" w:rsidRPr="002149A7" w:rsidRDefault="00A8564A" w:rsidP="0099088F">
            <w:pPr>
              <w:jc w:val="both"/>
            </w:pPr>
            <w:r w:rsidRPr="002149A7">
              <w:t>Heyetin</w:t>
            </w:r>
            <w:r>
              <w:t xml:space="preserve"> bu tüzük</w:t>
            </w:r>
            <w:r w:rsidRPr="002149A7">
              <w:t xml:space="preserve"> hükümleri altında yaptığı her işlem, Başkan veya onun bu hususta yetkili kıldığı başka herhangi bir şahıs tarafından imza edilir.</w:t>
            </w:r>
          </w:p>
        </w:tc>
      </w:tr>
      <w:tr w:rsidR="00A8564A" w:rsidRPr="002149A7" w:rsidTr="00B9157C">
        <w:trPr>
          <w:trHeight w:val="555"/>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r w:rsidRPr="002149A7">
              <w:t>(8)</w:t>
            </w:r>
          </w:p>
        </w:tc>
        <w:tc>
          <w:tcPr>
            <w:tcW w:w="6604" w:type="dxa"/>
            <w:gridSpan w:val="12"/>
          </w:tcPr>
          <w:p w:rsidR="00A8564A" w:rsidRPr="002149A7" w:rsidRDefault="00A8564A" w:rsidP="0099088F">
            <w:pPr>
              <w:jc w:val="both"/>
            </w:pPr>
            <w:r w:rsidRPr="002149A7">
              <w:t>Heyet toplantılarının tutanaklarını tutar. her toplantı tutanaklarının tasdikli bir sureti ilgili toplantıdan sonra mümkün mertebe en erken bir zamanda Muhaceret Dairesi Müdürüne gönderilir.</w:t>
            </w:r>
          </w:p>
        </w:tc>
      </w:tr>
      <w:tr w:rsidR="00A8564A" w:rsidRPr="002149A7" w:rsidTr="00B9157C">
        <w:trPr>
          <w:trHeight w:val="690"/>
        </w:trPr>
        <w:tc>
          <w:tcPr>
            <w:tcW w:w="1169" w:type="dxa"/>
            <w:gridSpan w:val="2"/>
            <w:vMerge w:val="restart"/>
          </w:tcPr>
          <w:p w:rsidR="00A8564A" w:rsidRPr="003E64B4" w:rsidRDefault="00A8564A" w:rsidP="0099088F">
            <w:pPr>
              <w:jc w:val="both"/>
              <w:rPr>
                <w:sz w:val="20"/>
                <w:szCs w:val="20"/>
              </w:rPr>
            </w:pPr>
            <w:r w:rsidRPr="003E64B4">
              <w:rPr>
                <w:sz w:val="20"/>
                <w:szCs w:val="20"/>
              </w:rPr>
              <w:t>Kıbrıs’a Göç izni ile ilgili evsaf</w:t>
            </w:r>
          </w:p>
        </w:tc>
        <w:tc>
          <w:tcPr>
            <w:tcW w:w="536" w:type="dxa"/>
            <w:gridSpan w:val="2"/>
          </w:tcPr>
          <w:p w:rsidR="00A8564A" w:rsidRPr="002149A7" w:rsidRDefault="00A8564A" w:rsidP="0099088F">
            <w:pPr>
              <w:jc w:val="both"/>
            </w:pPr>
            <w:r w:rsidRPr="002149A7">
              <w:t>5.</w:t>
            </w:r>
          </w:p>
        </w:tc>
        <w:tc>
          <w:tcPr>
            <w:tcW w:w="7101" w:type="dxa"/>
            <w:gridSpan w:val="15"/>
          </w:tcPr>
          <w:p w:rsidR="00A8564A" w:rsidRPr="002149A7" w:rsidRDefault="00A8564A" w:rsidP="0099088F">
            <w:pPr>
              <w:jc w:val="both"/>
            </w:pPr>
            <w:r w:rsidRPr="002149A7">
              <w:t>Aşağıdaki kategorilerden birinin kapsamına girmeyen herhangi bir kişiye Kıbrıs’a göç izni verilmez:</w:t>
            </w:r>
          </w:p>
        </w:tc>
      </w:tr>
      <w:tr w:rsidR="00A8564A" w:rsidRPr="002149A7" w:rsidTr="00B9157C">
        <w:trPr>
          <w:trHeight w:val="555"/>
        </w:trPr>
        <w:tc>
          <w:tcPr>
            <w:tcW w:w="1169" w:type="dxa"/>
            <w:gridSpan w:val="2"/>
            <w:vMerge/>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r w:rsidRPr="002149A7">
              <w:t>(a)</w:t>
            </w:r>
          </w:p>
        </w:tc>
        <w:tc>
          <w:tcPr>
            <w:tcW w:w="6604" w:type="dxa"/>
            <w:gridSpan w:val="12"/>
          </w:tcPr>
          <w:p w:rsidR="00A8564A" w:rsidRPr="002149A7" w:rsidRDefault="00A8564A" w:rsidP="0099088F">
            <w:pPr>
              <w:jc w:val="both"/>
            </w:pPr>
            <w:r w:rsidRPr="002149A7">
              <w:t>A Kategorisi:- Heyet tarafından kendisine aşağıdaki hususlarda bir belge verilen ve kendi hesabına Kıbrıs’ta ziraat veya hayvancılık yapmak niyetinde olan bir kişi:-</w:t>
            </w:r>
          </w:p>
        </w:tc>
      </w:tr>
      <w:tr w:rsidR="00A8564A" w:rsidRPr="002149A7" w:rsidTr="00B9157C">
        <w:trPr>
          <w:trHeight w:val="413"/>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p>
        </w:tc>
        <w:tc>
          <w:tcPr>
            <w:tcW w:w="615" w:type="dxa"/>
            <w:gridSpan w:val="4"/>
          </w:tcPr>
          <w:p w:rsidR="00A8564A" w:rsidRPr="002149A7" w:rsidRDefault="00A8564A" w:rsidP="0099088F">
            <w:pPr>
              <w:ind w:right="-108"/>
              <w:jc w:val="both"/>
            </w:pPr>
            <w:r w:rsidRPr="002149A7">
              <w:t>(i)</w:t>
            </w:r>
          </w:p>
        </w:tc>
        <w:tc>
          <w:tcPr>
            <w:tcW w:w="5989" w:type="dxa"/>
            <w:gridSpan w:val="8"/>
          </w:tcPr>
          <w:p w:rsidR="00A8564A" w:rsidRPr="002149A7" w:rsidRDefault="00A8564A" w:rsidP="0099088F">
            <w:pPr>
              <w:jc w:val="both"/>
            </w:pPr>
            <w:r w:rsidRPr="002149A7">
              <w:t>Kıbrıs’ta yapmayı tasarladığı işin nev’ine yeterli ve münasip büyüklükte bir arazi elde etmiş olduğu veya elde etmek için izin aldığı;</w:t>
            </w:r>
          </w:p>
        </w:tc>
      </w:tr>
      <w:tr w:rsidR="00A8564A" w:rsidRPr="002149A7" w:rsidTr="00B9157C">
        <w:trPr>
          <w:trHeight w:val="547"/>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p>
        </w:tc>
        <w:tc>
          <w:tcPr>
            <w:tcW w:w="615" w:type="dxa"/>
            <w:gridSpan w:val="4"/>
          </w:tcPr>
          <w:p w:rsidR="00A8564A" w:rsidRPr="002149A7" w:rsidRDefault="00A8564A" w:rsidP="0099088F">
            <w:pPr>
              <w:ind w:right="-108"/>
              <w:jc w:val="both"/>
            </w:pPr>
            <w:r w:rsidRPr="002149A7">
              <w:t>(ii)</w:t>
            </w:r>
          </w:p>
        </w:tc>
        <w:tc>
          <w:tcPr>
            <w:tcW w:w="5989" w:type="dxa"/>
            <w:gridSpan w:val="8"/>
          </w:tcPr>
          <w:p w:rsidR="00A8564A" w:rsidRPr="002149A7" w:rsidRDefault="00A8564A" w:rsidP="0099088F">
            <w:pPr>
              <w:jc w:val="both"/>
            </w:pPr>
            <w:r w:rsidRPr="002149A7">
              <w:t>Şahsen kendisine ait ve kendisinin tam ve serbest kontrolünde toplam £2,000 veya Heyetin kararlaştırabileceği daha az bir sermayesi olduğu;</w:t>
            </w:r>
          </w:p>
        </w:tc>
      </w:tr>
      <w:tr w:rsidR="00A8564A" w:rsidRPr="002149A7" w:rsidTr="00B9157C">
        <w:trPr>
          <w:trHeight w:val="72"/>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p>
        </w:tc>
        <w:tc>
          <w:tcPr>
            <w:tcW w:w="615" w:type="dxa"/>
            <w:gridSpan w:val="4"/>
          </w:tcPr>
          <w:p w:rsidR="00A8564A" w:rsidRPr="002149A7" w:rsidRDefault="00A8564A" w:rsidP="0099088F">
            <w:pPr>
              <w:ind w:right="-108"/>
              <w:jc w:val="both"/>
            </w:pPr>
            <w:r w:rsidRPr="002149A7">
              <w:t>(iii)</w:t>
            </w:r>
          </w:p>
        </w:tc>
        <w:tc>
          <w:tcPr>
            <w:tcW w:w="5989" w:type="dxa"/>
            <w:gridSpan w:val="8"/>
          </w:tcPr>
          <w:p w:rsidR="00A8564A" w:rsidRPr="002149A7" w:rsidRDefault="00A8564A" w:rsidP="0099088F">
            <w:pPr>
              <w:jc w:val="both"/>
            </w:pPr>
            <w:r w:rsidRPr="002149A7">
              <w:t>İlgili kişinin böyle bir iş yapmasının, Kıbrıs genel ekonomisinin zararına olmadığı.</w:t>
            </w:r>
          </w:p>
        </w:tc>
      </w:tr>
      <w:tr w:rsidR="00A8564A" w:rsidRPr="002149A7" w:rsidTr="00B9157C">
        <w:trPr>
          <w:trHeight w:val="72"/>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r w:rsidRPr="002149A7">
              <w:t>(b)</w:t>
            </w:r>
          </w:p>
        </w:tc>
        <w:tc>
          <w:tcPr>
            <w:tcW w:w="6604" w:type="dxa"/>
            <w:gridSpan w:val="12"/>
          </w:tcPr>
          <w:p w:rsidR="00A8564A" w:rsidRPr="002149A7" w:rsidRDefault="00A8564A" w:rsidP="0099088F">
            <w:pPr>
              <w:jc w:val="both"/>
            </w:pPr>
            <w:r w:rsidRPr="002149A7">
              <w:t>B Kategorisi:- Heyet tarafından kendisine aşağıdaki hususlarda bir belge verilen ve kendi hesabina Kıbrıs’ta madencilik yapmak niyeteinde olan bir kişi:-</w:t>
            </w:r>
          </w:p>
        </w:tc>
      </w:tr>
      <w:tr w:rsidR="00A8564A" w:rsidRPr="002149A7" w:rsidTr="00B9157C">
        <w:trPr>
          <w:trHeight w:val="72"/>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p>
        </w:tc>
        <w:tc>
          <w:tcPr>
            <w:tcW w:w="615" w:type="dxa"/>
            <w:gridSpan w:val="4"/>
          </w:tcPr>
          <w:p w:rsidR="00A8564A" w:rsidRPr="002149A7" w:rsidRDefault="00A8564A" w:rsidP="0099088F">
            <w:pPr>
              <w:jc w:val="both"/>
            </w:pPr>
            <w:r w:rsidRPr="002149A7">
              <w:t>(i)</w:t>
            </w:r>
          </w:p>
        </w:tc>
        <w:tc>
          <w:tcPr>
            <w:tcW w:w="5989" w:type="dxa"/>
            <w:gridSpan w:val="8"/>
          </w:tcPr>
          <w:p w:rsidR="00A8564A" w:rsidRPr="002149A7" w:rsidRDefault="00A8564A" w:rsidP="0099088F">
            <w:pPr>
              <w:jc w:val="both"/>
            </w:pPr>
            <w:r w:rsidRPr="002149A7">
              <w:t>Maden araması veya işletmesini mümkün kılmak için gerekli olacak herhangi bir arama hakkı veya ruhsatı sahibi olduğu veya alabilecek durumu bulunduğu</w:t>
            </w:r>
          </w:p>
        </w:tc>
      </w:tr>
      <w:tr w:rsidR="00A8564A" w:rsidRPr="002149A7" w:rsidTr="00B9157C">
        <w:trPr>
          <w:trHeight w:val="72"/>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jc w:val="both"/>
            </w:pPr>
          </w:p>
        </w:tc>
        <w:tc>
          <w:tcPr>
            <w:tcW w:w="615" w:type="dxa"/>
            <w:gridSpan w:val="4"/>
          </w:tcPr>
          <w:p w:rsidR="00A8564A" w:rsidRPr="002149A7" w:rsidRDefault="00A8564A" w:rsidP="0099088F">
            <w:pPr>
              <w:jc w:val="both"/>
            </w:pPr>
            <w:r w:rsidRPr="002149A7">
              <w:t>(ii)</w:t>
            </w:r>
          </w:p>
        </w:tc>
        <w:tc>
          <w:tcPr>
            <w:tcW w:w="5989" w:type="dxa"/>
            <w:gridSpan w:val="8"/>
          </w:tcPr>
          <w:p w:rsidR="00A8564A" w:rsidRPr="002149A7" w:rsidRDefault="00A8564A" w:rsidP="0099088F">
            <w:pPr>
              <w:jc w:val="both"/>
            </w:pPr>
            <w:r w:rsidRPr="002149A7">
              <w:t>Şahsen kendisine ait ve kendisinin tam ve serbest kontrolünde toplam £10,000 veya Heyetin kararlaştırabileceği daha az bir sermayesi olduğu; ve</w:t>
            </w:r>
          </w:p>
        </w:tc>
      </w:tr>
      <w:tr w:rsidR="00A8564A" w:rsidRPr="002149A7" w:rsidTr="00B9157C">
        <w:trPr>
          <w:trHeight w:val="72"/>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jc w:val="both"/>
            </w:pPr>
          </w:p>
        </w:tc>
        <w:tc>
          <w:tcPr>
            <w:tcW w:w="615" w:type="dxa"/>
            <w:gridSpan w:val="4"/>
          </w:tcPr>
          <w:p w:rsidR="00A8564A" w:rsidRPr="002149A7" w:rsidRDefault="00A8564A" w:rsidP="0099088F">
            <w:pPr>
              <w:ind w:right="-108"/>
              <w:jc w:val="both"/>
            </w:pPr>
            <w:r w:rsidRPr="002149A7">
              <w:t>(iii)</w:t>
            </w:r>
          </w:p>
        </w:tc>
        <w:tc>
          <w:tcPr>
            <w:tcW w:w="5989" w:type="dxa"/>
            <w:gridSpan w:val="8"/>
          </w:tcPr>
          <w:p w:rsidR="00A8564A" w:rsidRPr="002149A7" w:rsidRDefault="00A8564A" w:rsidP="0099088F">
            <w:pPr>
              <w:jc w:val="both"/>
            </w:pPr>
            <w:r w:rsidRPr="002149A7">
              <w:t>İlgili kişinin maden arama veya işletmesinin Kıbrıs genel ekonomisinin zararına olmadığı.</w:t>
            </w:r>
          </w:p>
        </w:tc>
      </w:tr>
      <w:tr w:rsidR="00A8564A" w:rsidRPr="002149A7" w:rsidTr="00B9157C">
        <w:trPr>
          <w:trHeight w:val="72"/>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r w:rsidRPr="002149A7">
              <w:t>(c)</w:t>
            </w:r>
          </w:p>
        </w:tc>
        <w:tc>
          <w:tcPr>
            <w:tcW w:w="6604" w:type="dxa"/>
            <w:gridSpan w:val="12"/>
          </w:tcPr>
          <w:p w:rsidR="00A8564A" w:rsidRPr="002149A7" w:rsidRDefault="00A8564A" w:rsidP="0099088F">
            <w:pPr>
              <w:jc w:val="both"/>
            </w:pPr>
            <w:r w:rsidRPr="002149A7">
              <w:t>C Kategorisi:- Heyet tarafından kendisine aşağıdaki hususlarda bir belge verilen ve kendi hesabına Kıbrıs’ta ticaret veya iş yapmak niyetinde olan bir kişi:-</w:t>
            </w:r>
          </w:p>
        </w:tc>
      </w:tr>
      <w:tr w:rsidR="00A8564A" w:rsidRPr="002149A7" w:rsidTr="00B9157C">
        <w:trPr>
          <w:trHeight w:val="72"/>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p>
        </w:tc>
        <w:tc>
          <w:tcPr>
            <w:tcW w:w="615" w:type="dxa"/>
            <w:gridSpan w:val="4"/>
          </w:tcPr>
          <w:p w:rsidR="00A8564A" w:rsidRPr="002149A7" w:rsidRDefault="00A8564A" w:rsidP="0099088F">
            <w:pPr>
              <w:jc w:val="both"/>
            </w:pPr>
            <w:r w:rsidRPr="002149A7">
              <w:t>(i)</w:t>
            </w:r>
          </w:p>
        </w:tc>
        <w:tc>
          <w:tcPr>
            <w:tcW w:w="5989" w:type="dxa"/>
            <w:gridSpan w:val="8"/>
          </w:tcPr>
          <w:p w:rsidR="00A8564A" w:rsidRPr="002149A7" w:rsidRDefault="00A8564A" w:rsidP="0099088F">
            <w:pPr>
              <w:jc w:val="both"/>
            </w:pPr>
            <w:r w:rsidRPr="002149A7">
              <w:t>Yapmak niyetinde olduğu ticaret veya işi yapabilmesi için bir ruhsat gerekirse böyle bir ruhsat sahibi olduğu veya bir ruhsat alabilecek durumda olduğu;</w:t>
            </w:r>
          </w:p>
        </w:tc>
      </w:tr>
      <w:tr w:rsidR="00A8564A" w:rsidRPr="002149A7" w:rsidTr="00B9157C">
        <w:trPr>
          <w:trHeight w:val="72"/>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p>
        </w:tc>
        <w:tc>
          <w:tcPr>
            <w:tcW w:w="615" w:type="dxa"/>
            <w:gridSpan w:val="4"/>
          </w:tcPr>
          <w:p w:rsidR="00A8564A" w:rsidRPr="002149A7" w:rsidRDefault="00A8564A" w:rsidP="0099088F">
            <w:pPr>
              <w:jc w:val="both"/>
            </w:pPr>
            <w:r w:rsidRPr="002149A7">
              <w:t>(ii)</w:t>
            </w:r>
          </w:p>
        </w:tc>
        <w:tc>
          <w:tcPr>
            <w:tcW w:w="5989" w:type="dxa"/>
            <w:gridSpan w:val="8"/>
          </w:tcPr>
          <w:p w:rsidR="00A8564A" w:rsidRPr="002149A7" w:rsidRDefault="00A8564A" w:rsidP="0099088F">
            <w:pPr>
              <w:jc w:val="both"/>
            </w:pPr>
            <w:r w:rsidRPr="002149A7">
              <w:t>Şahsen kendisine ait ve kendisinin tam ve serbest kontrolünde toplam £2,000 veya Heyetin kararlaştırabileceği daha az bir sermayesi olduğu;</w:t>
            </w:r>
          </w:p>
        </w:tc>
      </w:tr>
      <w:tr w:rsidR="00A8564A" w:rsidRPr="002149A7" w:rsidTr="00B9157C">
        <w:trPr>
          <w:trHeight w:val="72"/>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p>
        </w:tc>
        <w:tc>
          <w:tcPr>
            <w:tcW w:w="615" w:type="dxa"/>
            <w:gridSpan w:val="4"/>
          </w:tcPr>
          <w:p w:rsidR="00A8564A" w:rsidRPr="002149A7" w:rsidRDefault="00A8564A" w:rsidP="0099088F">
            <w:pPr>
              <w:ind w:right="-108"/>
              <w:jc w:val="both"/>
            </w:pPr>
            <w:r w:rsidRPr="002149A7">
              <w:t>(iii)</w:t>
            </w:r>
          </w:p>
        </w:tc>
        <w:tc>
          <w:tcPr>
            <w:tcW w:w="5989" w:type="dxa"/>
            <w:gridSpan w:val="8"/>
          </w:tcPr>
          <w:p w:rsidR="00A8564A" w:rsidRPr="002149A7" w:rsidRDefault="00A8564A" w:rsidP="0099088F">
            <w:pPr>
              <w:jc w:val="both"/>
            </w:pPr>
            <w:r w:rsidRPr="002149A7">
              <w:t>İlgili şahsın yapacağı ticaret veya işin Kıbrıs genel ekonomisinin zararına olmadığı;</w:t>
            </w:r>
          </w:p>
        </w:tc>
      </w:tr>
      <w:tr w:rsidR="00A8564A" w:rsidRPr="002149A7" w:rsidTr="00B9157C">
        <w:trPr>
          <w:trHeight w:val="72"/>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r w:rsidRPr="002149A7">
              <w:t>(d)</w:t>
            </w:r>
          </w:p>
        </w:tc>
        <w:tc>
          <w:tcPr>
            <w:tcW w:w="6604" w:type="dxa"/>
            <w:gridSpan w:val="12"/>
          </w:tcPr>
          <w:p w:rsidR="00A8564A" w:rsidRPr="002149A7" w:rsidRDefault="00A8564A" w:rsidP="0099088F">
            <w:pPr>
              <w:jc w:val="both"/>
            </w:pPr>
            <w:r w:rsidRPr="002149A7">
              <w:t>D Kategorisi:- Hukuk veya Tıp mesleği mensubu veya muhasip, mimar, mühendis, diş hekimi veya mesabacı veya Bakanlar Kurulunun Resmi Gazetede yayınlanacak bir bildirisi ile tesbit edilecek başka bir meslek mensubu olup da kıbrıs’ta icrai-meslek etmek niyetinde olan ve aşağıdaki husularda kendisine Heyet tarafından bir belge verilen bir kişi:-</w:t>
            </w:r>
          </w:p>
        </w:tc>
      </w:tr>
      <w:tr w:rsidR="00A8564A" w:rsidRPr="002149A7" w:rsidTr="00B9157C">
        <w:trPr>
          <w:trHeight w:val="72"/>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jc w:val="both"/>
            </w:pPr>
          </w:p>
        </w:tc>
        <w:tc>
          <w:tcPr>
            <w:tcW w:w="758" w:type="dxa"/>
            <w:gridSpan w:val="5"/>
          </w:tcPr>
          <w:p w:rsidR="00A8564A" w:rsidRPr="002149A7" w:rsidRDefault="00A8564A" w:rsidP="0099088F">
            <w:pPr>
              <w:jc w:val="both"/>
            </w:pPr>
          </w:p>
        </w:tc>
        <w:tc>
          <w:tcPr>
            <w:tcW w:w="608" w:type="dxa"/>
            <w:gridSpan w:val="4"/>
          </w:tcPr>
          <w:p w:rsidR="00A8564A" w:rsidRPr="002149A7" w:rsidRDefault="00A8564A" w:rsidP="0099088F">
            <w:pPr>
              <w:jc w:val="both"/>
            </w:pPr>
            <w:r w:rsidRPr="002149A7">
              <w:t>(i)</w:t>
            </w:r>
          </w:p>
        </w:tc>
        <w:tc>
          <w:tcPr>
            <w:tcW w:w="5238" w:type="dxa"/>
            <w:gridSpan w:val="3"/>
          </w:tcPr>
          <w:p w:rsidR="00A8564A" w:rsidRPr="002149A7" w:rsidRDefault="00A8564A" w:rsidP="0099088F">
            <w:pPr>
              <w:jc w:val="both"/>
            </w:pPr>
            <w:r w:rsidRPr="002149A7">
              <w:t>Meslek veya işini Kıbrıs’ta yapmak için gerekli evsafı haiz olduğu;</w:t>
            </w:r>
          </w:p>
        </w:tc>
      </w:tr>
      <w:tr w:rsidR="00A8564A" w:rsidRPr="002149A7" w:rsidTr="00B9157C">
        <w:trPr>
          <w:trHeight w:val="72"/>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jc w:val="both"/>
            </w:pPr>
          </w:p>
        </w:tc>
        <w:tc>
          <w:tcPr>
            <w:tcW w:w="758" w:type="dxa"/>
            <w:gridSpan w:val="5"/>
          </w:tcPr>
          <w:p w:rsidR="00A8564A" w:rsidRPr="002149A7" w:rsidRDefault="00A8564A" w:rsidP="0099088F">
            <w:pPr>
              <w:jc w:val="both"/>
            </w:pPr>
          </w:p>
        </w:tc>
        <w:tc>
          <w:tcPr>
            <w:tcW w:w="608" w:type="dxa"/>
            <w:gridSpan w:val="4"/>
          </w:tcPr>
          <w:p w:rsidR="00A8564A" w:rsidRPr="002149A7" w:rsidRDefault="00A8564A" w:rsidP="0099088F">
            <w:pPr>
              <w:jc w:val="both"/>
            </w:pPr>
            <w:r w:rsidRPr="002149A7">
              <w:t>(ii)</w:t>
            </w:r>
          </w:p>
        </w:tc>
        <w:tc>
          <w:tcPr>
            <w:tcW w:w="5238" w:type="dxa"/>
            <w:gridSpan w:val="3"/>
          </w:tcPr>
          <w:p w:rsidR="00A8564A" w:rsidRPr="002149A7" w:rsidRDefault="00A8564A" w:rsidP="0099088F">
            <w:pPr>
              <w:jc w:val="both"/>
            </w:pPr>
            <w:r w:rsidRPr="002149A7">
              <w:t>Tasarılarını gerçekleştirecek yeteri kadar sermaye veya garanti edilmiş gelire sahip olduğu;</w:t>
            </w:r>
          </w:p>
        </w:tc>
      </w:tr>
      <w:tr w:rsidR="00A8564A" w:rsidRPr="002149A7" w:rsidTr="00B9157C">
        <w:trPr>
          <w:trHeight w:val="72"/>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jc w:val="both"/>
            </w:pPr>
          </w:p>
        </w:tc>
        <w:tc>
          <w:tcPr>
            <w:tcW w:w="758" w:type="dxa"/>
            <w:gridSpan w:val="5"/>
          </w:tcPr>
          <w:p w:rsidR="00A8564A" w:rsidRPr="002149A7" w:rsidRDefault="00A8564A" w:rsidP="0099088F">
            <w:pPr>
              <w:jc w:val="both"/>
            </w:pPr>
          </w:p>
        </w:tc>
        <w:tc>
          <w:tcPr>
            <w:tcW w:w="608" w:type="dxa"/>
            <w:gridSpan w:val="4"/>
          </w:tcPr>
          <w:p w:rsidR="00A8564A" w:rsidRPr="002149A7" w:rsidRDefault="00A8564A" w:rsidP="0099088F">
            <w:pPr>
              <w:ind w:right="-108"/>
              <w:jc w:val="both"/>
            </w:pPr>
            <w:r w:rsidRPr="002149A7">
              <w:t>(iii)</w:t>
            </w:r>
          </w:p>
        </w:tc>
        <w:tc>
          <w:tcPr>
            <w:tcW w:w="5238" w:type="dxa"/>
            <w:gridSpan w:val="3"/>
          </w:tcPr>
          <w:p w:rsidR="00A8564A" w:rsidRPr="002149A7" w:rsidRDefault="00A8564A" w:rsidP="0099088F">
            <w:pPr>
              <w:jc w:val="both"/>
            </w:pPr>
            <w:r w:rsidRPr="002149A7">
              <w:t>Bu gibi meslek veya iş mensuplarına Kıbrıs’ta ihtiyaç olduğu.</w:t>
            </w:r>
          </w:p>
        </w:tc>
      </w:tr>
      <w:tr w:rsidR="00A8564A" w:rsidRPr="002149A7" w:rsidTr="00B9157C">
        <w:trPr>
          <w:trHeight w:val="72"/>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r w:rsidRPr="002149A7">
              <w:t>(e)</w:t>
            </w:r>
          </w:p>
        </w:tc>
        <w:tc>
          <w:tcPr>
            <w:tcW w:w="6604" w:type="dxa"/>
            <w:gridSpan w:val="12"/>
          </w:tcPr>
          <w:p w:rsidR="00A8564A" w:rsidRPr="002149A7" w:rsidRDefault="00A8564A" w:rsidP="0099088F">
            <w:pPr>
              <w:jc w:val="both"/>
            </w:pPr>
            <w:r w:rsidRPr="002149A7">
              <w:t>E Kategorisi:- Kıbrıs’ta kendisine geçici iş dışında iş teklif edilmiş ve bu işi kabul etmek niyetinde olan ve bu gibi işe başlaması halinde bu, şahsın yapmayı tasarladığı iş sahasında luzumsuz bir rekabete sebebiyet vermeyeceğine dair Heyet tarafından verilmiş bir belge sahibi olan kişiler.</w:t>
            </w:r>
          </w:p>
        </w:tc>
      </w:tr>
      <w:tr w:rsidR="00A8564A" w:rsidRPr="002149A7" w:rsidTr="00B9157C">
        <w:trPr>
          <w:trHeight w:val="72"/>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r w:rsidRPr="002149A7">
              <w:t>(f)</w:t>
            </w:r>
          </w:p>
        </w:tc>
        <w:tc>
          <w:tcPr>
            <w:tcW w:w="6604" w:type="dxa"/>
            <w:gridSpan w:val="12"/>
          </w:tcPr>
          <w:p w:rsidR="00A8564A" w:rsidRPr="002149A7" w:rsidRDefault="00A8564A" w:rsidP="0099088F">
            <w:pPr>
              <w:jc w:val="both"/>
            </w:pPr>
            <w:r w:rsidRPr="002149A7">
              <w:t>F Kategorisi:- Kendisine ait ve kendisinin tam ve serbest kontrolünde bu Tüzüğe ek birinci Cetvelde gösterilen uygun miktarda garanti edilmiş yıllık bir geliri olduğuna dair Heyet tarafından verilmiş bir belge sahibi olan kişiler.</w:t>
            </w:r>
          </w:p>
        </w:tc>
      </w:tr>
      <w:tr w:rsidR="00A8564A" w:rsidRPr="002149A7" w:rsidTr="00B9157C">
        <w:trPr>
          <w:trHeight w:val="72"/>
        </w:trPr>
        <w:tc>
          <w:tcPr>
            <w:tcW w:w="1169" w:type="dxa"/>
            <w:gridSpan w:val="2"/>
          </w:tcPr>
          <w:p w:rsidR="00A8564A" w:rsidRPr="0072164C" w:rsidRDefault="00A8564A" w:rsidP="0099088F">
            <w:pPr>
              <w:ind w:right="-100"/>
              <w:jc w:val="both"/>
              <w:rPr>
                <w:sz w:val="20"/>
                <w:szCs w:val="20"/>
              </w:rPr>
            </w:pPr>
            <w:r w:rsidRPr="0072164C">
              <w:rPr>
                <w:sz w:val="20"/>
                <w:szCs w:val="20"/>
              </w:rPr>
              <w:t>Kıbrıs’a göç izinlerinin verilmesi ve iptal edilmesi</w:t>
            </w:r>
          </w:p>
        </w:tc>
        <w:tc>
          <w:tcPr>
            <w:tcW w:w="536" w:type="dxa"/>
            <w:gridSpan w:val="2"/>
          </w:tcPr>
          <w:p w:rsidR="00A8564A" w:rsidRPr="002149A7" w:rsidRDefault="00A8564A" w:rsidP="0099088F">
            <w:pPr>
              <w:jc w:val="both"/>
            </w:pPr>
            <w:r w:rsidRPr="002149A7">
              <w:t>6.</w:t>
            </w:r>
          </w:p>
        </w:tc>
        <w:tc>
          <w:tcPr>
            <w:tcW w:w="497" w:type="dxa"/>
            <w:gridSpan w:val="3"/>
          </w:tcPr>
          <w:p w:rsidR="00A8564A" w:rsidRPr="002149A7" w:rsidRDefault="00A8564A" w:rsidP="0099088F">
            <w:pPr>
              <w:ind w:right="-108"/>
              <w:jc w:val="both"/>
            </w:pPr>
            <w:r w:rsidRPr="002149A7">
              <w:t>(1)</w:t>
            </w:r>
          </w:p>
        </w:tc>
        <w:tc>
          <w:tcPr>
            <w:tcW w:w="6604" w:type="dxa"/>
            <w:gridSpan w:val="12"/>
          </w:tcPr>
          <w:p w:rsidR="00A8564A" w:rsidRPr="002149A7" w:rsidRDefault="00A8564A" w:rsidP="0099088F">
            <w:pPr>
              <w:jc w:val="both"/>
            </w:pPr>
            <w:r w:rsidRPr="002149A7">
              <w:t>Muhaceret Dairesi Müdürü Kıbrıs’a göç izni almak için müracaat eden bir kişinin 5. maddede gösterilen kategorilerden birinin kapsamına girdiğine dair Heyetten bir rapor alması üzerine dilekçe sahibine bir Kıbrıs’a göç izni verebilir.</w:t>
            </w:r>
          </w:p>
        </w:tc>
      </w:tr>
      <w:tr w:rsidR="00A8564A" w:rsidRPr="002149A7" w:rsidTr="00B9157C">
        <w:trPr>
          <w:trHeight w:val="72"/>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r w:rsidRPr="002149A7">
              <w:t>(2)</w:t>
            </w:r>
          </w:p>
        </w:tc>
        <w:tc>
          <w:tcPr>
            <w:tcW w:w="6604" w:type="dxa"/>
            <w:gridSpan w:val="12"/>
          </w:tcPr>
          <w:p w:rsidR="00A8564A" w:rsidRPr="002149A7" w:rsidRDefault="00A8564A" w:rsidP="0099088F">
            <w:pPr>
              <w:jc w:val="both"/>
            </w:pPr>
            <w:r w:rsidRPr="002149A7">
              <w:t>5. madde ile yukarıdaki (1)’inci fıkranın içerdiği herhangi bir hususa bakılmaksızın Muhaceret Dairesi Müdürü, uygun görmesi ve bir kişinin Kıbrıs’a göçünün genel olarak Kıbrıs sakinlerinin zararına olmayacağından tatmin olması halinde, 5. maddede gösterilen kategorilerden birinin kapsamına girmeyen bir kişiye de Kıbrıs’a göç izni verebilir.</w:t>
            </w:r>
          </w:p>
        </w:tc>
      </w:tr>
      <w:tr w:rsidR="00A8564A" w:rsidRPr="002149A7" w:rsidTr="00B9157C">
        <w:trPr>
          <w:trHeight w:val="72"/>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r w:rsidRPr="002149A7">
              <w:t>(3)</w:t>
            </w:r>
          </w:p>
        </w:tc>
        <w:tc>
          <w:tcPr>
            <w:tcW w:w="6604" w:type="dxa"/>
            <w:gridSpan w:val="12"/>
          </w:tcPr>
          <w:p w:rsidR="00A8564A" w:rsidRPr="002149A7" w:rsidRDefault="00A8564A" w:rsidP="0099088F">
            <w:pPr>
              <w:jc w:val="both"/>
            </w:pPr>
            <w:r w:rsidRPr="002149A7">
              <w:t>Kıbrıs’a göç izninin verildiği tarihte Kıbrıs dışında olan bir göç izni sahibinin, iznin verildiği tarihten bir yıla kadar Kıbrıs’a girmemesi halinde, göç izni geçersiz olur.</w:t>
            </w:r>
          </w:p>
        </w:tc>
      </w:tr>
      <w:tr w:rsidR="00A8564A" w:rsidRPr="002149A7" w:rsidTr="00B9157C">
        <w:trPr>
          <w:trHeight w:val="72"/>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r w:rsidRPr="002149A7">
              <w:t>(4)</w:t>
            </w:r>
          </w:p>
        </w:tc>
        <w:tc>
          <w:tcPr>
            <w:tcW w:w="6604" w:type="dxa"/>
            <w:gridSpan w:val="12"/>
          </w:tcPr>
          <w:p w:rsidR="00A8564A" w:rsidRPr="002149A7" w:rsidRDefault="00A8564A" w:rsidP="0099088F">
            <w:pPr>
              <w:jc w:val="both"/>
            </w:pPr>
            <w:r w:rsidRPr="002149A7">
              <w:t>5. maddede gösterilen kategorilerden herhangi birinin kapsamına giren ve kendisine bir Kıbrıs’a göç izni verilmiş olan herhangi bir kişinin Muhaceret Dairesi Müdürünü tatmin edecek makul bir sebep göstermeden, göç izni aldığı aynı meslekte veya benzeri bir meslekte çalışmakta kusur işlediği veya çalışmağa devam etmediği takdirde Muhaceret Dairesi Müdürü, göç izninin verildiği tarihten dört yıl geçmeden önce herhangi bir zaman, kendisine Kıbrıs’ı terk etmesini emredebilir. Bunun üzerine böyle bir şahsın Kıbrıs’ta kalması kanun dışı sayılır.</w:t>
            </w:r>
          </w:p>
          <w:p w:rsidR="00A8564A" w:rsidRPr="002149A7" w:rsidRDefault="00A8564A" w:rsidP="0099088F">
            <w:pPr>
              <w:jc w:val="both"/>
            </w:pPr>
            <w:r w:rsidRPr="002149A7">
              <w:t xml:space="preserve"> Ancak, bu gibi hiç bir emir, verildiği tarihten on beş güne kadar uygulanmaz. Emirden yasal menfaatı ihlâl edildiğini iddia eden herhangi bir kişi, bu süre zarfında Bakanlar Kuruluna istinaf eder. Bakanlar Kurulunun bu husustaki kararı kesindir.</w:t>
            </w:r>
          </w:p>
        </w:tc>
      </w:tr>
      <w:tr w:rsidR="00A8564A" w:rsidRPr="002149A7" w:rsidTr="00B9157C">
        <w:trPr>
          <w:trHeight w:val="72"/>
        </w:trPr>
        <w:tc>
          <w:tcPr>
            <w:tcW w:w="1169" w:type="dxa"/>
            <w:gridSpan w:val="2"/>
          </w:tcPr>
          <w:p w:rsidR="00A8564A" w:rsidRPr="002149A7" w:rsidRDefault="00A8564A" w:rsidP="0099088F">
            <w:pPr>
              <w:jc w:val="both"/>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r w:rsidRPr="002149A7">
              <w:t>(5)</w:t>
            </w:r>
          </w:p>
        </w:tc>
        <w:tc>
          <w:tcPr>
            <w:tcW w:w="6604" w:type="dxa"/>
            <w:gridSpan w:val="12"/>
          </w:tcPr>
          <w:p w:rsidR="00A8564A" w:rsidRPr="002149A7" w:rsidRDefault="00A8564A" w:rsidP="0099088F">
            <w:pPr>
              <w:jc w:val="both"/>
            </w:pPr>
            <w:r w:rsidRPr="002149A7">
              <w:t>Bir kişinin 5. maddede gösterilen kategorilerden birinin kapsamına girmesi kendisine mutlaka Kıbrıs’a göç izni alma hakkı kazandırmaz.</w:t>
            </w:r>
          </w:p>
        </w:tc>
      </w:tr>
      <w:tr w:rsidR="00A8564A" w:rsidRPr="002149A7" w:rsidTr="00B9157C">
        <w:trPr>
          <w:trHeight w:val="72"/>
        </w:trPr>
        <w:tc>
          <w:tcPr>
            <w:tcW w:w="1169" w:type="dxa"/>
            <w:gridSpan w:val="2"/>
          </w:tcPr>
          <w:p w:rsidR="00A8564A" w:rsidRPr="0072164C" w:rsidRDefault="00A8564A" w:rsidP="0099088F">
            <w:pPr>
              <w:jc w:val="both"/>
              <w:rPr>
                <w:sz w:val="20"/>
                <w:szCs w:val="20"/>
              </w:rPr>
            </w:pPr>
            <w:r w:rsidRPr="0072164C">
              <w:rPr>
                <w:sz w:val="20"/>
                <w:szCs w:val="20"/>
              </w:rPr>
              <w:t>Kıbrıs’a göç izni dilekçeleri 2. Cedvel Formül 1</w:t>
            </w:r>
          </w:p>
        </w:tc>
        <w:tc>
          <w:tcPr>
            <w:tcW w:w="536" w:type="dxa"/>
            <w:gridSpan w:val="2"/>
          </w:tcPr>
          <w:p w:rsidR="00A8564A" w:rsidRPr="002149A7" w:rsidRDefault="00A8564A" w:rsidP="0099088F">
            <w:pPr>
              <w:jc w:val="both"/>
            </w:pPr>
            <w:r w:rsidRPr="002149A7">
              <w:t>7.</w:t>
            </w:r>
          </w:p>
        </w:tc>
        <w:tc>
          <w:tcPr>
            <w:tcW w:w="497" w:type="dxa"/>
            <w:gridSpan w:val="3"/>
          </w:tcPr>
          <w:p w:rsidR="00A8564A" w:rsidRPr="002149A7" w:rsidRDefault="00A8564A" w:rsidP="0099088F">
            <w:pPr>
              <w:ind w:right="-108"/>
              <w:jc w:val="both"/>
            </w:pPr>
            <w:r w:rsidRPr="002149A7">
              <w:t>(1)</w:t>
            </w:r>
          </w:p>
        </w:tc>
        <w:tc>
          <w:tcPr>
            <w:tcW w:w="6604" w:type="dxa"/>
            <w:gridSpan w:val="12"/>
          </w:tcPr>
          <w:p w:rsidR="00A8564A" w:rsidRPr="002149A7" w:rsidRDefault="00A8564A" w:rsidP="0099088F">
            <w:pPr>
              <w:jc w:val="both"/>
            </w:pPr>
            <w:r w:rsidRPr="002149A7">
              <w:t xml:space="preserve">5. maddede gösterilen kategorilerden herhangi biri ile ilgili olarak Kıbrıs’a göç izni almak için yapılacak dilekçeler </w:t>
            </w:r>
            <w:r>
              <w:t xml:space="preserve">bu tüzüğün </w:t>
            </w:r>
            <w:r w:rsidRPr="002149A7">
              <w:t>2. Cedvelindeki Formül 1 şeklinde olur ve Muhaceret Dairesi Müdürüne yapılır.</w:t>
            </w:r>
          </w:p>
          <w:p w:rsidR="00A8564A" w:rsidRPr="002149A7" w:rsidRDefault="00A8564A" w:rsidP="0099088F">
            <w:pPr>
              <w:jc w:val="both"/>
            </w:pPr>
            <w:r w:rsidRPr="002149A7">
              <w:t xml:space="preserve"> Ancak henüz Kıbrıs’a girmemiş bir dilekçe sahibi halinde, dilekçe bir İngiliz Konsolosluğu aracılığı ile yapılabilir.</w:t>
            </w:r>
          </w:p>
        </w:tc>
      </w:tr>
      <w:tr w:rsidR="00A8564A" w:rsidRPr="002149A7" w:rsidTr="00B9157C">
        <w:trPr>
          <w:trHeight w:val="72"/>
        </w:trPr>
        <w:tc>
          <w:tcPr>
            <w:tcW w:w="1169" w:type="dxa"/>
            <w:gridSpan w:val="2"/>
          </w:tcPr>
          <w:p w:rsidR="00A8564A" w:rsidRPr="0072164C" w:rsidRDefault="00A8564A" w:rsidP="0099088F">
            <w:pPr>
              <w:jc w:val="both"/>
              <w:rPr>
                <w:sz w:val="20"/>
                <w:szCs w:val="20"/>
              </w:rPr>
            </w:pPr>
          </w:p>
        </w:tc>
        <w:tc>
          <w:tcPr>
            <w:tcW w:w="536" w:type="dxa"/>
            <w:gridSpan w:val="2"/>
          </w:tcPr>
          <w:p w:rsidR="00A8564A" w:rsidRPr="002149A7" w:rsidRDefault="00A8564A" w:rsidP="0099088F">
            <w:pPr>
              <w:jc w:val="both"/>
            </w:pPr>
          </w:p>
        </w:tc>
        <w:tc>
          <w:tcPr>
            <w:tcW w:w="497" w:type="dxa"/>
            <w:gridSpan w:val="3"/>
          </w:tcPr>
          <w:p w:rsidR="00A8564A" w:rsidRPr="002149A7" w:rsidRDefault="00A8564A" w:rsidP="0099088F">
            <w:pPr>
              <w:ind w:right="-108"/>
              <w:jc w:val="both"/>
            </w:pPr>
            <w:r w:rsidRPr="002149A7">
              <w:t>(2)</w:t>
            </w:r>
          </w:p>
        </w:tc>
        <w:tc>
          <w:tcPr>
            <w:tcW w:w="6604" w:type="dxa"/>
            <w:gridSpan w:val="12"/>
          </w:tcPr>
          <w:p w:rsidR="00A8564A" w:rsidRPr="002149A7" w:rsidRDefault="00A8564A" w:rsidP="0099088F">
            <w:pPr>
              <w:jc w:val="both"/>
            </w:pPr>
            <w:r w:rsidRPr="002149A7">
              <w:t xml:space="preserve">Halen Kıbrıs’ta ikamet etmekte olan ve Kıbrıs’a bir mükellefini getirmek isteyen kişiler tarafından yapılacak dilekçeler </w:t>
            </w:r>
            <w:r>
              <w:t xml:space="preserve">bu tüzüğün </w:t>
            </w:r>
            <w:r w:rsidRPr="002149A7">
              <w:t>2. Cedvelindeki Formül 2 şeklinde olur ve dilekçe sahibinin ikamet etmekte olduğu ilçenin Muhaceret Memuruna yapılır. Muhaceret Memuru dilekçeyi raporu ile birlikte Muhaceret Dairesi Müdürüne gönderir.</w:t>
            </w:r>
          </w:p>
        </w:tc>
      </w:tr>
      <w:tr w:rsidR="00A8564A" w:rsidRPr="002149A7" w:rsidTr="00B9157C">
        <w:trPr>
          <w:trHeight w:val="72"/>
        </w:trPr>
        <w:tc>
          <w:tcPr>
            <w:tcW w:w="1169" w:type="dxa"/>
            <w:gridSpan w:val="2"/>
          </w:tcPr>
          <w:p w:rsidR="00A8564A" w:rsidRDefault="00A8564A" w:rsidP="0099088F">
            <w:pPr>
              <w:ind w:right="-93"/>
              <w:jc w:val="both"/>
              <w:rPr>
                <w:sz w:val="20"/>
                <w:szCs w:val="20"/>
              </w:rPr>
            </w:pPr>
            <w:r w:rsidRPr="0072164C">
              <w:rPr>
                <w:sz w:val="20"/>
                <w:szCs w:val="20"/>
              </w:rPr>
              <w:t>Mükellef</w:t>
            </w:r>
          </w:p>
          <w:p w:rsidR="00A8564A" w:rsidRPr="0072164C" w:rsidRDefault="00A8564A" w:rsidP="0099088F">
            <w:pPr>
              <w:ind w:right="-93"/>
              <w:jc w:val="both"/>
              <w:rPr>
                <w:sz w:val="20"/>
                <w:szCs w:val="20"/>
              </w:rPr>
            </w:pPr>
            <w:r w:rsidRPr="0072164C">
              <w:rPr>
                <w:sz w:val="20"/>
                <w:szCs w:val="20"/>
              </w:rPr>
              <w:t>ler</w:t>
            </w:r>
          </w:p>
        </w:tc>
        <w:tc>
          <w:tcPr>
            <w:tcW w:w="536" w:type="dxa"/>
            <w:gridSpan w:val="2"/>
          </w:tcPr>
          <w:p w:rsidR="00A8564A" w:rsidRPr="002149A7" w:rsidRDefault="00A8564A" w:rsidP="0099088F">
            <w:pPr>
              <w:jc w:val="both"/>
            </w:pPr>
            <w:r w:rsidRPr="002149A7">
              <w:t>8.</w:t>
            </w:r>
          </w:p>
        </w:tc>
        <w:tc>
          <w:tcPr>
            <w:tcW w:w="7101" w:type="dxa"/>
            <w:gridSpan w:val="15"/>
          </w:tcPr>
          <w:p w:rsidR="00A8564A" w:rsidRPr="002149A7" w:rsidRDefault="00A8564A" w:rsidP="0099088F">
            <w:pPr>
              <w:jc w:val="both"/>
            </w:pPr>
            <w:r w:rsidRPr="002149A7">
              <w:t>Bir Muhaceret memuru Kıbrıs’a girmek isteyen kişinin-</w:t>
            </w:r>
          </w:p>
        </w:tc>
      </w:tr>
      <w:tr w:rsidR="00A8564A" w:rsidRPr="002149A7" w:rsidTr="0099088F">
        <w:trPr>
          <w:trHeight w:val="72"/>
        </w:trPr>
        <w:tc>
          <w:tcPr>
            <w:tcW w:w="1169" w:type="dxa"/>
            <w:gridSpan w:val="2"/>
          </w:tcPr>
          <w:p w:rsidR="00A8564A" w:rsidRPr="0072164C" w:rsidRDefault="00A8564A" w:rsidP="0099088F">
            <w:pPr>
              <w:jc w:val="both"/>
              <w:rPr>
                <w:sz w:val="20"/>
                <w:szCs w:val="20"/>
              </w:rPr>
            </w:pPr>
          </w:p>
        </w:tc>
        <w:tc>
          <w:tcPr>
            <w:tcW w:w="536" w:type="dxa"/>
            <w:gridSpan w:val="2"/>
          </w:tcPr>
          <w:p w:rsidR="00A8564A" w:rsidRPr="002149A7" w:rsidRDefault="00A8564A" w:rsidP="0099088F">
            <w:pPr>
              <w:jc w:val="both"/>
            </w:pPr>
          </w:p>
        </w:tc>
        <w:tc>
          <w:tcPr>
            <w:tcW w:w="730" w:type="dxa"/>
            <w:gridSpan w:val="4"/>
          </w:tcPr>
          <w:p w:rsidR="00A8564A" w:rsidRPr="002149A7" w:rsidRDefault="00A8564A" w:rsidP="0099088F">
            <w:pPr>
              <w:jc w:val="both"/>
            </w:pPr>
            <w:r w:rsidRPr="002149A7">
              <w:t>(a)</w:t>
            </w:r>
          </w:p>
        </w:tc>
        <w:tc>
          <w:tcPr>
            <w:tcW w:w="6371" w:type="dxa"/>
            <w:gridSpan w:val="11"/>
          </w:tcPr>
          <w:p w:rsidR="00A8564A" w:rsidRPr="002149A7" w:rsidRDefault="00A8564A" w:rsidP="0099088F">
            <w:pPr>
              <w:jc w:val="both"/>
            </w:pPr>
            <w:r w:rsidRPr="002149A7">
              <w:t>Bir göçmen veya sürekli sakinin karısı, küçük çocuğu veya evlenmemiş kızı; veya</w:t>
            </w:r>
          </w:p>
        </w:tc>
      </w:tr>
      <w:tr w:rsidR="00A8564A" w:rsidRPr="002149A7" w:rsidTr="0099088F">
        <w:trPr>
          <w:trHeight w:val="72"/>
        </w:trPr>
        <w:tc>
          <w:tcPr>
            <w:tcW w:w="1169" w:type="dxa"/>
            <w:gridSpan w:val="2"/>
          </w:tcPr>
          <w:p w:rsidR="00A8564A" w:rsidRPr="0072164C" w:rsidRDefault="00A8564A" w:rsidP="0099088F">
            <w:pPr>
              <w:jc w:val="both"/>
              <w:rPr>
                <w:sz w:val="20"/>
                <w:szCs w:val="20"/>
              </w:rPr>
            </w:pPr>
          </w:p>
        </w:tc>
        <w:tc>
          <w:tcPr>
            <w:tcW w:w="536" w:type="dxa"/>
            <w:gridSpan w:val="2"/>
          </w:tcPr>
          <w:p w:rsidR="00A8564A" w:rsidRPr="002149A7" w:rsidRDefault="00A8564A" w:rsidP="0099088F">
            <w:pPr>
              <w:jc w:val="both"/>
            </w:pPr>
          </w:p>
        </w:tc>
        <w:tc>
          <w:tcPr>
            <w:tcW w:w="730" w:type="dxa"/>
            <w:gridSpan w:val="4"/>
          </w:tcPr>
          <w:p w:rsidR="00A8564A" w:rsidRPr="002149A7" w:rsidRDefault="00A8564A" w:rsidP="0099088F">
            <w:pPr>
              <w:jc w:val="both"/>
            </w:pPr>
            <w:r w:rsidRPr="002149A7">
              <w:t>(b)</w:t>
            </w:r>
          </w:p>
        </w:tc>
        <w:tc>
          <w:tcPr>
            <w:tcW w:w="6371" w:type="dxa"/>
            <w:gridSpan w:val="11"/>
          </w:tcPr>
          <w:p w:rsidR="00A8564A" w:rsidRPr="002149A7" w:rsidRDefault="00A8564A" w:rsidP="0099088F">
            <w:pPr>
              <w:jc w:val="both"/>
            </w:pPr>
            <w:r w:rsidRPr="002149A7">
              <w:t>Bir göçmen veya sürekli sakinin mükellefi olarak Kıbrıs’a göçü Muhaceret Dairesi Müdürü tarafından onaylanmış bulunan bir kişi olduğundan tatmin olması üzerine, ilgili şahsın Kıbrıs’a girmesine müsaade eder.</w:t>
            </w:r>
          </w:p>
        </w:tc>
      </w:tr>
      <w:tr w:rsidR="00A8564A" w:rsidRPr="002149A7" w:rsidTr="00B9157C">
        <w:trPr>
          <w:trHeight w:val="72"/>
        </w:trPr>
        <w:tc>
          <w:tcPr>
            <w:tcW w:w="8806" w:type="dxa"/>
            <w:gridSpan w:val="19"/>
          </w:tcPr>
          <w:p w:rsidR="00A8564A" w:rsidRPr="002149A7" w:rsidRDefault="00A8564A" w:rsidP="0099088F">
            <w:pPr>
              <w:jc w:val="center"/>
            </w:pPr>
            <w:r w:rsidRPr="002149A7">
              <w:t>IV. GEÇİCİ SAKİNLER</w:t>
            </w:r>
          </w:p>
        </w:tc>
      </w:tr>
      <w:tr w:rsidR="00A8564A" w:rsidRPr="002149A7" w:rsidTr="00B9157C">
        <w:trPr>
          <w:trHeight w:val="72"/>
        </w:trPr>
        <w:tc>
          <w:tcPr>
            <w:tcW w:w="1169" w:type="dxa"/>
            <w:gridSpan w:val="2"/>
            <w:vMerge w:val="restart"/>
          </w:tcPr>
          <w:p w:rsidR="00A8564A" w:rsidRPr="0072164C" w:rsidRDefault="00A8564A" w:rsidP="0099088F">
            <w:pPr>
              <w:jc w:val="both"/>
              <w:rPr>
                <w:sz w:val="20"/>
                <w:szCs w:val="20"/>
              </w:rPr>
            </w:pPr>
            <w:r w:rsidRPr="0072164C">
              <w:rPr>
                <w:sz w:val="20"/>
                <w:szCs w:val="20"/>
              </w:rPr>
              <w:t>Giriş izinleri ile ilgili genel kurallar</w:t>
            </w:r>
          </w:p>
        </w:tc>
        <w:tc>
          <w:tcPr>
            <w:tcW w:w="720" w:type="dxa"/>
            <w:gridSpan w:val="3"/>
          </w:tcPr>
          <w:p w:rsidR="00A8564A" w:rsidRPr="002149A7" w:rsidRDefault="00A8564A" w:rsidP="0099088F">
            <w:pPr>
              <w:jc w:val="both"/>
            </w:pPr>
            <w:r w:rsidRPr="002149A7">
              <w:t>9.</w:t>
            </w:r>
          </w:p>
        </w:tc>
        <w:tc>
          <w:tcPr>
            <w:tcW w:w="546" w:type="dxa"/>
            <w:gridSpan w:val="3"/>
          </w:tcPr>
          <w:p w:rsidR="00A8564A" w:rsidRPr="002149A7" w:rsidRDefault="00A8564A" w:rsidP="0099088F">
            <w:pPr>
              <w:ind w:right="-150"/>
              <w:jc w:val="both"/>
            </w:pPr>
            <w:r w:rsidRPr="002149A7">
              <w:t>(1)</w:t>
            </w:r>
          </w:p>
        </w:tc>
        <w:tc>
          <w:tcPr>
            <w:tcW w:w="6371" w:type="dxa"/>
            <w:gridSpan w:val="11"/>
          </w:tcPr>
          <w:p w:rsidR="00A8564A" w:rsidRPr="002149A7" w:rsidRDefault="00A8564A" w:rsidP="0099088F">
            <w:pPr>
              <w:jc w:val="both"/>
            </w:pPr>
            <w:r w:rsidRPr="002149A7">
              <w:t>Bir yabancıya geçici olarak Kıbrıs’a girme ve orada geçici olarak kalma hakkı veren giriş izinleri aşağıdaki şekilde olurlar:-</w:t>
            </w:r>
          </w:p>
        </w:tc>
      </w:tr>
      <w:tr w:rsidR="00A8564A" w:rsidRPr="002149A7" w:rsidTr="00B9157C">
        <w:trPr>
          <w:trHeight w:val="72"/>
        </w:trPr>
        <w:tc>
          <w:tcPr>
            <w:tcW w:w="1169" w:type="dxa"/>
            <w:gridSpan w:val="2"/>
            <w:vMerge/>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jc w:val="both"/>
            </w:pPr>
          </w:p>
        </w:tc>
        <w:tc>
          <w:tcPr>
            <w:tcW w:w="1265" w:type="dxa"/>
            <w:gridSpan w:val="9"/>
          </w:tcPr>
          <w:p w:rsidR="00A8564A" w:rsidRPr="002149A7" w:rsidRDefault="00A8564A" w:rsidP="0099088F">
            <w:pPr>
              <w:jc w:val="both"/>
            </w:pPr>
            <w:r w:rsidRPr="002149A7">
              <w:t>(a)</w:t>
            </w:r>
          </w:p>
        </w:tc>
        <w:tc>
          <w:tcPr>
            <w:tcW w:w="5106" w:type="dxa"/>
            <w:gridSpan w:val="2"/>
          </w:tcPr>
          <w:p w:rsidR="00A8564A" w:rsidRPr="002149A7" w:rsidRDefault="00A8564A" w:rsidP="0099088F">
            <w:pPr>
              <w:jc w:val="both"/>
            </w:pPr>
            <w:r w:rsidRPr="002149A7">
              <w:t>Transit izni;</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jc w:val="both"/>
            </w:pPr>
          </w:p>
        </w:tc>
        <w:tc>
          <w:tcPr>
            <w:tcW w:w="1265" w:type="dxa"/>
            <w:gridSpan w:val="9"/>
          </w:tcPr>
          <w:p w:rsidR="00A8564A" w:rsidRPr="002149A7" w:rsidRDefault="00A8564A" w:rsidP="0099088F">
            <w:pPr>
              <w:jc w:val="both"/>
            </w:pPr>
            <w:r w:rsidRPr="002149A7">
              <w:t>(b)</w:t>
            </w:r>
          </w:p>
        </w:tc>
        <w:tc>
          <w:tcPr>
            <w:tcW w:w="5106" w:type="dxa"/>
            <w:gridSpan w:val="2"/>
          </w:tcPr>
          <w:p w:rsidR="00A8564A" w:rsidRPr="002149A7" w:rsidRDefault="00A8564A" w:rsidP="0099088F">
            <w:pPr>
              <w:jc w:val="both"/>
            </w:pPr>
            <w:r w:rsidRPr="002149A7">
              <w:t>Çalışma izni</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jc w:val="both"/>
            </w:pPr>
          </w:p>
        </w:tc>
        <w:tc>
          <w:tcPr>
            <w:tcW w:w="1265" w:type="dxa"/>
            <w:gridSpan w:val="9"/>
          </w:tcPr>
          <w:p w:rsidR="00A8564A" w:rsidRPr="002149A7" w:rsidRDefault="00A8564A" w:rsidP="0099088F">
            <w:pPr>
              <w:jc w:val="both"/>
            </w:pPr>
            <w:r w:rsidRPr="002149A7">
              <w:t>(c)</w:t>
            </w:r>
          </w:p>
        </w:tc>
        <w:tc>
          <w:tcPr>
            <w:tcW w:w="5106" w:type="dxa"/>
            <w:gridSpan w:val="2"/>
          </w:tcPr>
          <w:p w:rsidR="00A8564A" w:rsidRPr="002149A7" w:rsidRDefault="00A8564A" w:rsidP="0099088F">
            <w:pPr>
              <w:jc w:val="both"/>
            </w:pPr>
            <w:r w:rsidRPr="002149A7">
              <w:t>İş Yapma izni</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jc w:val="both"/>
            </w:pPr>
          </w:p>
        </w:tc>
        <w:tc>
          <w:tcPr>
            <w:tcW w:w="1265" w:type="dxa"/>
            <w:gridSpan w:val="9"/>
          </w:tcPr>
          <w:p w:rsidR="00A8564A" w:rsidRPr="002149A7" w:rsidRDefault="00A8564A" w:rsidP="0099088F">
            <w:pPr>
              <w:jc w:val="both"/>
            </w:pPr>
            <w:r w:rsidRPr="002149A7">
              <w:t>(d)</w:t>
            </w:r>
          </w:p>
        </w:tc>
        <w:tc>
          <w:tcPr>
            <w:tcW w:w="5106" w:type="dxa"/>
            <w:gridSpan w:val="2"/>
          </w:tcPr>
          <w:p w:rsidR="00A8564A" w:rsidRPr="002149A7" w:rsidRDefault="00A8564A" w:rsidP="0099088F">
            <w:pPr>
              <w:jc w:val="both"/>
            </w:pPr>
            <w:r w:rsidRPr="002149A7">
              <w:t>Öğrenci izni</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jc w:val="both"/>
            </w:pPr>
          </w:p>
        </w:tc>
        <w:tc>
          <w:tcPr>
            <w:tcW w:w="1265" w:type="dxa"/>
            <w:gridSpan w:val="9"/>
          </w:tcPr>
          <w:p w:rsidR="00A8564A" w:rsidRPr="002149A7" w:rsidRDefault="00A8564A" w:rsidP="0099088F">
            <w:pPr>
              <w:jc w:val="both"/>
            </w:pPr>
            <w:r w:rsidRPr="002149A7">
              <w:t>(e)</w:t>
            </w:r>
          </w:p>
        </w:tc>
        <w:tc>
          <w:tcPr>
            <w:tcW w:w="5106" w:type="dxa"/>
            <w:gridSpan w:val="2"/>
          </w:tcPr>
          <w:p w:rsidR="00A8564A" w:rsidRPr="002149A7" w:rsidRDefault="00A8564A" w:rsidP="0099088F">
            <w:pPr>
              <w:jc w:val="both"/>
            </w:pPr>
            <w:r w:rsidRPr="002149A7">
              <w:t>Ziyaretçi izni</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jc w:val="both"/>
            </w:pPr>
          </w:p>
        </w:tc>
        <w:tc>
          <w:tcPr>
            <w:tcW w:w="1265" w:type="dxa"/>
            <w:gridSpan w:val="9"/>
          </w:tcPr>
          <w:p w:rsidR="00A8564A" w:rsidRPr="002149A7" w:rsidRDefault="00A8564A" w:rsidP="0099088F">
            <w:pPr>
              <w:jc w:val="both"/>
            </w:pPr>
            <w:r w:rsidRPr="002149A7">
              <w:t>(f)</w:t>
            </w:r>
          </w:p>
        </w:tc>
        <w:tc>
          <w:tcPr>
            <w:tcW w:w="5106" w:type="dxa"/>
            <w:gridSpan w:val="2"/>
          </w:tcPr>
          <w:p w:rsidR="00A8564A" w:rsidRPr="002149A7" w:rsidRDefault="00A8564A" w:rsidP="0099088F">
            <w:pPr>
              <w:jc w:val="both"/>
            </w:pPr>
            <w:r w:rsidRPr="002149A7">
              <w:t>Özel izin izni</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ind w:right="-150"/>
              <w:jc w:val="both"/>
            </w:pPr>
            <w:r w:rsidRPr="002149A7">
              <w:t>(2)</w:t>
            </w:r>
          </w:p>
        </w:tc>
        <w:tc>
          <w:tcPr>
            <w:tcW w:w="6371" w:type="dxa"/>
            <w:gridSpan w:val="11"/>
          </w:tcPr>
          <w:p w:rsidR="00A8564A" w:rsidRPr="002149A7" w:rsidRDefault="00A8564A" w:rsidP="0099088F">
            <w:pPr>
              <w:jc w:val="both"/>
            </w:pPr>
            <w:r w:rsidRPr="002149A7">
              <w:t>Muhaceret Dairesi Müdürünün vereceği herhangi bir özel veya genel talimat ve bu tüzük kurallarına tabi olması şartıyle, bu maddede sözü edilen bir kategorideki herhangi bir izin verilmesi, giriş limanındaki Muhaceret Memurunun takdirine bırakılır ve izin sahibinin ülkesine iade masraflarını karşılamak için garanti vermesi dahil, ilgili muhaceret memurunun istemeyi doğru gördüğü belli kayıt ve şartlara tabi olabilir.</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ind w:right="-150"/>
              <w:jc w:val="both"/>
            </w:pPr>
            <w:r w:rsidRPr="002149A7">
              <w:t>(3)</w:t>
            </w:r>
          </w:p>
        </w:tc>
        <w:tc>
          <w:tcPr>
            <w:tcW w:w="6371" w:type="dxa"/>
            <w:gridSpan w:val="11"/>
          </w:tcPr>
          <w:p w:rsidR="00A8564A" w:rsidRPr="002149A7" w:rsidRDefault="00A8564A" w:rsidP="0099088F">
            <w:pPr>
              <w:jc w:val="both"/>
            </w:pPr>
            <w:r w:rsidRPr="002149A7">
              <w:t>Bu maddenin (1)’inci fıkrasında her ikisi dahil, (a)’dan (f)’ye kadar olan kategorilerdeki her giriş izni, verildiği geçici sakinin pasaportuna kaydedilir.</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ind w:right="-150"/>
              <w:jc w:val="both"/>
            </w:pPr>
            <w:r w:rsidRPr="002149A7">
              <w:t>(4)</w:t>
            </w:r>
          </w:p>
        </w:tc>
        <w:tc>
          <w:tcPr>
            <w:tcW w:w="6371" w:type="dxa"/>
            <w:gridSpan w:val="11"/>
          </w:tcPr>
          <w:p w:rsidR="00A8564A" w:rsidRPr="002149A7" w:rsidRDefault="00A8564A" w:rsidP="0099088F">
            <w:pPr>
              <w:jc w:val="both"/>
            </w:pPr>
            <w:r w:rsidRPr="002149A7">
              <w:t>Giriş izinleri, sahibine en az on dört gün önce iptal tebliğatı yapılması ile Muhaceret Dairesi Müdürü tarafından iptal edilebilir:</w:t>
            </w:r>
          </w:p>
          <w:p w:rsidR="00A8564A" w:rsidRPr="002149A7" w:rsidRDefault="00A8564A" w:rsidP="0099088F">
            <w:pPr>
              <w:jc w:val="both"/>
            </w:pPr>
            <w:r w:rsidRPr="002149A7">
              <w:t xml:space="preserve"> Ancak, izin sahibinin yasak bir göçmen olduğunun veya giriş izninin verilmesi için konan kayıt ve şartlara aykırı hareket ettiğinin meydana çıkması halinde, izin derhal iptal edilebilir.</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ind w:right="-150"/>
              <w:jc w:val="both"/>
            </w:pPr>
            <w:r w:rsidRPr="002149A7">
              <w:t>(5)</w:t>
            </w:r>
          </w:p>
        </w:tc>
        <w:tc>
          <w:tcPr>
            <w:tcW w:w="6371" w:type="dxa"/>
            <w:gridSpan w:val="11"/>
          </w:tcPr>
          <w:p w:rsidR="00A8564A" w:rsidRPr="002149A7" w:rsidRDefault="00A8564A" w:rsidP="0099088F">
            <w:pPr>
              <w:jc w:val="both"/>
            </w:pPr>
            <w:r w:rsidRPr="002149A7">
              <w:t>Bu madde kuralları uyarınca verilen tüm giriş izinleri zaman zaman Muhaceret Dairesi Müdürünce tesbit edilen şekilde olurlar.</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ind w:right="-150"/>
              <w:jc w:val="both"/>
            </w:pPr>
            <w:r w:rsidRPr="002149A7">
              <w:t>(6)</w:t>
            </w:r>
          </w:p>
        </w:tc>
        <w:tc>
          <w:tcPr>
            <w:tcW w:w="6371" w:type="dxa"/>
            <w:gridSpan w:val="11"/>
          </w:tcPr>
          <w:p w:rsidR="00A8564A" w:rsidRPr="002149A7" w:rsidRDefault="00A8564A" w:rsidP="0099088F">
            <w:pPr>
              <w:jc w:val="both"/>
            </w:pPr>
            <w:r w:rsidRPr="002149A7">
              <w:t>Muhaceret Dairesi Müdürü,</w:t>
            </w:r>
            <w:r>
              <w:t xml:space="preserve"> bu tüzük</w:t>
            </w:r>
            <w:r w:rsidRPr="002149A7">
              <w:t xml:space="preserve"> Kuralları uyarınca verilen bir izne binaen, bir geçici sakinin Kıbrıs’ta kalmasına müsaade edilen süreyi uygun gördüğü ek süreler için daha uzatabilir:</w:t>
            </w:r>
          </w:p>
          <w:p w:rsidR="00A8564A" w:rsidRPr="002149A7" w:rsidRDefault="00A8564A" w:rsidP="0099088F">
            <w:pPr>
              <w:jc w:val="both"/>
            </w:pPr>
            <w:r w:rsidRPr="002149A7">
              <w:t xml:space="preserve"> Ancak, öğrenci ve ziyaretçi izinleri Muhaceret Memuru tarafından da uzatılabilir.</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ind w:right="-150"/>
              <w:jc w:val="both"/>
            </w:pPr>
            <w:r w:rsidRPr="002149A7">
              <w:t>(7)</w:t>
            </w:r>
          </w:p>
        </w:tc>
        <w:tc>
          <w:tcPr>
            <w:tcW w:w="6371" w:type="dxa"/>
            <w:gridSpan w:val="11"/>
          </w:tcPr>
          <w:p w:rsidR="00A8564A" w:rsidRPr="002149A7" w:rsidRDefault="00A8564A" w:rsidP="0099088F">
            <w:pPr>
              <w:jc w:val="both"/>
            </w:pPr>
            <w:r w:rsidRPr="002149A7">
              <w:t>Bir giriş izni, sahibinin Kıbrıs’tan ayrılmadan önce Muhaceret Dairesi Müdüründen tekrar giriş izni almadan Kıbrıs’tan dışarıya çıkması halinde, geçerlilik süresinin sona ermemesine bakılmaksızın, derhal geçersiz olur.</w:t>
            </w:r>
          </w:p>
        </w:tc>
      </w:tr>
      <w:tr w:rsidR="00A8564A" w:rsidRPr="002149A7" w:rsidTr="00B9157C">
        <w:trPr>
          <w:trHeight w:val="72"/>
        </w:trPr>
        <w:tc>
          <w:tcPr>
            <w:tcW w:w="1169" w:type="dxa"/>
            <w:gridSpan w:val="2"/>
          </w:tcPr>
          <w:p w:rsidR="00A8564A" w:rsidRPr="0072164C" w:rsidRDefault="00A8564A" w:rsidP="0099088F">
            <w:pPr>
              <w:jc w:val="both"/>
              <w:rPr>
                <w:sz w:val="20"/>
                <w:szCs w:val="20"/>
              </w:rPr>
            </w:pPr>
            <w:r w:rsidRPr="0072164C">
              <w:rPr>
                <w:sz w:val="20"/>
                <w:szCs w:val="20"/>
              </w:rPr>
              <w:t>Transit izinleri</w:t>
            </w:r>
          </w:p>
        </w:tc>
        <w:tc>
          <w:tcPr>
            <w:tcW w:w="720" w:type="dxa"/>
            <w:gridSpan w:val="3"/>
          </w:tcPr>
          <w:p w:rsidR="00A8564A" w:rsidRPr="002149A7" w:rsidRDefault="00A8564A" w:rsidP="0099088F">
            <w:pPr>
              <w:jc w:val="both"/>
            </w:pPr>
            <w:r w:rsidRPr="002149A7">
              <w:t>10.</w:t>
            </w:r>
          </w:p>
        </w:tc>
        <w:tc>
          <w:tcPr>
            <w:tcW w:w="546" w:type="dxa"/>
            <w:gridSpan w:val="3"/>
          </w:tcPr>
          <w:p w:rsidR="00A8564A" w:rsidRPr="002149A7" w:rsidRDefault="00A8564A" w:rsidP="0099088F">
            <w:pPr>
              <w:ind w:right="-150"/>
              <w:jc w:val="both"/>
            </w:pPr>
            <w:r w:rsidRPr="002149A7">
              <w:t>(1)</w:t>
            </w:r>
          </w:p>
        </w:tc>
        <w:tc>
          <w:tcPr>
            <w:tcW w:w="6371" w:type="dxa"/>
            <w:gridSpan w:val="11"/>
          </w:tcPr>
          <w:p w:rsidR="00A8564A" w:rsidRPr="002149A7" w:rsidRDefault="00A8564A" w:rsidP="0099088F">
            <w:pPr>
              <w:jc w:val="both"/>
            </w:pPr>
            <w:r w:rsidRPr="002149A7">
              <w:t>Muhaceret Memuru, Kıbrıs dışındaki bir yere gitmek amacıyle Kıbrıs’a girmek istediği ve hedefi olan ülkeye girmesini mümkün kılacak ilgili geçerli belgeler sahibi ve gideceği ülkenin yürürlükteki yasaları uyarınca o ülkeye girme hakkına sahip olduğu yolunda kendisini tatmin eden herhangi bir yabancıya Transit izni verebilir.</w:t>
            </w:r>
          </w:p>
        </w:tc>
      </w:tr>
      <w:tr w:rsidR="00A8564A" w:rsidRPr="002149A7" w:rsidTr="00B9157C">
        <w:trPr>
          <w:trHeight w:val="72"/>
        </w:trPr>
        <w:tc>
          <w:tcPr>
            <w:tcW w:w="1169" w:type="dxa"/>
            <w:gridSpan w:val="2"/>
          </w:tcPr>
          <w:p w:rsidR="00A8564A" w:rsidRPr="0072164C" w:rsidRDefault="00A8564A" w:rsidP="0099088F">
            <w:pPr>
              <w:jc w:val="both"/>
              <w:rPr>
                <w:sz w:val="20"/>
                <w:szCs w:val="20"/>
              </w:rPr>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ind w:right="-150"/>
              <w:jc w:val="both"/>
            </w:pPr>
            <w:r w:rsidRPr="002149A7">
              <w:t>(2)</w:t>
            </w:r>
          </w:p>
        </w:tc>
        <w:tc>
          <w:tcPr>
            <w:tcW w:w="6371" w:type="dxa"/>
            <w:gridSpan w:val="11"/>
          </w:tcPr>
          <w:p w:rsidR="00A8564A" w:rsidRPr="002149A7" w:rsidRDefault="00A8564A" w:rsidP="0099088F">
            <w:pPr>
              <w:jc w:val="both"/>
            </w:pPr>
            <w:r w:rsidRPr="002149A7">
              <w:t>Bir Transit izni, hamiline Kıbrıs’a girme ve on beş günden fazla olmamak şartıyle izinde belirtilecek sürece Kıbrıs’ta kalma hakkı verir.</w:t>
            </w:r>
          </w:p>
        </w:tc>
      </w:tr>
      <w:tr w:rsidR="00A8564A" w:rsidRPr="002149A7" w:rsidTr="00B9157C">
        <w:trPr>
          <w:trHeight w:val="72"/>
        </w:trPr>
        <w:tc>
          <w:tcPr>
            <w:tcW w:w="1169" w:type="dxa"/>
            <w:gridSpan w:val="2"/>
          </w:tcPr>
          <w:p w:rsidR="00A8564A" w:rsidRPr="0072164C" w:rsidRDefault="00A8564A" w:rsidP="0099088F">
            <w:pPr>
              <w:jc w:val="both"/>
              <w:rPr>
                <w:sz w:val="20"/>
                <w:szCs w:val="20"/>
              </w:rPr>
            </w:pPr>
            <w:r w:rsidRPr="0072164C">
              <w:rPr>
                <w:sz w:val="20"/>
                <w:szCs w:val="20"/>
              </w:rPr>
              <w:t>Çalışma İzni</w:t>
            </w:r>
          </w:p>
        </w:tc>
        <w:tc>
          <w:tcPr>
            <w:tcW w:w="720" w:type="dxa"/>
            <w:gridSpan w:val="3"/>
          </w:tcPr>
          <w:p w:rsidR="00A8564A" w:rsidRPr="002149A7" w:rsidRDefault="00A8564A" w:rsidP="0099088F">
            <w:pPr>
              <w:jc w:val="both"/>
            </w:pPr>
            <w:r w:rsidRPr="002149A7">
              <w:t>11.</w:t>
            </w:r>
          </w:p>
        </w:tc>
        <w:tc>
          <w:tcPr>
            <w:tcW w:w="546" w:type="dxa"/>
            <w:gridSpan w:val="3"/>
          </w:tcPr>
          <w:p w:rsidR="00A8564A" w:rsidRPr="002149A7" w:rsidRDefault="00A8564A" w:rsidP="0099088F">
            <w:pPr>
              <w:ind w:right="-150"/>
              <w:jc w:val="both"/>
            </w:pPr>
            <w:r w:rsidRPr="002149A7">
              <w:t>(1)</w:t>
            </w:r>
          </w:p>
        </w:tc>
        <w:tc>
          <w:tcPr>
            <w:tcW w:w="6371" w:type="dxa"/>
            <w:gridSpan w:val="11"/>
          </w:tcPr>
          <w:p w:rsidR="00A8564A" w:rsidRPr="002149A7" w:rsidRDefault="00A8564A" w:rsidP="0099088F">
            <w:pPr>
              <w:jc w:val="both"/>
            </w:pPr>
            <w:r w:rsidRPr="002149A7">
              <w:t>Muhaceret Memuru, çalışma izni verilmesi için Muhaceret Dairesi Müdüründen yazılı onay ibraz eden herhangi bir yabancıya çalışma izni verebilir:</w:t>
            </w:r>
          </w:p>
          <w:p w:rsidR="00A8564A" w:rsidRPr="002149A7" w:rsidRDefault="00A8564A" w:rsidP="0099088F">
            <w:pPr>
              <w:jc w:val="both"/>
            </w:pPr>
            <w:r w:rsidRPr="002149A7">
              <w:t xml:space="preserve"> Ancak, Muhaceret Memurunun bir yabancının Kıbrıs’taki bir işveren ile bir çalışma mukavelesi yaptığından ve ilgili zamanda Kıbrıs sakinlerinden gerekli şekilde ehliyetli kişiler bulunmayan özel bir sınıfta iş almak ehliyetine sahip olduğundan tatmin edildiği takdirde, yabancının bir çalışma izni verilmesi hususunda Muhaceret Dairesi Müdürünün kararını almasını mümkün kılmak için kendi takdirine göre ve yirmi bir günden fazla olmamak şartıyle bir geçici izin verebilir.</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ind w:right="-150"/>
              <w:jc w:val="both"/>
            </w:pPr>
            <w:r w:rsidRPr="002149A7">
              <w:t>(2)</w:t>
            </w:r>
          </w:p>
        </w:tc>
        <w:tc>
          <w:tcPr>
            <w:tcW w:w="6371" w:type="dxa"/>
            <w:gridSpan w:val="11"/>
          </w:tcPr>
          <w:p w:rsidR="00A8564A" w:rsidRPr="002149A7" w:rsidRDefault="00A8564A" w:rsidP="0099088F">
            <w:pPr>
              <w:jc w:val="both"/>
            </w:pPr>
            <w:r w:rsidRPr="002149A7">
              <w:t>Bir çalışma izni, hamiline Kıbrıs’a girmek ve bu maddenin (1)’inci fıkrası kuralları uyarınca Muhaceret Dairesi Müdürünün yazılı onayında belirtilen işte izinde gösterilecek süre için çalışması maksadıyle Kıbrıs’ta kalmak hakkını verir.</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ind w:right="-150"/>
              <w:jc w:val="both"/>
            </w:pPr>
            <w:r w:rsidRPr="002149A7">
              <w:t>(3)</w:t>
            </w:r>
          </w:p>
        </w:tc>
        <w:tc>
          <w:tcPr>
            <w:tcW w:w="6371" w:type="dxa"/>
            <w:gridSpan w:val="11"/>
          </w:tcPr>
          <w:p w:rsidR="00A8564A" w:rsidRPr="002149A7" w:rsidRDefault="00A8564A" w:rsidP="0099088F">
            <w:pPr>
              <w:jc w:val="both"/>
            </w:pPr>
            <w:r w:rsidRPr="002149A7">
              <w:t>Bir çalışma izni sahibinin, iznin verildiği işe başlamaması veya başladıktan sonra devam etmekte kusur işlemesi halinde, çalışma izni geçersiz olur ve iptal edilmiş sayılır.</w:t>
            </w:r>
          </w:p>
        </w:tc>
      </w:tr>
      <w:tr w:rsidR="00A8564A" w:rsidRPr="002149A7" w:rsidTr="00B9157C">
        <w:trPr>
          <w:trHeight w:val="72"/>
        </w:trPr>
        <w:tc>
          <w:tcPr>
            <w:tcW w:w="1169" w:type="dxa"/>
            <w:gridSpan w:val="2"/>
          </w:tcPr>
          <w:p w:rsidR="00A8564A" w:rsidRPr="0072164C" w:rsidRDefault="00A8564A" w:rsidP="0099088F">
            <w:pPr>
              <w:jc w:val="both"/>
              <w:rPr>
                <w:sz w:val="20"/>
                <w:szCs w:val="20"/>
              </w:rPr>
            </w:pPr>
            <w:r w:rsidRPr="0072164C">
              <w:rPr>
                <w:sz w:val="20"/>
                <w:szCs w:val="20"/>
              </w:rPr>
              <w:t>İş yapma izni</w:t>
            </w:r>
          </w:p>
        </w:tc>
        <w:tc>
          <w:tcPr>
            <w:tcW w:w="720" w:type="dxa"/>
            <w:gridSpan w:val="3"/>
          </w:tcPr>
          <w:p w:rsidR="00A8564A" w:rsidRPr="002149A7" w:rsidRDefault="00A8564A" w:rsidP="0099088F">
            <w:pPr>
              <w:jc w:val="both"/>
            </w:pPr>
            <w:r w:rsidRPr="002149A7">
              <w:t>12.</w:t>
            </w:r>
          </w:p>
        </w:tc>
        <w:tc>
          <w:tcPr>
            <w:tcW w:w="546" w:type="dxa"/>
            <w:gridSpan w:val="3"/>
          </w:tcPr>
          <w:p w:rsidR="00A8564A" w:rsidRPr="002149A7" w:rsidRDefault="00A8564A" w:rsidP="0099088F">
            <w:pPr>
              <w:ind w:right="-150"/>
              <w:jc w:val="both"/>
            </w:pPr>
            <w:r w:rsidRPr="002149A7">
              <w:t>(1)</w:t>
            </w:r>
          </w:p>
        </w:tc>
        <w:tc>
          <w:tcPr>
            <w:tcW w:w="6371" w:type="dxa"/>
            <w:gridSpan w:val="11"/>
          </w:tcPr>
          <w:p w:rsidR="00A8564A" w:rsidRPr="002149A7" w:rsidRDefault="00A8564A" w:rsidP="0099088F">
            <w:pPr>
              <w:jc w:val="both"/>
            </w:pPr>
            <w:r w:rsidRPr="002149A7">
              <w:t>Muhaceret Memuru, kendi hesabına veya Kıbrıs dışındaki herhangi bir şahsın acentesi olarak geçici bir süre için herhangi bir iş, veya ticaret yapmak veya sanatta işlemek amacıyle Kıbrıs’a girmek istediği yolunda kendisini tatmin eden herhangi bir kişiye iş yapma izni verebilir.</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ind w:right="-150"/>
              <w:jc w:val="both"/>
            </w:pPr>
            <w:r w:rsidRPr="002149A7">
              <w:t>(2)</w:t>
            </w:r>
          </w:p>
        </w:tc>
        <w:tc>
          <w:tcPr>
            <w:tcW w:w="6371" w:type="dxa"/>
            <w:gridSpan w:val="11"/>
          </w:tcPr>
          <w:p w:rsidR="00A8564A" w:rsidRPr="002149A7" w:rsidRDefault="00A8564A" w:rsidP="0099088F">
            <w:pPr>
              <w:jc w:val="both"/>
            </w:pPr>
            <w:r w:rsidRPr="002149A7">
              <w:t>Bir iş yapma izni, hamiline Kıbrıs’a girmek ve altı aydan fazla olmamak şartıyle izinde belirtilecek sürece Kıbrıs’ta kalmak hakkını verir.</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ind w:right="-150"/>
              <w:jc w:val="both"/>
            </w:pPr>
            <w:r w:rsidRPr="002149A7">
              <w:t>(3)</w:t>
            </w:r>
          </w:p>
        </w:tc>
        <w:tc>
          <w:tcPr>
            <w:tcW w:w="6371" w:type="dxa"/>
            <w:gridSpan w:val="11"/>
          </w:tcPr>
          <w:p w:rsidR="00A8564A" w:rsidRPr="002149A7" w:rsidRDefault="00A8564A" w:rsidP="0099088F">
            <w:pPr>
              <w:jc w:val="both"/>
            </w:pPr>
            <w:r w:rsidRPr="002149A7">
              <w:t>Bir iş yapma izni sahibi, önceden Muhaceret Dairesi Müdüründen yazılı müsaade almadan, Kıbrıs’ta istihdam edilmeyi kabul edemez ve kendisine verilen iş yapma izninde belirtilen işten başka şbir işi Kıbrıs’ta yapamaz.</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ind w:right="-150"/>
              <w:jc w:val="both"/>
            </w:pPr>
            <w:r w:rsidRPr="002149A7">
              <w:t>(4)</w:t>
            </w:r>
          </w:p>
        </w:tc>
        <w:tc>
          <w:tcPr>
            <w:tcW w:w="6371" w:type="dxa"/>
            <w:gridSpan w:val="11"/>
          </w:tcPr>
          <w:p w:rsidR="00A8564A" w:rsidRPr="002149A7" w:rsidRDefault="00A8564A" w:rsidP="0099088F">
            <w:pPr>
              <w:jc w:val="both"/>
            </w:pPr>
            <w:r w:rsidRPr="002149A7">
              <w:t>Muhaceret Dairesi Müdürünün önceden müsaadesi alınmadan bir iş yapma izni hamilinin:-</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ind w:right="-150"/>
              <w:jc w:val="both"/>
            </w:pPr>
          </w:p>
        </w:tc>
        <w:tc>
          <w:tcPr>
            <w:tcW w:w="525" w:type="dxa"/>
            <w:gridSpan w:val="4"/>
          </w:tcPr>
          <w:p w:rsidR="00A8564A" w:rsidRPr="002149A7" w:rsidRDefault="00A8564A" w:rsidP="0099088F">
            <w:pPr>
              <w:ind w:right="-125"/>
              <w:jc w:val="both"/>
            </w:pPr>
            <w:r w:rsidRPr="002149A7">
              <w:t>(a)</w:t>
            </w:r>
          </w:p>
        </w:tc>
        <w:tc>
          <w:tcPr>
            <w:tcW w:w="5846" w:type="dxa"/>
            <w:gridSpan w:val="7"/>
          </w:tcPr>
          <w:p w:rsidR="00A8564A" w:rsidRPr="002149A7" w:rsidRDefault="00A8564A" w:rsidP="0099088F">
            <w:pPr>
              <w:jc w:val="both"/>
            </w:pPr>
            <w:r w:rsidRPr="002149A7">
              <w:t>Kıbrıs’ta istihdam edilmeyi kabul etmesi halinde izni derhal geçersiz olur ve iptal edilmiş sayılır;</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ind w:right="-150"/>
              <w:jc w:val="both"/>
            </w:pPr>
          </w:p>
        </w:tc>
        <w:tc>
          <w:tcPr>
            <w:tcW w:w="525" w:type="dxa"/>
            <w:gridSpan w:val="4"/>
          </w:tcPr>
          <w:p w:rsidR="00A8564A" w:rsidRPr="002149A7" w:rsidRDefault="00A8564A" w:rsidP="0099088F">
            <w:pPr>
              <w:ind w:right="-125"/>
              <w:jc w:val="both"/>
            </w:pPr>
            <w:r w:rsidRPr="002149A7">
              <w:t>(b)</w:t>
            </w:r>
          </w:p>
        </w:tc>
        <w:tc>
          <w:tcPr>
            <w:tcW w:w="5846" w:type="dxa"/>
            <w:gridSpan w:val="7"/>
          </w:tcPr>
          <w:p w:rsidR="00A8564A" w:rsidRPr="002149A7" w:rsidRDefault="00A8564A" w:rsidP="0099088F">
            <w:pPr>
              <w:jc w:val="both"/>
            </w:pPr>
            <w:r w:rsidRPr="002149A7">
              <w:t>Kıbrıs’ta izninde belirtilen işten başka bir iş yapması halinde de Muhaceret Dairesi Müdürü iznini derhal feshedebilir.</w:t>
            </w:r>
          </w:p>
        </w:tc>
      </w:tr>
      <w:tr w:rsidR="00A8564A" w:rsidRPr="002149A7" w:rsidTr="00B9157C">
        <w:trPr>
          <w:trHeight w:val="72"/>
        </w:trPr>
        <w:tc>
          <w:tcPr>
            <w:tcW w:w="1169" w:type="dxa"/>
            <w:gridSpan w:val="2"/>
            <w:vMerge w:val="restart"/>
          </w:tcPr>
          <w:p w:rsidR="00A8564A" w:rsidRPr="00F918A7" w:rsidRDefault="00A8564A" w:rsidP="0099088F">
            <w:pPr>
              <w:jc w:val="both"/>
              <w:rPr>
                <w:sz w:val="20"/>
                <w:szCs w:val="20"/>
              </w:rPr>
            </w:pPr>
            <w:r w:rsidRPr="00F918A7">
              <w:rPr>
                <w:sz w:val="20"/>
                <w:szCs w:val="20"/>
              </w:rPr>
              <w:t>Öğrenci izni</w:t>
            </w:r>
          </w:p>
        </w:tc>
        <w:tc>
          <w:tcPr>
            <w:tcW w:w="720" w:type="dxa"/>
            <w:gridSpan w:val="3"/>
          </w:tcPr>
          <w:p w:rsidR="00A8564A" w:rsidRPr="002149A7" w:rsidRDefault="00A8564A" w:rsidP="0099088F">
            <w:pPr>
              <w:jc w:val="both"/>
            </w:pPr>
            <w:r w:rsidRPr="002149A7">
              <w:t>13.</w:t>
            </w:r>
          </w:p>
        </w:tc>
        <w:tc>
          <w:tcPr>
            <w:tcW w:w="546" w:type="dxa"/>
            <w:gridSpan w:val="3"/>
          </w:tcPr>
          <w:p w:rsidR="00A8564A" w:rsidRPr="002149A7" w:rsidRDefault="00A8564A" w:rsidP="0099088F">
            <w:pPr>
              <w:ind w:right="-150"/>
              <w:jc w:val="both"/>
            </w:pPr>
            <w:r w:rsidRPr="002149A7">
              <w:t>(1)</w:t>
            </w:r>
          </w:p>
        </w:tc>
        <w:tc>
          <w:tcPr>
            <w:tcW w:w="6371" w:type="dxa"/>
            <w:gridSpan w:val="11"/>
          </w:tcPr>
          <w:p w:rsidR="00A8564A" w:rsidRPr="002149A7" w:rsidRDefault="00A8564A" w:rsidP="0099088F">
            <w:pPr>
              <w:jc w:val="both"/>
            </w:pPr>
            <w:r w:rsidRPr="002149A7">
              <w:t>Muhaceret Memurunu:-</w:t>
            </w:r>
          </w:p>
        </w:tc>
      </w:tr>
      <w:tr w:rsidR="00A8564A" w:rsidRPr="002149A7" w:rsidTr="00B9157C">
        <w:trPr>
          <w:trHeight w:val="72"/>
        </w:trPr>
        <w:tc>
          <w:tcPr>
            <w:tcW w:w="1169" w:type="dxa"/>
            <w:gridSpan w:val="2"/>
            <w:vMerge/>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ind w:right="-150"/>
              <w:jc w:val="both"/>
            </w:pPr>
          </w:p>
        </w:tc>
        <w:tc>
          <w:tcPr>
            <w:tcW w:w="525" w:type="dxa"/>
            <w:gridSpan w:val="4"/>
          </w:tcPr>
          <w:p w:rsidR="00A8564A" w:rsidRPr="002149A7" w:rsidRDefault="00A8564A" w:rsidP="0099088F">
            <w:pPr>
              <w:ind w:right="-125"/>
              <w:jc w:val="both"/>
            </w:pPr>
            <w:r w:rsidRPr="002149A7">
              <w:t>(a)</w:t>
            </w:r>
          </w:p>
        </w:tc>
        <w:tc>
          <w:tcPr>
            <w:tcW w:w="5846" w:type="dxa"/>
            <w:gridSpan w:val="7"/>
          </w:tcPr>
          <w:p w:rsidR="00A8564A" w:rsidRPr="002149A7" w:rsidRDefault="00A8564A" w:rsidP="0099088F">
            <w:pPr>
              <w:jc w:val="both"/>
            </w:pPr>
            <w:r w:rsidRPr="002149A7">
              <w:t>Kıbrıs’taki herhangi bir eğitim ve öğrenim kuruluşuna kabul edildiği; ve</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ind w:right="-150"/>
              <w:jc w:val="both"/>
            </w:pPr>
          </w:p>
        </w:tc>
        <w:tc>
          <w:tcPr>
            <w:tcW w:w="525" w:type="dxa"/>
            <w:gridSpan w:val="4"/>
          </w:tcPr>
          <w:p w:rsidR="00A8564A" w:rsidRPr="002149A7" w:rsidRDefault="00A8564A" w:rsidP="0099088F">
            <w:pPr>
              <w:ind w:right="-125"/>
              <w:jc w:val="both"/>
            </w:pPr>
            <w:r w:rsidRPr="002149A7">
              <w:t xml:space="preserve">(b) </w:t>
            </w:r>
          </w:p>
        </w:tc>
        <w:tc>
          <w:tcPr>
            <w:tcW w:w="5846" w:type="dxa"/>
            <w:gridSpan w:val="7"/>
          </w:tcPr>
          <w:p w:rsidR="00A8564A" w:rsidRPr="002149A7" w:rsidRDefault="00A8564A" w:rsidP="0099088F">
            <w:pPr>
              <w:jc w:val="both"/>
            </w:pPr>
            <w:r w:rsidRPr="002149A7">
              <w:t>İlgili eğitim ve öğrenim kuruluşunun Kıbrıs dışından öğrenci almağa uygun olduğu yolunda tatmin eden herhangi bir şahısa öğrenci izni verilebilir.</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ind w:right="-150"/>
              <w:jc w:val="both"/>
            </w:pPr>
            <w:r w:rsidRPr="002149A7">
              <w:t>(2)</w:t>
            </w:r>
          </w:p>
        </w:tc>
        <w:tc>
          <w:tcPr>
            <w:tcW w:w="6371" w:type="dxa"/>
            <w:gridSpan w:val="11"/>
          </w:tcPr>
          <w:p w:rsidR="00A8564A" w:rsidRPr="002149A7" w:rsidRDefault="00A8564A" w:rsidP="0099088F">
            <w:pPr>
              <w:jc w:val="both"/>
            </w:pPr>
            <w:r w:rsidRPr="002149A7">
              <w:t>Bir öğrenci izni, hamiline Kıbrıs’a girmek ve izinde belirtilen sürece Kıbrıs’ta kalmak hakkını kazandırır.</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ind w:right="-150"/>
              <w:jc w:val="both"/>
            </w:pPr>
            <w:r w:rsidRPr="002149A7">
              <w:t>(3)</w:t>
            </w:r>
          </w:p>
        </w:tc>
        <w:tc>
          <w:tcPr>
            <w:tcW w:w="6371" w:type="dxa"/>
            <w:gridSpan w:val="11"/>
          </w:tcPr>
          <w:p w:rsidR="00A8564A" w:rsidRPr="002149A7" w:rsidRDefault="00A8564A" w:rsidP="0099088F">
            <w:pPr>
              <w:jc w:val="both"/>
            </w:pPr>
            <w:r w:rsidRPr="002149A7">
              <w:t>Bir öğrenci izni hamilinin kabul edildiği kuruluşta eğitim ve öğrenim yapmak için o kuruluşa girmeyi reddetmesi veya kuruluşa girdikten sonra öğrenci olarak orada kalmak veya bulunmakta kusur işlemesi halinde, öğrenci izni derhal geçersiz olur ve iptal edilmiş sayılır.</w:t>
            </w:r>
          </w:p>
        </w:tc>
      </w:tr>
      <w:tr w:rsidR="00A8564A" w:rsidRPr="002149A7" w:rsidTr="00B9157C">
        <w:trPr>
          <w:trHeight w:val="72"/>
        </w:trPr>
        <w:tc>
          <w:tcPr>
            <w:tcW w:w="1169" w:type="dxa"/>
            <w:gridSpan w:val="2"/>
            <w:vMerge w:val="restart"/>
          </w:tcPr>
          <w:p w:rsidR="00A8564A" w:rsidRPr="00F918A7" w:rsidRDefault="00A8564A" w:rsidP="0099088F">
            <w:pPr>
              <w:jc w:val="both"/>
              <w:rPr>
                <w:sz w:val="20"/>
                <w:szCs w:val="20"/>
              </w:rPr>
            </w:pPr>
            <w:r w:rsidRPr="00F918A7">
              <w:rPr>
                <w:sz w:val="20"/>
                <w:szCs w:val="20"/>
              </w:rPr>
              <w:t>Ziyaretçi izni</w:t>
            </w:r>
          </w:p>
        </w:tc>
        <w:tc>
          <w:tcPr>
            <w:tcW w:w="720" w:type="dxa"/>
            <w:gridSpan w:val="3"/>
          </w:tcPr>
          <w:p w:rsidR="00A8564A" w:rsidRPr="002149A7" w:rsidRDefault="00A8564A" w:rsidP="0099088F">
            <w:pPr>
              <w:jc w:val="both"/>
            </w:pPr>
            <w:r w:rsidRPr="002149A7">
              <w:t>14.</w:t>
            </w:r>
          </w:p>
        </w:tc>
        <w:tc>
          <w:tcPr>
            <w:tcW w:w="546" w:type="dxa"/>
            <w:gridSpan w:val="3"/>
          </w:tcPr>
          <w:p w:rsidR="00A8564A" w:rsidRPr="002149A7" w:rsidRDefault="00A8564A" w:rsidP="0099088F">
            <w:pPr>
              <w:ind w:right="-150"/>
              <w:jc w:val="both"/>
            </w:pPr>
            <w:r w:rsidRPr="002149A7">
              <w:t>(1)</w:t>
            </w:r>
          </w:p>
        </w:tc>
        <w:tc>
          <w:tcPr>
            <w:tcW w:w="6371" w:type="dxa"/>
            <w:gridSpan w:val="11"/>
          </w:tcPr>
          <w:p w:rsidR="00A8564A" w:rsidRPr="002149A7" w:rsidRDefault="00A8564A" w:rsidP="0099088F">
            <w:pPr>
              <w:jc w:val="both"/>
            </w:pPr>
            <w:r w:rsidRPr="002149A7">
              <w:t>Muhaceret Memurunu:-</w:t>
            </w:r>
          </w:p>
        </w:tc>
      </w:tr>
      <w:tr w:rsidR="00A8564A" w:rsidRPr="002149A7" w:rsidTr="00B9157C">
        <w:trPr>
          <w:trHeight w:val="72"/>
        </w:trPr>
        <w:tc>
          <w:tcPr>
            <w:tcW w:w="1169" w:type="dxa"/>
            <w:gridSpan w:val="2"/>
            <w:vMerge/>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jc w:val="both"/>
            </w:pPr>
          </w:p>
        </w:tc>
        <w:tc>
          <w:tcPr>
            <w:tcW w:w="711" w:type="dxa"/>
            <w:gridSpan w:val="6"/>
          </w:tcPr>
          <w:p w:rsidR="00A8564A" w:rsidRPr="002149A7" w:rsidRDefault="00A8564A" w:rsidP="0099088F">
            <w:pPr>
              <w:jc w:val="both"/>
            </w:pPr>
            <w:r w:rsidRPr="002149A7">
              <w:t>(a)</w:t>
            </w:r>
          </w:p>
        </w:tc>
        <w:tc>
          <w:tcPr>
            <w:tcW w:w="5660" w:type="dxa"/>
            <w:gridSpan w:val="5"/>
          </w:tcPr>
          <w:p w:rsidR="00A8564A" w:rsidRPr="002149A7" w:rsidRDefault="00A8564A" w:rsidP="0099088F">
            <w:pPr>
              <w:jc w:val="both"/>
            </w:pPr>
            <w:r w:rsidRPr="002149A7">
              <w:t xml:space="preserve"> Tatilini geçirmek; veya</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jc w:val="both"/>
            </w:pPr>
          </w:p>
        </w:tc>
        <w:tc>
          <w:tcPr>
            <w:tcW w:w="711" w:type="dxa"/>
            <w:gridSpan w:val="6"/>
          </w:tcPr>
          <w:p w:rsidR="00A8564A" w:rsidRPr="002149A7" w:rsidRDefault="00A8564A" w:rsidP="0099088F">
            <w:pPr>
              <w:jc w:val="both"/>
            </w:pPr>
            <w:r w:rsidRPr="002149A7">
              <w:t>(b)</w:t>
            </w:r>
          </w:p>
        </w:tc>
        <w:tc>
          <w:tcPr>
            <w:tcW w:w="5660" w:type="dxa"/>
            <w:gridSpan w:val="5"/>
          </w:tcPr>
          <w:p w:rsidR="00A8564A" w:rsidRPr="002149A7" w:rsidRDefault="00A8564A" w:rsidP="0099088F">
            <w:pPr>
              <w:jc w:val="both"/>
            </w:pPr>
            <w:r w:rsidRPr="002149A7">
              <w:t>Seyahat etmek; veya</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jc w:val="both"/>
            </w:pPr>
          </w:p>
        </w:tc>
        <w:tc>
          <w:tcPr>
            <w:tcW w:w="711" w:type="dxa"/>
            <w:gridSpan w:val="6"/>
          </w:tcPr>
          <w:p w:rsidR="00A8564A" w:rsidRPr="002149A7" w:rsidRDefault="00A8564A" w:rsidP="0099088F">
            <w:pPr>
              <w:jc w:val="both"/>
            </w:pPr>
            <w:r w:rsidRPr="002149A7">
              <w:t>(c)</w:t>
            </w:r>
          </w:p>
        </w:tc>
        <w:tc>
          <w:tcPr>
            <w:tcW w:w="5660" w:type="dxa"/>
            <w:gridSpan w:val="5"/>
          </w:tcPr>
          <w:p w:rsidR="00A8564A" w:rsidRPr="002149A7" w:rsidRDefault="00A8564A" w:rsidP="0099088F">
            <w:pPr>
              <w:jc w:val="both"/>
            </w:pPr>
            <w:r w:rsidRPr="002149A7">
              <w:t>Kıbrıs’a yerleşme imkanlarını araştırmak</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jc w:val="both"/>
            </w:pPr>
          </w:p>
        </w:tc>
        <w:tc>
          <w:tcPr>
            <w:tcW w:w="6371" w:type="dxa"/>
            <w:gridSpan w:val="11"/>
          </w:tcPr>
          <w:p w:rsidR="00A8564A" w:rsidRPr="002149A7" w:rsidRDefault="00A8564A" w:rsidP="0099088F">
            <w:pPr>
              <w:jc w:val="both"/>
            </w:pPr>
            <w:r w:rsidRPr="002149A7">
              <w:t>maksadıyla Kıbrıs’a girmek istediği yolunda tatmin eden herhangi bir müstakbel ziyaretçiye Muhaceret Memuru tarafından bir ziyaretçi izni verilebilir.</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ind w:right="-150"/>
              <w:jc w:val="both"/>
            </w:pPr>
            <w:r w:rsidRPr="002149A7">
              <w:t>(2)</w:t>
            </w:r>
          </w:p>
        </w:tc>
        <w:tc>
          <w:tcPr>
            <w:tcW w:w="6371" w:type="dxa"/>
            <w:gridSpan w:val="11"/>
          </w:tcPr>
          <w:p w:rsidR="00A8564A" w:rsidRPr="002149A7" w:rsidRDefault="00A8564A" w:rsidP="0099088F">
            <w:pPr>
              <w:jc w:val="both"/>
            </w:pPr>
            <w:r w:rsidRPr="002149A7">
              <w:t>Ziyaretçi izni, hamiline Kıbrıs’a girmek ve altı aydan fazla olmamak şartıyle izinde belirtilecek süre için Kıbrıs’ta kalmak hakkını verir.</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ind w:right="-150"/>
              <w:jc w:val="both"/>
            </w:pPr>
            <w:r w:rsidRPr="002149A7">
              <w:t>(3)</w:t>
            </w:r>
          </w:p>
        </w:tc>
        <w:tc>
          <w:tcPr>
            <w:tcW w:w="6371" w:type="dxa"/>
            <w:gridSpan w:val="11"/>
          </w:tcPr>
          <w:p w:rsidR="00A8564A" w:rsidRPr="002149A7" w:rsidRDefault="00A8564A" w:rsidP="0099088F">
            <w:pPr>
              <w:jc w:val="both"/>
            </w:pPr>
            <w:r w:rsidRPr="002149A7">
              <w:t>Bir ziyaretçi izni sahibi, Muhaceret Dairesi Müdürünün önceden yazılı müsaadesi alınmadan, ödenekli veya ödeneksiz iş arayamaz veya kabul edemez veya Kıbrıs’ta herhangi bir iş veya ticaret yapamaz veya meslekte çalışamaz.</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ind w:right="-150"/>
              <w:jc w:val="both"/>
            </w:pPr>
            <w:r w:rsidRPr="002149A7">
              <w:t>(4)</w:t>
            </w:r>
          </w:p>
        </w:tc>
        <w:tc>
          <w:tcPr>
            <w:tcW w:w="6371" w:type="dxa"/>
            <w:gridSpan w:val="11"/>
          </w:tcPr>
          <w:p w:rsidR="00A8564A" w:rsidRPr="002149A7" w:rsidRDefault="00A8564A" w:rsidP="0099088F">
            <w:pPr>
              <w:jc w:val="both"/>
            </w:pPr>
            <w:r w:rsidRPr="002149A7">
              <w:t>Bir ziyaretçi izni sahibinin, Muhaceret Dairesi Müdürünün önceden müsaadesi alınmadan-</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ind w:right="-150"/>
              <w:jc w:val="both"/>
            </w:pPr>
          </w:p>
        </w:tc>
        <w:tc>
          <w:tcPr>
            <w:tcW w:w="525" w:type="dxa"/>
            <w:gridSpan w:val="4"/>
          </w:tcPr>
          <w:p w:rsidR="00A8564A" w:rsidRPr="002149A7" w:rsidRDefault="00A8564A" w:rsidP="0099088F">
            <w:pPr>
              <w:ind w:right="-125"/>
              <w:jc w:val="both"/>
            </w:pPr>
            <w:r w:rsidRPr="002149A7">
              <w:t>(a)</w:t>
            </w:r>
          </w:p>
        </w:tc>
        <w:tc>
          <w:tcPr>
            <w:tcW w:w="5846" w:type="dxa"/>
            <w:gridSpan w:val="7"/>
          </w:tcPr>
          <w:p w:rsidR="00A8564A" w:rsidRPr="002149A7" w:rsidRDefault="00A8564A" w:rsidP="0099088F">
            <w:pPr>
              <w:jc w:val="both"/>
            </w:pPr>
            <w:r w:rsidRPr="002149A7">
              <w:t>Kıbrıs’ta çalışmaya başlaması halinde izni derhal geçersiz olur ve iptal edilmiş sayılır;</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jc w:val="both"/>
            </w:pPr>
          </w:p>
        </w:tc>
        <w:tc>
          <w:tcPr>
            <w:tcW w:w="546" w:type="dxa"/>
            <w:gridSpan w:val="3"/>
          </w:tcPr>
          <w:p w:rsidR="00A8564A" w:rsidRPr="002149A7" w:rsidRDefault="00A8564A" w:rsidP="0099088F">
            <w:pPr>
              <w:jc w:val="both"/>
            </w:pPr>
          </w:p>
        </w:tc>
        <w:tc>
          <w:tcPr>
            <w:tcW w:w="525" w:type="dxa"/>
            <w:gridSpan w:val="4"/>
          </w:tcPr>
          <w:p w:rsidR="00A8564A" w:rsidRPr="002149A7" w:rsidRDefault="00A8564A" w:rsidP="0099088F">
            <w:pPr>
              <w:ind w:right="-125"/>
              <w:jc w:val="both"/>
            </w:pPr>
            <w:r w:rsidRPr="002149A7">
              <w:t>(b)</w:t>
            </w:r>
          </w:p>
        </w:tc>
        <w:tc>
          <w:tcPr>
            <w:tcW w:w="5846" w:type="dxa"/>
            <w:gridSpan w:val="7"/>
          </w:tcPr>
          <w:p w:rsidR="00A8564A" w:rsidRPr="002149A7" w:rsidRDefault="00A8564A" w:rsidP="0099088F">
            <w:pPr>
              <w:jc w:val="both"/>
            </w:pPr>
            <w:r w:rsidRPr="002149A7">
              <w:t>Kıbrıs’ta herhangi bir iş veya ticaret yapması veya meslekte çalışması halinde, izni Muhaceret Dairesi Müdürü tarafından derhal feshedilebilir.</w:t>
            </w:r>
          </w:p>
        </w:tc>
      </w:tr>
      <w:tr w:rsidR="00A8564A" w:rsidRPr="002149A7" w:rsidTr="00B9157C">
        <w:trPr>
          <w:trHeight w:val="72"/>
        </w:trPr>
        <w:tc>
          <w:tcPr>
            <w:tcW w:w="1169" w:type="dxa"/>
            <w:gridSpan w:val="2"/>
          </w:tcPr>
          <w:p w:rsidR="00A8564A" w:rsidRPr="0072164C" w:rsidRDefault="00A8564A" w:rsidP="0099088F">
            <w:pPr>
              <w:jc w:val="both"/>
              <w:rPr>
                <w:sz w:val="20"/>
                <w:szCs w:val="20"/>
              </w:rPr>
            </w:pPr>
            <w:r w:rsidRPr="0072164C">
              <w:rPr>
                <w:sz w:val="20"/>
                <w:szCs w:val="20"/>
              </w:rPr>
              <w:t>Özel İzin</w:t>
            </w:r>
          </w:p>
        </w:tc>
        <w:tc>
          <w:tcPr>
            <w:tcW w:w="720" w:type="dxa"/>
            <w:gridSpan w:val="3"/>
          </w:tcPr>
          <w:p w:rsidR="00A8564A" w:rsidRPr="002149A7" w:rsidRDefault="00A8564A" w:rsidP="0099088F">
            <w:pPr>
              <w:ind w:right="-50"/>
              <w:jc w:val="both"/>
            </w:pPr>
            <w:r w:rsidRPr="002149A7">
              <w:t>15.</w:t>
            </w:r>
          </w:p>
        </w:tc>
        <w:tc>
          <w:tcPr>
            <w:tcW w:w="546" w:type="dxa"/>
            <w:gridSpan w:val="3"/>
          </w:tcPr>
          <w:p w:rsidR="00A8564A" w:rsidRPr="002149A7" w:rsidRDefault="00A8564A" w:rsidP="0099088F">
            <w:pPr>
              <w:ind w:right="-50"/>
              <w:jc w:val="both"/>
            </w:pPr>
            <w:r w:rsidRPr="002149A7">
              <w:t>(1)</w:t>
            </w:r>
          </w:p>
        </w:tc>
        <w:tc>
          <w:tcPr>
            <w:tcW w:w="525" w:type="dxa"/>
            <w:gridSpan w:val="4"/>
          </w:tcPr>
          <w:p w:rsidR="00A8564A" w:rsidRPr="002149A7" w:rsidRDefault="00A8564A" w:rsidP="0099088F">
            <w:pPr>
              <w:ind w:right="-125"/>
              <w:jc w:val="both"/>
            </w:pPr>
            <w:r w:rsidRPr="002149A7">
              <w:t>(a)</w:t>
            </w:r>
          </w:p>
        </w:tc>
        <w:tc>
          <w:tcPr>
            <w:tcW w:w="5846" w:type="dxa"/>
            <w:gridSpan w:val="7"/>
          </w:tcPr>
          <w:p w:rsidR="00A8564A" w:rsidRPr="002149A7" w:rsidRDefault="00A8564A" w:rsidP="0099088F">
            <w:pPr>
              <w:jc w:val="both"/>
            </w:pPr>
            <w:r w:rsidRPr="002149A7">
              <w:t>Bir Muhaceret Memuru, salgın veya bulaşkan her hangi bir hastalıktan muzdarip olarak Kıbrıs’a gelen bir kişiye, devlet tabibinin halkın korunması için gerekli göreceği şartlara tabi olmak kaydıyle o kişinin tedavi görmek maksadıyle Kıbrıs’ta kalmasını mümkün kılmak amacıyle devlet tabibinin rızasıyle, bir özel izin verilebilir.</w:t>
            </w:r>
          </w:p>
        </w:tc>
      </w:tr>
      <w:tr w:rsidR="00A8564A" w:rsidRPr="002149A7" w:rsidTr="00B9157C">
        <w:trPr>
          <w:trHeight w:val="72"/>
        </w:trPr>
        <w:tc>
          <w:tcPr>
            <w:tcW w:w="1169" w:type="dxa"/>
            <w:gridSpan w:val="2"/>
          </w:tcPr>
          <w:p w:rsidR="00A8564A" w:rsidRPr="0072164C" w:rsidRDefault="00A8564A" w:rsidP="0099088F">
            <w:pPr>
              <w:jc w:val="both"/>
              <w:rPr>
                <w:sz w:val="20"/>
                <w:szCs w:val="20"/>
              </w:rPr>
            </w:pPr>
          </w:p>
        </w:tc>
        <w:tc>
          <w:tcPr>
            <w:tcW w:w="720" w:type="dxa"/>
            <w:gridSpan w:val="3"/>
          </w:tcPr>
          <w:p w:rsidR="00A8564A" w:rsidRPr="002149A7" w:rsidRDefault="00A8564A" w:rsidP="0099088F">
            <w:pPr>
              <w:ind w:right="-50"/>
              <w:jc w:val="both"/>
            </w:pPr>
          </w:p>
        </w:tc>
        <w:tc>
          <w:tcPr>
            <w:tcW w:w="546" w:type="dxa"/>
            <w:gridSpan w:val="3"/>
          </w:tcPr>
          <w:p w:rsidR="00A8564A" w:rsidRPr="002149A7" w:rsidRDefault="00A8564A" w:rsidP="0099088F">
            <w:pPr>
              <w:ind w:right="-50"/>
              <w:jc w:val="both"/>
            </w:pPr>
          </w:p>
        </w:tc>
        <w:tc>
          <w:tcPr>
            <w:tcW w:w="525" w:type="dxa"/>
            <w:gridSpan w:val="4"/>
          </w:tcPr>
          <w:p w:rsidR="00A8564A" w:rsidRPr="002149A7" w:rsidRDefault="00A8564A" w:rsidP="0099088F">
            <w:pPr>
              <w:ind w:right="-125"/>
              <w:jc w:val="both"/>
            </w:pPr>
            <w:r w:rsidRPr="002149A7">
              <w:t>(b)</w:t>
            </w:r>
          </w:p>
        </w:tc>
        <w:tc>
          <w:tcPr>
            <w:tcW w:w="5846" w:type="dxa"/>
            <w:gridSpan w:val="7"/>
          </w:tcPr>
          <w:p w:rsidR="00A8564A" w:rsidRPr="002149A7" w:rsidRDefault="00A8564A" w:rsidP="0099088F">
            <w:pPr>
              <w:jc w:val="both"/>
            </w:pPr>
            <w:r w:rsidRPr="002149A7">
              <w:t>Muhaceret Dairesi Müdürü Kıbrıs’a gelen herhangi bir kişiye bir özel izin verilmesini uygun görmesi halinde o kişiye bir özel izin verebilir.</w:t>
            </w:r>
          </w:p>
        </w:tc>
      </w:tr>
      <w:tr w:rsidR="00A8564A" w:rsidRPr="002149A7" w:rsidTr="00B9157C">
        <w:trPr>
          <w:trHeight w:val="72"/>
        </w:trPr>
        <w:tc>
          <w:tcPr>
            <w:tcW w:w="1169" w:type="dxa"/>
            <w:gridSpan w:val="2"/>
          </w:tcPr>
          <w:p w:rsidR="00A8564A" w:rsidRPr="0072164C" w:rsidRDefault="00A8564A" w:rsidP="0099088F">
            <w:pPr>
              <w:jc w:val="both"/>
              <w:rPr>
                <w:sz w:val="20"/>
                <w:szCs w:val="20"/>
              </w:rPr>
            </w:pPr>
          </w:p>
        </w:tc>
        <w:tc>
          <w:tcPr>
            <w:tcW w:w="720" w:type="dxa"/>
            <w:gridSpan w:val="3"/>
          </w:tcPr>
          <w:p w:rsidR="00A8564A" w:rsidRPr="002149A7" w:rsidRDefault="00A8564A" w:rsidP="0099088F">
            <w:pPr>
              <w:ind w:right="-50"/>
              <w:jc w:val="both"/>
            </w:pPr>
          </w:p>
        </w:tc>
        <w:tc>
          <w:tcPr>
            <w:tcW w:w="546" w:type="dxa"/>
            <w:gridSpan w:val="3"/>
          </w:tcPr>
          <w:p w:rsidR="00A8564A" w:rsidRPr="002149A7" w:rsidRDefault="00A8564A" w:rsidP="0099088F">
            <w:pPr>
              <w:ind w:right="-50"/>
              <w:jc w:val="both"/>
            </w:pPr>
            <w:r w:rsidRPr="002149A7">
              <w:t>(2)</w:t>
            </w:r>
          </w:p>
        </w:tc>
        <w:tc>
          <w:tcPr>
            <w:tcW w:w="6371" w:type="dxa"/>
            <w:gridSpan w:val="11"/>
          </w:tcPr>
          <w:p w:rsidR="00A8564A" w:rsidRPr="002149A7" w:rsidRDefault="00A8564A" w:rsidP="0099088F">
            <w:pPr>
              <w:jc w:val="both"/>
            </w:pPr>
            <w:r w:rsidRPr="002149A7">
              <w:t>Bu maddenin (1) (a) fıkrası uyarınca bir izin verilmesi hamilinin başka bir sebepten dolayı yasak bir göçmen olduğu yolunda daha sonra bir karar alınmasını engellemez.</w:t>
            </w:r>
          </w:p>
        </w:tc>
      </w:tr>
      <w:tr w:rsidR="00A8564A" w:rsidRPr="002149A7" w:rsidTr="00B9157C">
        <w:trPr>
          <w:trHeight w:val="72"/>
        </w:trPr>
        <w:tc>
          <w:tcPr>
            <w:tcW w:w="1169" w:type="dxa"/>
            <w:gridSpan w:val="2"/>
          </w:tcPr>
          <w:p w:rsidR="00A8564A" w:rsidRPr="0072164C" w:rsidRDefault="00A8564A" w:rsidP="0099088F">
            <w:pPr>
              <w:jc w:val="both"/>
              <w:rPr>
                <w:sz w:val="20"/>
                <w:szCs w:val="20"/>
              </w:rPr>
            </w:pPr>
          </w:p>
        </w:tc>
        <w:tc>
          <w:tcPr>
            <w:tcW w:w="720" w:type="dxa"/>
            <w:gridSpan w:val="3"/>
          </w:tcPr>
          <w:p w:rsidR="00A8564A" w:rsidRPr="002149A7" w:rsidRDefault="00A8564A" w:rsidP="0099088F">
            <w:pPr>
              <w:ind w:right="-50"/>
              <w:jc w:val="both"/>
            </w:pPr>
          </w:p>
        </w:tc>
        <w:tc>
          <w:tcPr>
            <w:tcW w:w="546" w:type="dxa"/>
            <w:gridSpan w:val="3"/>
          </w:tcPr>
          <w:p w:rsidR="00A8564A" w:rsidRPr="002149A7" w:rsidRDefault="00A8564A" w:rsidP="0099088F">
            <w:pPr>
              <w:ind w:right="-50"/>
              <w:jc w:val="both"/>
            </w:pPr>
            <w:r w:rsidRPr="002149A7">
              <w:t>(3)</w:t>
            </w:r>
          </w:p>
        </w:tc>
        <w:tc>
          <w:tcPr>
            <w:tcW w:w="6371" w:type="dxa"/>
            <w:gridSpan w:val="11"/>
          </w:tcPr>
          <w:p w:rsidR="00A8564A" w:rsidRPr="002149A7" w:rsidRDefault="00A8564A" w:rsidP="0099088F">
            <w:pPr>
              <w:jc w:val="both"/>
            </w:pPr>
            <w:r w:rsidRPr="002149A7">
              <w:t>Bu maddenin (1) (a) fıkrası altında kendisine izin verilmiş olan bir şahıs bir Muhaceret Memuru tarafından istenildiği zamanlarda sorguya çekilmek için o memura gitmelidir.</w:t>
            </w:r>
          </w:p>
        </w:tc>
      </w:tr>
      <w:tr w:rsidR="00A8564A" w:rsidRPr="002149A7" w:rsidTr="00B9157C">
        <w:trPr>
          <w:trHeight w:val="72"/>
        </w:trPr>
        <w:tc>
          <w:tcPr>
            <w:tcW w:w="1169" w:type="dxa"/>
            <w:gridSpan w:val="2"/>
          </w:tcPr>
          <w:p w:rsidR="00A8564A" w:rsidRPr="0072164C" w:rsidRDefault="00A8564A" w:rsidP="0099088F">
            <w:pPr>
              <w:jc w:val="both"/>
              <w:rPr>
                <w:sz w:val="20"/>
                <w:szCs w:val="20"/>
              </w:rPr>
            </w:pPr>
          </w:p>
        </w:tc>
        <w:tc>
          <w:tcPr>
            <w:tcW w:w="720" w:type="dxa"/>
            <w:gridSpan w:val="3"/>
          </w:tcPr>
          <w:p w:rsidR="00A8564A" w:rsidRPr="002149A7" w:rsidRDefault="00A8564A" w:rsidP="0099088F">
            <w:pPr>
              <w:ind w:right="-50"/>
              <w:jc w:val="both"/>
            </w:pPr>
          </w:p>
        </w:tc>
        <w:tc>
          <w:tcPr>
            <w:tcW w:w="546" w:type="dxa"/>
            <w:gridSpan w:val="3"/>
          </w:tcPr>
          <w:p w:rsidR="00A8564A" w:rsidRPr="002149A7" w:rsidRDefault="00A8564A" w:rsidP="0099088F">
            <w:pPr>
              <w:ind w:right="-50"/>
              <w:jc w:val="both"/>
            </w:pPr>
            <w:r w:rsidRPr="002149A7">
              <w:t>(4)</w:t>
            </w:r>
          </w:p>
        </w:tc>
        <w:tc>
          <w:tcPr>
            <w:tcW w:w="6371" w:type="dxa"/>
            <w:gridSpan w:val="11"/>
          </w:tcPr>
          <w:p w:rsidR="00A8564A" w:rsidRPr="002149A7" w:rsidRDefault="00A8564A" w:rsidP="0099088F">
            <w:pPr>
              <w:jc w:val="both"/>
            </w:pPr>
            <w:r w:rsidRPr="002149A7">
              <w:t>Bu maddenin (1) (b) fıkrası altında verilen bir özel izin, hamiline Kıbrıs’a girme ve izinde belirtilecek sürece Kıbrıs’ta kalma hakkını verir.</w:t>
            </w:r>
          </w:p>
        </w:tc>
      </w:tr>
      <w:tr w:rsidR="00A8564A" w:rsidRPr="002149A7" w:rsidTr="00B9157C">
        <w:trPr>
          <w:trHeight w:val="72"/>
        </w:trPr>
        <w:tc>
          <w:tcPr>
            <w:tcW w:w="1169" w:type="dxa"/>
            <w:gridSpan w:val="2"/>
          </w:tcPr>
          <w:p w:rsidR="00A8564A" w:rsidRDefault="00A8564A" w:rsidP="0099088F">
            <w:pPr>
              <w:jc w:val="both"/>
              <w:rPr>
                <w:sz w:val="20"/>
                <w:szCs w:val="20"/>
              </w:rPr>
            </w:pPr>
            <w:r w:rsidRPr="0072164C">
              <w:rPr>
                <w:sz w:val="20"/>
                <w:szCs w:val="20"/>
              </w:rPr>
              <w:t>İşveren</w:t>
            </w:r>
          </w:p>
          <w:p w:rsidR="00A8564A" w:rsidRPr="0072164C" w:rsidRDefault="00A8564A" w:rsidP="0099088F">
            <w:pPr>
              <w:jc w:val="both"/>
              <w:rPr>
                <w:sz w:val="20"/>
                <w:szCs w:val="20"/>
              </w:rPr>
            </w:pPr>
            <w:r w:rsidRPr="0072164C">
              <w:rPr>
                <w:sz w:val="20"/>
                <w:szCs w:val="20"/>
              </w:rPr>
              <w:t>den garanti verme isteme yetkisi</w:t>
            </w:r>
          </w:p>
        </w:tc>
        <w:tc>
          <w:tcPr>
            <w:tcW w:w="720" w:type="dxa"/>
            <w:gridSpan w:val="3"/>
          </w:tcPr>
          <w:p w:rsidR="00A8564A" w:rsidRPr="002149A7" w:rsidRDefault="00A8564A" w:rsidP="0099088F">
            <w:pPr>
              <w:ind w:right="-50"/>
              <w:jc w:val="both"/>
            </w:pPr>
            <w:r w:rsidRPr="002149A7">
              <w:t>16.</w:t>
            </w:r>
          </w:p>
        </w:tc>
        <w:tc>
          <w:tcPr>
            <w:tcW w:w="546" w:type="dxa"/>
            <w:gridSpan w:val="3"/>
          </w:tcPr>
          <w:p w:rsidR="00A8564A" w:rsidRPr="002149A7" w:rsidRDefault="00A8564A" w:rsidP="0099088F">
            <w:pPr>
              <w:ind w:right="-50"/>
              <w:jc w:val="both"/>
            </w:pPr>
            <w:r w:rsidRPr="002149A7">
              <w:t>(1)</w:t>
            </w:r>
          </w:p>
        </w:tc>
        <w:tc>
          <w:tcPr>
            <w:tcW w:w="6371" w:type="dxa"/>
            <w:gridSpan w:val="11"/>
          </w:tcPr>
          <w:p w:rsidR="00A8564A" w:rsidRPr="002149A7" w:rsidRDefault="00A8564A" w:rsidP="0099088F">
            <w:pPr>
              <w:jc w:val="both"/>
            </w:pPr>
            <w:r w:rsidRPr="002149A7">
              <w:t>Muhaceret Memuru, Kıbrıs’ta mukavele ile çalışmak amacıyle Kıbrıs’a girmesini mümkün kılmak için kendisine çalışma izni verilmiş olan bir kişinin işvereninden, ilgili kişinin yoksul bir duruma düşmesi halinde, kendisini ülkesine iade etmek masraflarını karşılamağa yeterli olacak kadar bir garanti vermesini isteyebilir. Başka şekilde tesbit edilmedikçe garanti miktarını Muhaceret Memuru tesbit eder.</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ind w:right="-50"/>
              <w:jc w:val="both"/>
            </w:pPr>
          </w:p>
        </w:tc>
        <w:tc>
          <w:tcPr>
            <w:tcW w:w="546" w:type="dxa"/>
            <w:gridSpan w:val="3"/>
          </w:tcPr>
          <w:p w:rsidR="00A8564A" w:rsidRPr="002149A7" w:rsidRDefault="00A8564A" w:rsidP="0099088F">
            <w:pPr>
              <w:ind w:right="-50"/>
              <w:jc w:val="both"/>
            </w:pPr>
            <w:r w:rsidRPr="002149A7">
              <w:t>(2)</w:t>
            </w:r>
          </w:p>
        </w:tc>
        <w:tc>
          <w:tcPr>
            <w:tcW w:w="6371" w:type="dxa"/>
            <w:gridSpan w:val="11"/>
          </w:tcPr>
          <w:p w:rsidR="00A8564A" w:rsidRPr="002149A7" w:rsidRDefault="00A8564A" w:rsidP="0099088F">
            <w:pPr>
              <w:jc w:val="both"/>
            </w:pPr>
            <w:r w:rsidRPr="002149A7">
              <w:t>Bu madde gereğince istenilen garanti aşağıdaki şekillerde olabilir:</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ind w:right="-50"/>
              <w:jc w:val="both"/>
            </w:pPr>
          </w:p>
        </w:tc>
        <w:tc>
          <w:tcPr>
            <w:tcW w:w="546" w:type="dxa"/>
            <w:gridSpan w:val="3"/>
          </w:tcPr>
          <w:p w:rsidR="00A8564A" w:rsidRPr="002149A7" w:rsidRDefault="00A8564A" w:rsidP="0099088F">
            <w:pPr>
              <w:ind w:right="-50"/>
              <w:jc w:val="both"/>
            </w:pPr>
          </w:p>
        </w:tc>
        <w:tc>
          <w:tcPr>
            <w:tcW w:w="525" w:type="dxa"/>
            <w:gridSpan w:val="4"/>
          </w:tcPr>
          <w:p w:rsidR="00A8564A" w:rsidRPr="002149A7" w:rsidRDefault="00A8564A" w:rsidP="0099088F">
            <w:pPr>
              <w:ind w:right="-125"/>
              <w:jc w:val="both"/>
            </w:pPr>
            <w:r w:rsidRPr="002149A7">
              <w:t>(a)</w:t>
            </w:r>
          </w:p>
        </w:tc>
        <w:tc>
          <w:tcPr>
            <w:tcW w:w="5846" w:type="dxa"/>
            <w:gridSpan w:val="7"/>
          </w:tcPr>
          <w:p w:rsidR="00A8564A" w:rsidRPr="002149A7" w:rsidRDefault="00A8564A" w:rsidP="0099088F">
            <w:pPr>
              <w:jc w:val="both"/>
            </w:pPr>
            <w:r w:rsidRPr="002149A7">
              <w:t>Meblâğı Muhaceret Memuruna yatırmak yolu ile;</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ind w:right="-50"/>
              <w:jc w:val="both"/>
            </w:pPr>
          </w:p>
        </w:tc>
        <w:tc>
          <w:tcPr>
            <w:tcW w:w="546" w:type="dxa"/>
            <w:gridSpan w:val="3"/>
          </w:tcPr>
          <w:p w:rsidR="00A8564A" w:rsidRPr="002149A7" w:rsidRDefault="00A8564A" w:rsidP="0099088F">
            <w:pPr>
              <w:ind w:right="-50"/>
              <w:jc w:val="both"/>
            </w:pPr>
          </w:p>
        </w:tc>
        <w:tc>
          <w:tcPr>
            <w:tcW w:w="525" w:type="dxa"/>
            <w:gridSpan w:val="4"/>
          </w:tcPr>
          <w:p w:rsidR="00A8564A" w:rsidRPr="002149A7" w:rsidRDefault="00A8564A" w:rsidP="0099088F">
            <w:pPr>
              <w:ind w:right="-125"/>
              <w:jc w:val="both"/>
            </w:pPr>
            <w:r w:rsidRPr="002149A7">
              <w:t>(b)</w:t>
            </w:r>
          </w:p>
        </w:tc>
        <w:tc>
          <w:tcPr>
            <w:tcW w:w="5846" w:type="dxa"/>
            <w:gridSpan w:val="7"/>
          </w:tcPr>
          <w:p w:rsidR="00A8564A" w:rsidRPr="002149A7" w:rsidRDefault="00A8564A" w:rsidP="0099088F">
            <w:pPr>
              <w:jc w:val="both"/>
            </w:pPr>
            <w:r w:rsidRPr="002149A7">
              <w:t>Muhaceret Memurunu tatmin edecek şekilde Kıbrıs’ta ikamet etmekte olan bir veya fazla kefilin kefalet senedi ile;</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ind w:right="-50"/>
              <w:jc w:val="both"/>
            </w:pPr>
          </w:p>
        </w:tc>
        <w:tc>
          <w:tcPr>
            <w:tcW w:w="546" w:type="dxa"/>
            <w:gridSpan w:val="3"/>
          </w:tcPr>
          <w:p w:rsidR="00A8564A" w:rsidRPr="002149A7" w:rsidRDefault="00A8564A" w:rsidP="0099088F">
            <w:pPr>
              <w:ind w:right="-50"/>
              <w:jc w:val="both"/>
            </w:pPr>
          </w:p>
        </w:tc>
        <w:tc>
          <w:tcPr>
            <w:tcW w:w="525" w:type="dxa"/>
            <w:gridSpan w:val="4"/>
          </w:tcPr>
          <w:p w:rsidR="00A8564A" w:rsidRPr="002149A7" w:rsidRDefault="00A8564A" w:rsidP="0099088F">
            <w:pPr>
              <w:ind w:right="-125"/>
              <w:jc w:val="both"/>
            </w:pPr>
            <w:r w:rsidRPr="002149A7">
              <w:t>(c)</w:t>
            </w:r>
          </w:p>
        </w:tc>
        <w:tc>
          <w:tcPr>
            <w:tcW w:w="5846" w:type="dxa"/>
            <w:gridSpan w:val="7"/>
          </w:tcPr>
          <w:p w:rsidR="00A8564A" w:rsidRPr="002149A7" w:rsidRDefault="00A8564A" w:rsidP="0099088F">
            <w:pPr>
              <w:jc w:val="both"/>
            </w:pPr>
            <w:r w:rsidRPr="002149A7">
              <w:t>Yukarıdaki şekilde kısmen depozito ve kısmen de kefalet senedi ile.</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ind w:right="-50"/>
              <w:jc w:val="both"/>
            </w:pPr>
          </w:p>
        </w:tc>
        <w:tc>
          <w:tcPr>
            <w:tcW w:w="546" w:type="dxa"/>
            <w:gridSpan w:val="3"/>
          </w:tcPr>
          <w:p w:rsidR="00A8564A" w:rsidRPr="002149A7" w:rsidRDefault="00A8564A" w:rsidP="0099088F">
            <w:pPr>
              <w:ind w:right="-50"/>
              <w:jc w:val="both"/>
            </w:pPr>
            <w:r w:rsidRPr="002149A7">
              <w:t>(3)</w:t>
            </w:r>
          </w:p>
        </w:tc>
        <w:tc>
          <w:tcPr>
            <w:tcW w:w="6371" w:type="dxa"/>
            <w:gridSpan w:val="11"/>
          </w:tcPr>
          <w:p w:rsidR="00A8564A" w:rsidRPr="002149A7" w:rsidRDefault="00A8564A" w:rsidP="0099088F">
            <w:pPr>
              <w:jc w:val="both"/>
            </w:pPr>
            <w:r w:rsidRPr="002149A7">
              <w:t>Bu madde altında kendisi için garanti istenilen bir kişi, garanti verilmedikçe ve verilene kadar yasak bir göçmen sayılır.</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ind w:right="-50"/>
              <w:jc w:val="both"/>
            </w:pPr>
          </w:p>
        </w:tc>
        <w:tc>
          <w:tcPr>
            <w:tcW w:w="546" w:type="dxa"/>
            <w:gridSpan w:val="3"/>
          </w:tcPr>
          <w:p w:rsidR="00A8564A" w:rsidRPr="002149A7" w:rsidRDefault="00A8564A" w:rsidP="0099088F">
            <w:pPr>
              <w:ind w:right="-50"/>
              <w:jc w:val="both"/>
            </w:pPr>
            <w:r w:rsidRPr="002149A7">
              <w:t xml:space="preserve">(4) </w:t>
            </w:r>
          </w:p>
        </w:tc>
        <w:tc>
          <w:tcPr>
            <w:tcW w:w="6371" w:type="dxa"/>
            <w:gridSpan w:val="11"/>
          </w:tcPr>
          <w:p w:rsidR="00A8564A" w:rsidRPr="002149A7" w:rsidRDefault="00A8564A" w:rsidP="0099088F">
            <w:pPr>
              <w:jc w:val="both"/>
            </w:pPr>
            <w:r w:rsidRPr="002149A7">
              <w:t>Bir Muhaceret memurunun müracaatı üzerine ve bir kefalete taraf teşkil eden kişiler veya temsilcilerini dinledikten sonra, ilgili kefalette gösterilen miktar veya herhangi bir kısmının süresinin sona erdiğinden ödenmesinin gerektiği ve ödenmemiş kaldığının Mahkemeyi tatmin edecek şekilde ıspatlaması halinde, Mahkeme, başka bir işlem yapmadan, kefaletle bağlı olan kişilerin tümü veya herhangi birine ait taşınır malların yeterli bir kısmının haczedilerek satılması veya bu gibi kişilerin tümü veya herhangi birine ait taşınmaz malların yeterli bir kısmının satılması yolu ile ilgili miktarın mecburi olarak tahsili için bir emirname isdar eder.</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ind w:right="-50"/>
              <w:jc w:val="both"/>
            </w:pPr>
          </w:p>
        </w:tc>
        <w:tc>
          <w:tcPr>
            <w:tcW w:w="546" w:type="dxa"/>
            <w:gridSpan w:val="3"/>
          </w:tcPr>
          <w:p w:rsidR="00A8564A" w:rsidRPr="002149A7" w:rsidRDefault="00A8564A" w:rsidP="0099088F">
            <w:pPr>
              <w:ind w:right="-50"/>
              <w:jc w:val="both"/>
            </w:pPr>
            <w:r w:rsidRPr="002149A7">
              <w:t>(5)</w:t>
            </w:r>
          </w:p>
        </w:tc>
        <w:tc>
          <w:tcPr>
            <w:tcW w:w="6371" w:type="dxa"/>
            <w:gridSpan w:val="11"/>
          </w:tcPr>
          <w:p w:rsidR="00A8564A" w:rsidRPr="002149A7" w:rsidRDefault="00A8564A" w:rsidP="0099088F">
            <w:pPr>
              <w:jc w:val="both"/>
            </w:pPr>
            <w:r w:rsidRPr="002149A7">
              <w:t>Bu gibi her emir, Fasıl 155 Ceza Mahkemeleri Usulü Yasası veya onu tadil eden veya onun yerine konan herhangi bir yasa kuralları uyarınca verilmiş bir cezanın ödenmesi için isdar edilen emir gibi aynı şekilde icra edilir.</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ind w:right="-50"/>
              <w:jc w:val="both"/>
            </w:pPr>
          </w:p>
        </w:tc>
        <w:tc>
          <w:tcPr>
            <w:tcW w:w="546" w:type="dxa"/>
            <w:gridSpan w:val="3"/>
          </w:tcPr>
          <w:p w:rsidR="00A8564A" w:rsidRPr="002149A7" w:rsidRDefault="00A8564A" w:rsidP="0099088F">
            <w:pPr>
              <w:ind w:right="-50"/>
              <w:jc w:val="both"/>
            </w:pPr>
            <w:r w:rsidRPr="002149A7">
              <w:t>(6)</w:t>
            </w:r>
          </w:p>
        </w:tc>
        <w:tc>
          <w:tcPr>
            <w:tcW w:w="6371" w:type="dxa"/>
            <w:gridSpan w:val="11"/>
          </w:tcPr>
          <w:p w:rsidR="00A8564A" w:rsidRPr="002149A7" w:rsidRDefault="00A8564A" w:rsidP="0099088F">
            <w:pPr>
              <w:jc w:val="both"/>
            </w:pPr>
            <w:r w:rsidRPr="002149A7">
              <w:t>Bu madde altında verilen her kefalet senedi, çalışma mukavelesinin sona erdiği tarihten iki yıldan fazla olmayan süre içindir.</w:t>
            </w:r>
          </w:p>
        </w:tc>
      </w:tr>
      <w:tr w:rsidR="00A8564A" w:rsidRPr="002149A7" w:rsidTr="00B9157C">
        <w:trPr>
          <w:trHeight w:val="72"/>
        </w:trPr>
        <w:tc>
          <w:tcPr>
            <w:tcW w:w="1169" w:type="dxa"/>
            <w:gridSpan w:val="2"/>
          </w:tcPr>
          <w:p w:rsidR="00A8564A" w:rsidRPr="002149A7" w:rsidRDefault="00A8564A" w:rsidP="0099088F">
            <w:pPr>
              <w:jc w:val="both"/>
            </w:pPr>
          </w:p>
        </w:tc>
        <w:tc>
          <w:tcPr>
            <w:tcW w:w="720" w:type="dxa"/>
            <w:gridSpan w:val="3"/>
          </w:tcPr>
          <w:p w:rsidR="00A8564A" w:rsidRPr="002149A7" w:rsidRDefault="00A8564A" w:rsidP="0099088F">
            <w:pPr>
              <w:ind w:right="-50"/>
              <w:jc w:val="both"/>
            </w:pPr>
          </w:p>
        </w:tc>
        <w:tc>
          <w:tcPr>
            <w:tcW w:w="546" w:type="dxa"/>
            <w:gridSpan w:val="3"/>
          </w:tcPr>
          <w:p w:rsidR="00A8564A" w:rsidRPr="002149A7" w:rsidRDefault="00A8564A" w:rsidP="0099088F">
            <w:pPr>
              <w:ind w:right="-50"/>
              <w:jc w:val="both"/>
            </w:pPr>
            <w:r w:rsidRPr="002149A7">
              <w:t>(7)</w:t>
            </w:r>
          </w:p>
        </w:tc>
        <w:tc>
          <w:tcPr>
            <w:tcW w:w="6371" w:type="dxa"/>
            <w:gridSpan w:val="11"/>
          </w:tcPr>
          <w:p w:rsidR="00A8564A" w:rsidRPr="002149A7" w:rsidRDefault="00A8564A" w:rsidP="0099088F">
            <w:pPr>
              <w:jc w:val="both"/>
            </w:pPr>
            <w:r w:rsidRPr="002149A7">
              <w:t>Bu madde altında depozito edilen herhangi bir miktar çalışma mukavelesinin sona erdiği tarihten bir yıldan fazla olmayan bir süre için veya depozitonun kendisi için yapılan kişinin o tarihten önce Kıbrıs’tan ayrılması halinde, Kıbrıs’tan ayrılmasına kadar Muhaceret Memuru tarafından muhafaza edilir:</w:t>
            </w:r>
          </w:p>
          <w:p w:rsidR="00A8564A" w:rsidRPr="002149A7" w:rsidRDefault="00A8564A" w:rsidP="0099088F">
            <w:pPr>
              <w:jc w:val="both"/>
            </w:pPr>
            <w:r w:rsidRPr="002149A7">
              <w:t xml:space="preserve"> Ancak Muhaceret Memuru bir depozitoya artık ihtiyaç kalmadığından tatmin olması halinde, ilgili depozitoyu iade eder.</w:t>
            </w:r>
          </w:p>
        </w:tc>
      </w:tr>
      <w:tr w:rsidR="00A8564A" w:rsidRPr="002149A7" w:rsidTr="00B9157C">
        <w:trPr>
          <w:trHeight w:val="72"/>
        </w:trPr>
        <w:tc>
          <w:tcPr>
            <w:tcW w:w="1169" w:type="dxa"/>
            <w:gridSpan w:val="2"/>
          </w:tcPr>
          <w:p w:rsidR="00A8564A" w:rsidRPr="0072164C" w:rsidRDefault="00A8564A" w:rsidP="0099088F">
            <w:pPr>
              <w:jc w:val="both"/>
              <w:rPr>
                <w:sz w:val="20"/>
                <w:szCs w:val="20"/>
              </w:rPr>
            </w:pPr>
            <w:r w:rsidRPr="0072164C">
              <w:rPr>
                <w:sz w:val="20"/>
                <w:szCs w:val="20"/>
              </w:rPr>
              <w:t>2. 85/84</w:t>
            </w:r>
          </w:p>
        </w:tc>
        <w:tc>
          <w:tcPr>
            <w:tcW w:w="720" w:type="dxa"/>
            <w:gridSpan w:val="3"/>
          </w:tcPr>
          <w:p w:rsidR="00A8564A" w:rsidRPr="002149A7" w:rsidRDefault="00A8564A" w:rsidP="0099088F">
            <w:pPr>
              <w:ind w:right="-50"/>
              <w:jc w:val="both"/>
            </w:pPr>
          </w:p>
        </w:tc>
        <w:tc>
          <w:tcPr>
            <w:tcW w:w="546" w:type="dxa"/>
            <w:gridSpan w:val="3"/>
          </w:tcPr>
          <w:p w:rsidR="00A8564A" w:rsidRPr="002149A7" w:rsidRDefault="00A8564A" w:rsidP="0099088F">
            <w:pPr>
              <w:ind w:right="-50"/>
              <w:jc w:val="both"/>
            </w:pPr>
          </w:p>
        </w:tc>
        <w:tc>
          <w:tcPr>
            <w:tcW w:w="6371" w:type="dxa"/>
            <w:gridSpan w:val="11"/>
          </w:tcPr>
          <w:p w:rsidR="00A8564A" w:rsidRPr="002149A7" w:rsidRDefault="00A8564A" w:rsidP="0099088F">
            <w:pPr>
              <w:jc w:val="both"/>
            </w:pPr>
            <w:r w:rsidRPr="002149A7">
              <w:t>16A. Bölüm IV. altında Geçici ikameet alan yabancılar, Dördüncü Cedvelde gösterilen harçları öderler.</w:t>
            </w:r>
          </w:p>
        </w:tc>
      </w:tr>
      <w:tr w:rsidR="00A8564A" w:rsidRPr="002149A7" w:rsidTr="00B9157C">
        <w:trPr>
          <w:trHeight w:val="72"/>
        </w:trPr>
        <w:tc>
          <w:tcPr>
            <w:tcW w:w="8806" w:type="dxa"/>
            <w:gridSpan w:val="19"/>
          </w:tcPr>
          <w:p w:rsidR="00A8564A" w:rsidRPr="002149A7" w:rsidRDefault="00A8564A" w:rsidP="0099088F">
            <w:pPr>
              <w:jc w:val="center"/>
            </w:pPr>
            <w:r w:rsidRPr="002149A7">
              <w:t>V. YASAK GÖÇMENLER</w:t>
            </w:r>
          </w:p>
        </w:tc>
      </w:tr>
      <w:tr w:rsidR="00A8564A" w:rsidRPr="002149A7" w:rsidTr="00B9157C">
        <w:trPr>
          <w:trHeight w:val="72"/>
        </w:trPr>
        <w:tc>
          <w:tcPr>
            <w:tcW w:w="1353" w:type="dxa"/>
            <w:gridSpan w:val="3"/>
          </w:tcPr>
          <w:p w:rsidR="00A8564A" w:rsidRPr="0072164C" w:rsidRDefault="00A8564A" w:rsidP="0099088F">
            <w:pPr>
              <w:jc w:val="both"/>
              <w:rPr>
                <w:sz w:val="20"/>
                <w:szCs w:val="20"/>
              </w:rPr>
            </w:pPr>
            <w:r w:rsidRPr="0072164C">
              <w:rPr>
                <w:sz w:val="20"/>
                <w:szCs w:val="20"/>
              </w:rPr>
              <w:t>Kararı erteleme yetkisi</w:t>
            </w:r>
          </w:p>
        </w:tc>
        <w:tc>
          <w:tcPr>
            <w:tcW w:w="716" w:type="dxa"/>
            <w:gridSpan w:val="3"/>
          </w:tcPr>
          <w:p w:rsidR="00A8564A" w:rsidRPr="002149A7" w:rsidRDefault="00A8564A" w:rsidP="0099088F">
            <w:pPr>
              <w:jc w:val="both"/>
            </w:pPr>
            <w:r w:rsidRPr="002149A7">
              <w:t>17.</w:t>
            </w:r>
          </w:p>
        </w:tc>
        <w:tc>
          <w:tcPr>
            <w:tcW w:w="6737" w:type="dxa"/>
            <w:gridSpan w:val="13"/>
          </w:tcPr>
          <w:p w:rsidR="00A8564A" w:rsidRPr="002149A7" w:rsidRDefault="00A8564A" w:rsidP="0099088F">
            <w:pPr>
              <w:jc w:val="both"/>
            </w:pPr>
            <w:r w:rsidRPr="002149A7">
              <w:t>Muhaceret Memuru bir kişinin yasak bir göçmen olup olmadığı konusunda karar almayı, ek soruşturma yapmak amacıyle bir aydan fazla olmayan bir süre için erteleyebilir.</w:t>
            </w:r>
          </w:p>
        </w:tc>
      </w:tr>
      <w:tr w:rsidR="00A8564A" w:rsidRPr="002149A7" w:rsidTr="00B9157C">
        <w:trPr>
          <w:trHeight w:val="72"/>
        </w:trPr>
        <w:tc>
          <w:tcPr>
            <w:tcW w:w="1353" w:type="dxa"/>
            <w:gridSpan w:val="3"/>
          </w:tcPr>
          <w:p w:rsidR="00A8564A" w:rsidRPr="0072164C" w:rsidRDefault="00A8564A" w:rsidP="0099088F">
            <w:pPr>
              <w:jc w:val="both"/>
              <w:rPr>
                <w:sz w:val="20"/>
                <w:szCs w:val="20"/>
              </w:rPr>
            </w:pPr>
            <w:r w:rsidRPr="0072164C">
              <w:rPr>
                <w:sz w:val="20"/>
                <w:szCs w:val="20"/>
              </w:rPr>
              <w:t>Bir kişinin yasak göçmen olduğu kararı konusundaki prosedür</w:t>
            </w:r>
          </w:p>
        </w:tc>
        <w:tc>
          <w:tcPr>
            <w:tcW w:w="716" w:type="dxa"/>
            <w:gridSpan w:val="3"/>
          </w:tcPr>
          <w:p w:rsidR="00A8564A" w:rsidRPr="002149A7" w:rsidRDefault="00A8564A" w:rsidP="0099088F">
            <w:pPr>
              <w:jc w:val="both"/>
            </w:pPr>
            <w:r w:rsidRPr="002149A7">
              <w:t>18.</w:t>
            </w:r>
          </w:p>
        </w:tc>
        <w:tc>
          <w:tcPr>
            <w:tcW w:w="6737" w:type="dxa"/>
            <w:gridSpan w:val="13"/>
          </w:tcPr>
          <w:p w:rsidR="00A8564A" w:rsidRPr="002149A7" w:rsidRDefault="00A8564A" w:rsidP="0099088F">
            <w:pPr>
              <w:jc w:val="both"/>
            </w:pPr>
            <w:r w:rsidRPr="002149A7">
              <w:t xml:space="preserve">Bir kişinin yasak bir göçmen olduğu konusunda karar veren bir Muhaceret Memuru, ilgili kişiye </w:t>
            </w:r>
            <w:r>
              <w:t xml:space="preserve">bu tüzüğün </w:t>
            </w:r>
            <w:r w:rsidRPr="002149A7">
              <w:t>İkinci Cedveldeki Form 3 şeklinde bir tebliğat yapar.</w:t>
            </w:r>
          </w:p>
        </w:tc>
      </w:tr>
      <w:tr w:rsidR="00A8564A" w:rsidRPr="002149A7" w:rsidTr="00B9157C">
        <w:trPr>
          <w:trHeight w:val="72"/>
        </w:trPr>
        <w:tc>
          <w:tcPr>
            <w:tcW w:w="1353" w:type="dxa"/>
            <w:gridSpan w:val="3"/>
          </w:tcPr>
          <w:p w:rsidR="00A8564A" w:rsidRPr="0072164C" w:rsidRDefault="00A8564A" w:rsidP="0099088F">
            <w:pPr>
              <w:jc w:val="both"/>
              <w:rPr>
                <w:sz w:val="20"/>
                <w:szCs w:val="20"/>
              </w:rPr>
            </w:pPr>
            <w:r w:rsidRPr="0072164C">
              <w:rPr>
                <w:sz w:val="20"/>
                <w:szCs w:val="20"/>
              </w:rPr>
              <w:t>Yanlış kararlar</w:t>
            </w:r>
          </w:p>
        </w:tc>
        <w:tc>
          <w:tcPr>
            <w:tcW w:w="716" w:type="dxa"/>
            <w:gridSpan w:val="3"/>
          </w:tcPr>
          <w:p w:rsidR="00A8564A" w:rsidRPr="002149A7" w:rsidRDefault="00A8564A" w:rsidP="0099088F">
            <w:pPr>
              <w:jc w:val="both"/>
            </w:pPr>
            <w:r w:rsidRPr="002149A7">
              <w:t>19.</w:t>
            </w:r>
          </w:p>
        </w:tc>
        <w:tc>
          <w:tcPr>
            <w:tcW w:w="6737" w:type="dxa"/>
            <w:gridSpan w:val="13"/>
          </w:tcPr>
          <w:p w:rsidR="00A8564A" w:rsidRPr="002149A7" w:rsidRDefault="00A8564A" w:rsidP="0099088F">
            <w:pPr>
              <w:jc w:val="both"/>
            </w:pPr>
            <w:r w:rsidRPr="002149A7">
              <w:t>Bir kişinin yasak bir göçmen olmadığı yolunda Muhaceret Memurunun yanlışlıkla veya esasa müteallik herhangi bir hususun bilinmemesi veya ilgili kişinin yanlış bilgi vermesi sonucu aldığı bir karar, ilgili şahsın yasak bir göçmen muamelesi görme yükümlülüğünü etkilemez.</w:t>
            </w:r>
          </w:p>
        </w:tc>
      </w:tr>
      <w:tr w:rsidR="00A8564A" w:rsidRPr="002149A7" w:rsidTr="00B9157C">
        <w:trPr>
          <w:trHeight w:val="72"/>
        </w:trPr>
        <w:tc>
          <w:tcPr>
            <w:tcW w:w="1353" w:type="dxa"/>
            <w:gridSpan w:val="3"/>
          </w:tcPr>
          <w:p w:rsidR="00A8564A" w:rsidRPr="0072164C" w:rsidRDefault="00A8564A" w:rsidP="0099088F">
            <w:pPr>
              <w:jc w:val="both"/>
              <w:rPr>
                <w:sz w:val="20"/>
                <w:szCs w:val="20"/>
              </w:rPr>
            </w:pPr>
            <w:r w:rsidRPr="0072164C">
              <w:rPr>
                <w:sz w:val="20"/>
                <w:szCs w:val="20"/>
              </w:rPr>
              <w:t>Bazı şartlar altında giriş izni</w:t>
            </w:r>
          </w:p>
        </w:tc>
        <w:tc>
          <w:tcPr>
            <w:tcW w:w="716" w:type="dxa"/>
            <w:gridSpan w:val="3"/>
          </w:tcPr>
          <w:p w:rsidR="00A8564A" w:rsidRPr="002149A7" w:rsidRDefault="00A8564A" w:rsidP="0099088F">
            <w:pPr>
              <w:jc w:val="both"/>
            </w:pPr>
            <w:r w:rsidRPr="002149A7">
              <w:t>20.</w:t>
            </w:r>
          </w:p>
        </w:tc>
        <w:tc>
          <w:tcPr>
            <w:tcW w:w="732" w:type="dxa"/>
            <w:gridSpan w:val="4"/>
          </w:tcPr>
          <w:p w:rsidR="00A8564A" w:rsidRPr="002149A7" w:rsidRDefault="00A8564A" w:rsidP="0099088F">
            <w:pPr>
              <w:jc w:val="both"/>
            </w:pPr>
            <w:r w:rsidRPr="002149A7">
              <w:t>(1)</w:t>
            </w:r>
          </w:p>
        </w:tc>
        <w:tc>
          <w:tcPr>
            <w:tcW w:w="6005" w:type="dxa"/>
            <w:gridSpan w:val="9"/>
          </w:tcPr>
          <w:p w:rsidR="00A8564A" w:rsidRPr="002149A7" w:rsidRDefault="00A8564A" w:rsidP="0099088F">
            <w:pPr>
              <w:jc w:val="both"/>
            </w:pPr>
            <w:r w:rsidRPr="002149A7">
              <w:t>Muhaceret Memurunun kanaatınca muhtaç bir duruma düşmesi muhtemel olan herhangi bir kişinin karaya çıkmadan önce veya karaya çıktıktan sonra muhaceret Memurunun tesbit edeceği belli bir süre içinde Muhaceret Memuruna, ülkesine iade edilme masraflarını karşılamaya yeterli olacak bir miktar yatırması şartıyle, Kıbrıs’a girmesine müsaade edilebilir.</w:t>
            </w:r>
          </w:p>
        </w:tc>
      </w:tr>
      <w:tr w:rsidR="00A8564A" w:rsidRPr="002149A7" w:rsidTr="00B9157C">
        <w:trPr>
          <w:trHeight w:val="72"/>
        </w:trPr>
        <w:tc>
          <w:tcPr>
            <w:tcW w:w="1353" w:type="dxa"/>
            <w:gridSpan w:val="3"/>
          </w:tcPr>
          <w:p w:rsidR="00A8564A" w:rsidRPr="002149A7" w:rsidRDefault="00A8564A" w:rsidP="0099088F">
            <w:pPr>
              <w:jc w:val="both"/>
            </w:pPr>
          </w:p>
        </w:tc>
        <w:tc>
          <w:tcPr>
            <w:tcW w:w="716" w:type="dxa"/>
            <w:gridSpan w:val="3"/>
          </w:tcPr>
          <w:p w:rsidR="00A8564A" w:rsidRPr="002149A7" w:rsidRDefault="00A8564A" w:rsidP="0099088F">
            <w:pPr>
              <w:jc w:val="both"/>
            </w:pPr>
          </w:p>
        </w:tc>
        <w:tc>
          <w:tcPr>
            <w:tcW w:w="732" w:type="dxa"/>
            <w:gridSpan w:val="4"/>
          </w:tcPr>
          <w:p w:rsidR="00A8564A" w:rsidRPr="002149A7" w:rsidRDefault="00A8564A" w:rsidP="0099088F">
            <w:pPr>
              <w:jc w:val="both"/>
            </w:pPr>
            <w:r w:rsidRPr="002149A7">
              <w:t>(2)</w:t>
            </w:r>
          </w:p>
        </w:tc>
        <w:tc>
          <w:tcPr>
            <w:tcW w:w="6005" w:type="dxa"/>
            <w:gridSpan w:val="9"/>
          </w:tcPr>
          <w:p w:rsidR="00A8564A" w:rsidRPr="002149A7" w:rsidRDefault="00A8564A" w:rsidP="0099088F">
            <w:pPr>
              <w:jc w:val="both"/>
            </w:pPr>
            <w:r w:rsidRPr="002149A7">
              <w:t>Bu madde uyarınca yatırılan herhangi bir para miktarı, parayı yatıran kişinin Kıbrıs’tan ayrılması veya Muhaceret Memurunun herhangi bir para yatırılmasına artık ihtiyaç kalmadığına dair başka şekilde tatmin edilmesine kadar, Muhaceret Memuru tarafından muhafaza edilir.</w:t>
            </w:r>
          </w:p>
        </w:tc>
      </w:tr>
      <w:tr w:rsidR="00A8564A" w:rsidRPr="002149A7" w:rsidTr="00B9157C">
        <w:trPr>
          <w:trHeight w:val="72"/>
        </w:trPr>
        <w:tc>
          <w:tcPr>
            <w:tcW w:w="8806" w:type="dxa"/>
            <w:gridSpan w:val="19"/>
          </w:tcPr>
          <w:p w:rsidR="00A8564A" w:rsidRPr="002149A7" w:rsidRDefault="00A8564A" w:rsidP="0099088F">
            <w:pPr>
              <w:jc w:val="center"/>
            </w:pPr>
            <w:r w:rsidRPr="002149A7">
              <w:rPr>
                <w:u w:val="single"/>
              </w:rPr>
              <w:t>VI. - İNGİLİZ UYRUKLULAR</w:t>
            </w:r>
          </w:p>
        </w:tc>
      </w:tr>
      <w:tr w:rsidR="00A8564A" w:rsidRPr="002149A7" w:rsidTr="00B9157C">
        <w:trPr>
          <w:trHeight w:val="72"/>
        </w:trPr>
        <w:tc>
          <w:tcPr>
            <w:tcW w:w="1353" w:type="dxa"/>
            <w:gridSpan w:val="3"/>
          </w:tcPr>
          <w:p w:rsidR="00A8564A" w:rsidRDefault="00A8564A" w:rsidP="0099088F">
            <w:pPr>
              <w:ind w:right="-84"/>
              <w:jc w:val="both"/>
              <w:rPr>
                <w:sz w:val="20"/>
                <w:szCs w:val="20"/>
              </w:rPr>
            </w:pPr>
            <w:r w:rsidRPr="0072164C">
              <w:rPr>
                <w:sz w:val="20"/>
                <w:szCs w:val="20"/>
              </w:rPr>
              <w:t>Bazı İngiliz Uyruklula</w:t>
            </w:r>
          </w:p>
          <w:p w:rsidR="00A8564A" w:rsidRPr="0072164C" w:rsidRDefault="00A8564A" w:rsidP="0099088F">
            <w:pPr>
              <w:ind w:right="-84"/>
              <w:jc w:val="both"/>
              <w:rPr>
                <w:sz w:val="20"/>
                <w:szCs w:val="20"/>
              </w:rPr>
            </w:pPr>
            <w:r w:rsidRPr="0072164C">
              <w:rPr>
                <w:sz w:val="20"/>
                <w:szCs w:val="20"/>
              </w:rPr>
              <w:t>rın ikameti</w:t>
            </w:r>
          </w:p>
        </w:tc>
        <w:tc>
          <w:tcPr>
            <w:tcW w:w="716" w:type="dxa"/>
            <w:gridSpan w:val="3"/>
          </w:tcPr>
          <w:p w:rsidR="00A8564A" w:rsidRPr="002149A7" w:rsidRDefault="00A8564A" w:rsidP="0099088F">
            <w:pPr>
              <w:jc w:val="both"/>
            </w:pPr>
            <w:r w:rsidRPr="002149A7">
              <w:t>21.</w:t>
            </w:r>
          </w:p>
        </w:tc>
        <w:tc>
          <w:tcPr>
            <w:tcW w:w="732" w:type="dxa"/>
            <w:gridSpan w:val="4"/>
          </w:tcPr>
          <w:p w:rsidR="00A8564A" w:rsidRPr="002149A7" w:rsidRDefault="00A8564A" w:rsidP="0099088F">
            <w:pPr>
              <w:jc w:val="both"/>
            </w:pPr>
            <w:r w:rsidRPr="002149A7">
              <w:t>(1)</w:t>
            </w:r>
          </w:p>
        </w:tc>
        <w:tc>
          <w:tcPr>
            <w:tcW w:w="6005" w:type="dxa"/>
            <w:gridSpan w:val="9"/>
          </w:tcPr>
          <w:p w:rsidR="00A8564A" w:rsidRPr="002149A7" w:rsidRDefault="00A8564A" w:rsidP="0099088F">
            <w:pPr>
              <w:jc w:val="both"/>
            </w:pPr>
            <w:r w:rsidRPr="002149A7">
              <w:t>Kıbrıs’a girişinde herhangi bir şart, kayıt veya sınırlandırma konmadan Kıbrıs’a gelmesine müsaade edilmiş olmasına bakılmaksızın Muhaceret Dairesi Müdürü, Kıbrıs’ın yerlisi olmayan veya son on yıl zarfında yedi yıldan az olmayan bir süre için mutad olarak Kıbrıs’ta ikamet etmiş olmayan İngiliz uyruklu bir kişiden, kendisi ve mükellefi olan başka herhangi bir kişi hakkında, tesbit edilecek bilgiyi vermesi ve kendisi ile mükelleflerine bakım imkânları ve Kıbrıs’ta ikamet etme amaçlarını bildirmesini isteyebilir ve ilgili kişi de bu bilgileri verir.</w:t>
            </w:r>
          </w:p>
          <w:p w:rsidR="00A8564A" w:rsidRPr="002149A7" w:rsidRDefault="00A8564A" w:rsidP="0099088F">
            <w:pPr>
              <w:jc w:val="both"/>
            </w:pPr>
            <w:r w:rsidRPr="002149A7">
              <w:t xml:space="preserve"> Ancak böyle bir İngiliz Uyruklunun kendisinden bilgi istenmesinden hemen önceki üç yıldan az olmayan süre için mutad olarak Kıbrıs’ta ikamet ettiği yolunda Muhaceret Dairesi Müdürünü tatmin etmesi halinde, bu istek geri çekilir ve bu fıkra o şahsa uygulanmaz.</w:t>
            </w:r>
          </w:p>
        </w:tc>
      </w:tr>
      <w:tr w:rsidR="00A8564A" w:rsidRPr="002149A7" w:rsidTr="00B9157C">
        <w:trPr>
          <w:trHeight w:val="72"/>
        </w:trPr>
        <w:tc>
          <w:tcPr>
            <w:tcW w:w="1353" w:type="dxa"/>
            <w:gridSpan w:val="3"/>
          </w:tcPr>
          <w:p w:rsidR="00A8564A" w:rsidRPr="002149A7" w:rsidRDefault="00A8564A" w:rsidP="0099088F">
            <w:pPr>
              <w:jc w:val="both"/>
            </w:pPr>
          </w:p>
        </w:tc>
        <w:tc>
          <w:tcPr>
            <w:tcW w:w="716" w:type="dxa"/>
            <w:gridSpan w:val="3"/>
          </w:tcPr>
          <w:p w:rsidR="00A8564A" w:rsidRPr="002149A7" w:rsidRDefault="00A8564A" w:rsidP="0099088F">
            <w:pPr>
              <w:jc w:val="both"/>
            </w:pPr>
          </w:p>
        </w:tc>
        <w:tc>
          <w:tcPr>
            <w:tcW w:w="732" w:type="dxa"/>
            <w:gridSpan w:val="4"/>
          </w:tcPr>
          <w:p w:rsidR="00A8564A" w:rsidRPr="002149A7" w:rsidRDefault="00A8564A" w:rsidP="0099088F">
            <w:pPr>
              <w:jc w:val="both"/>
            </w:pPr>
            <w:r w:rsidRPr="002149A7">
              <w:t>(2)</w:t>
            </w:r>
          </w:p>
        </w:tc>
        <w:tc>
          <w:tcPr>
            <w:tcW w:w="6005" w:type="dxa"/>
            <w:gridSpan w:val="9"/>
          </w:tcPr>
          <w:p w:rsidR="00A8564A" w:rsidRPr="002149A7" w:rsidRDefault="00A8564A" w:rsidP="0099088F">
            <w:pPr>
              <w:jc w:val="both"/>
            </w:pPr>
            <w:r w:rsidRPr="002149A7">
              <w:t>Muhaceret Dairesi Müdürü, bu maddenin (1)’inci fıkrası kapsamına giren bir İngiliz Uyruklunun Kıbrıs’taki ikametine yazılı olarak ve kendi imzası altında uygun görebileceği kayıt, şart ve kısıtlamaları koyabilir. Böyle bir durumda etkilenen İngiliz Uyruklusu konulan kayıt, şart ve kısıtlamalara riayet eder.</w:t>
            </w:r>
          </w:p>
        </w:tc>
      </w:tr>
      <w:tr w:rsidR="00A8564A" w:rsidRPr="002149A7" w:rsidTr="00B9157C">
        <w:trPr>
          <w:trHeight w:val="72"/>
        </w:trPr>
        <w:tc>
          <w:tcPr>
            <w:tcW w:w="1353" w:type="dxa"/>
            <w:gridSpan w:val="3"/>
          </w:tcPr>
          <w:p w:rsidR="00A8564A" w:rsidRPr="002149A7" w:rsidRDefault="00A8564A" w:rsidP="0099088F">
            <w:pPr>
              <w:jc w:val="both"/>
            </w:pPr>
          </w:p>
        </w:tc>
        <w:tc>
          <w:tcPr>
            <w:tcW w:w="716" w:type="dxa"/>
            <w:gridSpan w:val="3"/>
          </w:tcPr>
          <w:p w:rsidR="00A8564A" w:rsidRPr="002149A7" w:rsidRDefault="00A8564A" w:rsidP="0099088F">
            <w:pPr>
              <w:jc w:val="both"/>
            </w:pPr>
          </w:p>
        </w:tc>
        <w:tc>
          <w:tcPr>
            <w:tcW w:w="732" w:type="dxa"/>
            <w:gridSpan w:val="4"/>
          </w:tcPr>
          <w:p w:rsidR="00A8564A" w:rsidRPr="002149A7" w:rsidRDefault="00A8564A" w:rsidP="0099088F">
            <w:pPr>
              <w:jc w:val="both"/>
            </w:pPr>
            <w:r w:rsidRPr="002149A7">
              <w:t>(3)</w:t>
            </w:r>
          </w:p>
        </w:tc>
        <w:tc>
          <w:tcPr>
            <w:tcW w:w="6005" w:type="dxa"/>
            <w:gridSpan w:val="9"/>
          </w:tcPr>
          <w:p w:rsidR="00A8564A" w:rsidRPr="002149A7" w:rsidRDefault="00A8564A" w:rsidP="0099088F">
            <w:pPr>
              <w:jc w:val="both"/>
            </w:pPr>
            <w:r w:rsidRPr="002149A7">
              <w:t>Kıbrıs’ın yerlisi olmayan veya son on yıl zarfında yedi yıldan az olmayan bir süre için mutad olarak Kıbrıs’ta ikamet etmiş bir kişi olmayan bir İngiliz Uyruklunun Kıbrıs’a girişinde herhangi bir kayıt, şart ve sınırlandırma konmadan Kıbrıs’a girmesine müsaade edilmiş olmasına bakılmaksızın, Muhaceret Dairesi Müdüründen önceden yazılı izin almaksınız herhangi bir iş veya meslekte çalışması, veya ticaret veya iş yapması yasaktır:</w:t>
            </w:r>
          </w:p>
          <w:p w:rsidR="00A8564A" w:rsidRPr="002149A7" w:rsidRDefault="00A8564A" w:rsidP="0099088F">
            <w:pPr>
              <w:jc w:val="both"/>
            </w:pPr>
            <w:r w:rsidRPr="002149A7">
              <w:t xml:space="preserve"> Ancak bu fıkranın içerdiği hiçbir husus, on iki aylık devamlı herhangi bir süre zarfında Kıbrıs’taki ikameti toplam olarak üç aydan fazla olmayan bir İngiliz Uyruklusuna uygulanmaz.</w:t>
            </w:r>
          </w:p>
        </w:tc>
      </w:tr>
      <w:tr w:rsidR="00A8564A" w:rsidRPr="002149A7" w:rsidTr="00B9157C">
        <w:trPr>
          <w:trHeight w:val="72"/>
        </w:trPr>
        <w:tc>
          <w:tcPr>
            <w:tcW w:w="1353" w:type="dxa"/>
            <w:gridSpan w:val="3"/>
          </w:tcPr>
          <w:p w:rsidR="00A8564A" w:rsidRPr="002149A7" w:rsidRDefault="00A8564A" w:rsidP="0099088F">
            <w:pPr>
              <w:jc w:val="both"/>
            </w:pPr>
          </w:p>
        </w:tc>
        <w:tc>
          <w:tcPr>
            <w:tcW w:w="716" w:type="dxa"/>
            <w:gridSpan w:val="3"/>
          </w:tcPr>
          <w:p w:rsidR="00A8564A" w:rsidRPr="002149A7" w:rsidRDefault="00A8564A" w:rsidP="0099088F">
            <w:pPr>
              <w:jc w:val="both"/>
            </w:pPr>
          </w:p>
        </w:tc>
        <w:tc>
          <w:tcPr>
            <w:tcW w:w="732" w:type="dxa"/>
            <w:gridSpan w:val="4"/>
          </w:tcPr>
          <w:p w:rsidR="00A8564A" w:rsidRPr="002149A7" w:rsidRDefault="00A8564A" w:rsidP="0099088F">
            <w:pPr>
              <w:jc w:val="both"/>
            </w:pPr>
            <w:r w:rsidRPr="002149A7">
              <w:t>(4)</w:t>
            </w:r>
          </w:p>
        </w:tc>
        <w:tc>
          <w:tcPr>
            <w:tcW w:w="6005" w:type="dxa"/>
            <w:gridSpan w:val="9"/>
          </w:tcPr>
          <w:p w:rsidR="00A8564A" w:rsidRPr="002149A7" w:rsidRDefault="00A8564A" w:rsidP="0099088F">
            <w:pPr>
              <w:jc w:val="both"/>
            </w:pPr>
            <w:r w:rsidRPr="002149A7">
              <w:t>Her kim, Tüzüğün bu kısmının yukarıdaki kurallarından herhangi birini ihlâl ederse bir suç işlemiş olur ve üç aya kadar hapis veya yğirmi beş liraya kadar para cezası veya bu cezaların her ikisi ile de cezalandırılır.</w:t>
            </w:r>
          </w:p>
        </w:tc>
      </w:tr>
      <w:tr w:rsidR="00A8564A" w:rsidRPr="002149A7" w:rsidTr="00B9157C">
        <w:trPr>
          <w:trHeight w:val="72"/>
        </w:trPr>
        <w:tc>
          <w:tcPr>
            <w:tcW w:w="8806" w:type="dxa"/>
            <w:gridSpan w:val="19"/>
          </w:tcPr>
          <w:p w:rsidR="00A8564A" w:rsidRPr="002149A7" w:rsidRDefault="00A8564A" w:rsidP="0099088F">
            <w:pPr>
              <w:jc w:val="center"/>
            </w:pPr>
            <w:r w:rsidRPr="002149A7">
              <w:t>VII.- GENEL</w:t>
            </w:r>
          </w:p>
        </w:tc>
      </w:tr>
      <w:tr w:rsidR="00A8564A" w:rsidRPr="002149A7" w:rsidTr="00B9157C">
        <w:trPr>
          <w:trHeight w:val="72"/>
        </w:trPr>
        <w:tc>
          <w:tcPr>
            <w:tcW w:w="1353" w:type="dxa"/>
            <w:gridSpan w:val="3"/>
          </w:tcPr>
          <w:p w:rsidR="00A8564A" w:rsidRPr="0072164C" w:rsidRDefault="00A8564A" w:rsidP="0099088F">
            <w:pPr>
              <w:jc w:val="both"/>
              <w:rPr>
                <w:sz w:val="20"/>
                <w:szCs w:val="20"/>
              </w:rPr>
            </w:pPr>
            <w:r w:rsidRPr="0072164C">
              <w:rPr>
                <w:sz w:val="20"/>
                <w:szCs w:val="20"/>
              </w:rPr>
              <w:t>Verilecek bilgi</w:t>
            </w:r>
          </w:p>
        </w:tc>
        <w:tc>
          <w:tcPr>
            <w:tcW w:w="716" w:type="dxa"/>
            <w:gridSpan w:val="3"/>
          </w:tcPr>
          <w:p w:rsidR="00A8564A" w:rsidRPr="002149A7" w:rsidRDefault="00A8564A" w:rsidP="0099088F">
            <w:pPr>
              <w:jc w:val="both"/>
            </w:pPr>
            <w:r w:rsidRPr="002149A7">
              <w:t>22.</w:t>
            </w:r>
          </w:p>
        </w:tc>
        <w:tc>
          <w:tcPr>
            <w:tcW w:w="906" w:type="dxa"/>
            <w:gridSpan w:val="7"/>
          </w:tcPr>
          <w:p w:rsidR="00A8564A" w:rsidRPr="002149A7" w:rsidRDefault="00A8564A" w:rsidP="0099088F">
            <w:pPr>
              <w:jc w:val="both"/>
            </w:pPr>
            <w:r w:rsidRPr="002149A7">
              <w:t>(1)</w:t>
            </w:r>
          </w:p>
        </w:tc>
        <w:tc>
          <w:tcPr>
            <w:tcW w:w="5831" w:type="dxa"/>
            <w:gridSpan w:val="6"/>
          </w:tcPr>
          <w:p w:rsidR="00A8564A" w:rsidRPr="002149A7" w:rsidRDefault="00A8564A" w:rsidP="0099088F">
            <w:pPr>
              <w:jc w:val="both"/>
            </w:pPr>
            <w:r w:rsidRPr="002149A7">
              <w:t>Göçmen olarak Kıbrıs’a girmesine müsaade edilen ve kendisinden istenilebilen bilgiyi giriş limanındaki Muhaceret Memuruna Kıbrıs’a girdiği sırada vermeyen herhangi bir yabancı, geldiği günden on beş güne kadar bu bilgiyi Muhaceret Dairesi Müdürüne vermelidir.</w:t>
            </w:r>
          </w:p>
        </w:tc>
      </w:tr>
      <w:tr w:rsidR="00A8564A" w:rsidRPr="002149A7" w:rsidTr="00B9157C">
        <w:trPr>
          <w:trHeight w:val="72"/>
        </w:trPr>
        <w:tc>
          <w:tcPr>
            <w:tcW w:w="1353" w:type="dxa"/>
            <w:gridSpan w:val="3"/>
          </w:tcPr>
          <w:p w:rsidR="00A8564A" w:rsidRPr="0072164C" w:rsidRDefault="00A8564A" w:rsidP="0099088F">
            <w:pPr>
              <w:jc w:val="both"/>
              <w:rPr>
                <w:sz w:val="20"/>
                <w:szCs w:val="20"/>
              </w:rPr>
            </w:pPr>
          </w:p>
        </w:tc>
        <w:tc>
          <w:tcPr>
            <w:tcW w:w="716" w:type="dxa"/>
            <w:gridSpan w:val="3"/>
          </w:tcPr>
          <w:p w:rsidR="00A8564A" w:rsidRPr="002149A7" w:rsidRDefault="00A8564A" w:rsidP="0099088F">
            <w:pPr>
              <w:jc w:val="both"/>
            </w:pPr>
          </w:p>
        </w:tc>
        <w:tc>
          <w:tcPr>
            <w:tcW w:w="906" w:type="dxa"/>
            <w:gridSpan w:val="7"/>
          </w:tcPr>
          <w:p w:rsidR="00A8564A" w:rsidRPr="002149A7" w:rsidRDefault="00A8564A" w:rsidP="0099088F">
            <w:pPr>
              <w:jc w:val="both"/>
            </w:pPr>
            <w:r w:rsidRPr="002149A7">
              <w:t>(2)</w:t>
            </w:r>
          </w:p>
        </w:tc>
        <w:tc>
          <w:tcPr>
            <w:tcW w:w="725" w:type="dxa"/>
            <w:gridSpan w:val="4"/>
          </w:tcPr>
          <w:p w:rsidR="00A8564A" w:rsidRPr="002149A7" w:rsidRDefault="00A8564A" w:rsidP="0099088F">
            <w:pPr>
              <w:jc w:val="both"/>
            </w:pPr>
            <w:r w:rsidRPr="002149A7">
              <w:t>(a)</w:t>
            </w:r>
          </w:p>
        </w:tc>
        <w:tc>
          <w:tcPr>
            <w:tcW w:w="5106" w:type="dxa"/>
            <w:gridSpan w:val="2"/>
          </w:tcPr>
          <w:p w:rsidR="00A8564A" w:rsidRPr="002149A7" w:rsidRDefault="00A8564A" w:rsidP="0099088F">
            <w:pPr>
              <w:jc w:val="both"/>
            </w:pPr>
            <w:r w:rsidRPr="002149A7">
              <w:t>Giriş izninde belirtilen süreden fazla bir süre için Kıbrıs’taki ikametini uzatma izni alan; veya</w:t>
            </w:r>
          </w:p>
        </w:tc>
      </w:tr>
      <w:tr w:rsidR="00A8564A" w:rsidRPr="002149A7" w:rsidTr="00B9157C">
        <w:trPr>
          <w:trHeight w:val="72"/>
        </w:trPr>
        <w:tc>
          <w:tcPr>
            <w:tcW w:w="1353" w:type="dxa"/>
            <w:gridSpan w:val="3"/>
          </w:tcPr>
          <w:p w:rsidR="00A8564A" w:rsidRPr="0072164C" w:rsidRDefault="00A8564A" w:rsidP="0099088F">
            <w:pPr>
              <w:jc w:val="both"/>
              <w:rPr>
                <w:sz w:val="20"/>
                <w:szCs w:val="20"/>
              </w:rPr>
            </w:pPr>
          </w:p>
        </w:tc>
        <w:tc>
          <w:tcPr>
            <w:tcW w:w="716" w:type="dxa"/>
            <w:gridSpan w:val="3"/>
          </w:tcPr>
          <w:p w:rsidR="00A8564A" w:rsidRPr="002149A7" w:rsidRDefault="00A8564A" w:rsidP="0099088F">
            <w:pPr>
              <w:jc w:val="both"/>
            </w:pPr>
          </w:p>
        </w:tc>
        <w:tc>
          <w:tcPr>
            <w:tcW w:w="906" w:type="dxa"/>
            <w:gridSpan w:val="7"/>
          </w:tcPr>
          <w:p w:rsidR="00A8564A" w:rsidRPr="002149A7" w:rsidRDefault="00A8564A" w:rsidP="0099088F">
            <w:pPr>
              <w:jc w:val="both"/>
            </w:pPr>
          </w:p>
        </w:tc>
        <w:tc>
          <w:tcPr>
            <w:tcW w:w="725" w:type="dxa"/>
            <w:gridSpan w:val="4"/>
          </w:tcPr>
          <w:p w:rsidR="00A8564A" w:rsidRPr="002149A7" w:rsidRDefault="00A8564A" w:rsidP="0099088F">
            <w:pPr>
              <w:jc w:val="both"/>
            </w:pPr>
            <w:r w:rsidRPr="002149A7">
              <w:t>(b)</w:t>
            </w:r>
          </w:p>
        </w:tc>
        <w:tc>
          <w:tcPr>
            <w:tcW w:w="5106" w:type="dxa"/>
            <w:gridSpan w:val="2"/>
          </w:tcPr>
          <w:p w:rsidR="00A8564A" w:rsidRPr="002149A7" w:rsidRDefault="00A8564A" w:rsidP="0099088F">
            <w:pPr>
              <w:jc w:val="both"/>
            </w:pPr>
            <w:r w:rsidRPr="002149A7">
              <w:t>Daimi olarak Kıbrıs’ta kalma izni alan</w:t>
            </w:r>
          </w:p>
        </w:tc>
      </w:tr>
      <w:tr w:rsidR="00A8564A" w:rsidRPr="002149A7" w:rsidTr="00B9157C">
        <w:trPr>
          <w:trHeight w:val="72"/>
        </w:trPr>
        <w:tc>
          <w:tcPr>
            <w:tcW w:w="1353" w:type="dxa"/>
            <w:gridSpan w:val="3"/>
          </w:tcPr>
          <w:p w:rsidR="00A8564A" w:rsidRPr="0072164C" w:rsidRDefault="00A8564A" w:rsidP="0099088F">
            <w:pPr>
              <w:jc w:val="both"/>
              <w:rPr>
                <w:sz w:val="20"/>
                <w:szCs w:val="20"/>
              </w:rPr>
            </w:pPr>
          </w:p>
        </w:tc>
        <w:tc>
          <w:tcPr>
            <w:tcW w:w="716" w:type="dxa"/>
            <w:gridSpan w:val="3"/>
          </w:tcPr>
          <w:p w:rsidR="00A8564A" w:rsidRPr="002149A7" w:rsidRDefault="00A8564A" w:rsidP="0099088F">
            <w:pPr>
              <w:jc w:val="both"/>
            </w:pPr>
          </w:p>
        </w:tc>
        <w:tc>
          <w:tcPr>
            <w:tcW w:w="906" w:type="dxa"/>
            <w:gridSpan w:val="7"/>
          </w:tcPr>
          <w:p w:rsidR="00A8564A" w:rsidRPr="002149A7" w:rsidRDefault="00A8564A" w:rsidP="0099088F">
            <w:pPr>
              <w:jc w:val="both"/>
            </w:pPr>
          </w:p>
        </w:tc>
        <w:tc>
          <w:tcPr>
            <w:tcW w:w="5831" w:type="dxa"/>
            <w:gridSpan w:val="6"/>
          </w:tcPr>
          <w:p w:rsidR="00A8564A" w:rsidRPr="002149A7" w:rsidRDefault="00A8564A" w:rsidP="0099088F">
            <w:pPr>
              <w:jc w:val="both"/>
            </w:pPr>
            <w:r w:rsidRPr="002149A7">
              <w:t>herhangi bir geçici sakin, Muhaceret Dairesi Müdürünün kendisinden isteyebileceği bilgiyi bu gibi izni aldığı tarihten on beş güne kadar verir.</w:t>
            </w:r>
          </w:p>
        </w:tc>
      </w:tr>
      <w:tr w:rsidR="00A8564A" w:rsidRPr="002149A7" w:rsidTr="00B9157C">
        <w:trPr>
          <w:trHeight w:val="72"/>
        </w:trPr>
        <w:tc>
          <w:tcPr>
            <w:tcW w:w="1353" w:type="dxa"/>
            <w:gridSpan w:val="3"/>
            <w:vMerge w:val="restart"/>
          </w:tcPr>
          <w:p w:rsidR="00A8564A" w:rsidRPr="0072164C" w:rsidRDefault="00A8564A" w:rsidP="0099088F">
            <w:pPr>
              <w:jc w:val="both"/>
              <w:rPr>
                <w:sz w:val="20"/>
                <w:szCs w:val="20"/>
              </w:rPr>
            </w:pPr>
            <w:r w:rsidRPr="0072164C">
              <w:rPr>
                <w:sz w:val="20"/>
                <w:szCs w:val="20"/>
              </w:rPr>
              <w:t>Kıbrıs’a giren veya Kıbrıs’tan çıkan şahısların soru v.s.ye cevap vermesi</w:t>
            </w:r>
          </w:p>
        </w:tc>
        <w:tc>
          <w:tcPr>
            <w:tcW w:w="716" w:type="dxa"/>
            <w:gridSpan w:val="3"/>
          </w:tcPr>
          <w:p w:rsidR="00A8564A" w:rsidRPr="002149A7" w:rsidRDefault="00A8564A" w:rsidP="0099088F">
            <w:pPr>
              <w:jc w:val="both"/>
            </w:pPr>
            <w:r w:rsidRPr="002149A7">
              <w:t>23.</w:t>
            </w:r>
          </w:p>
        </w:tc>
        <w:tc>
          <w:tcPr>
            <w:tcW w:w="6737" w:type="dxa"/>
            <w:gridSpan w:val="13"/>
          </w:tcPr>
          <w:p w:rsidR="00A8564A" w:rsidRPr="002149A7" w:rsidRDefault="00A8564A" w:rsidP="0099088F">
            <w:pPr>
              <w:jc w:val="both"/>
            </w:pPr>
            <w:r w:rsidRPr="002149A7">
              <w:t>Kıbrıs’a giren veya Kıbrıs’tan çıkan herkes-</w:t>
            </w:r>
          </w:p>
        </w:tc>
      </w:tr>
      <w:tr w:rsidR="00A8564A" w:rsidRPr="002149A7" w:rsidTr="00B9157C">
        <w:trPr>
          <w:trHeight w:val="72"/>
        </w:trPr>
        <w:tc>
          <w:tcPr>
            <w:tcW w:w="1353" w:type="dxa"/>
            <w:gridSpan w:val="3"/>
            <w:vMerge/>
          </w:tcPr>
          <w:p w:rsidR="00A8564A" w:rsidRPr="002149A7" w:rsidRDefault="00A8564A" w:rsidP="0099088F">
            <w:pPr>
              <w:jc w:val="both"/>
            </w:pPr>
          </w:p>
        </w:tc>
        <w:tc>
          <w:tcPr>
            <w:tcW w:w="716" w:type="dxa"/>
            <w:gridSpan w:val="3"/>
          </w:tcPr>
          <w:p w:rsidR="00A8564A" w:rsidRPr="002149A7" w:rsidRDefault="00A8564A" w:rsidP="0099088F">
            <w:pPr>
              <w:jc w:val="both"/>
            </w:pPr>
          </w:p>
        </w:tc>
        <w:tc>
          <w:tcPr>
            <w:tcW w:w="595" w:type="dxa"/>
            <w:gridSpan w:val="3"/>
          </w:tcPr>
          <w:p w:rsidR="00A8564A" w:rsidRPr="002149A7" w:rsidRDefault="00A8564A" w:rsidP="0099088F">
            <w:pPr>
              <w:jc w:val="both"/>
            </w:pPr>
          </w:p>
        </w:tc>
        <w:tc>
          <w:tcPr>
            <w:tcW w:w="744" w:type="dxa"/>
            <w:gridSpan w:val="6"/>
          </w:tcPr>
          <w:p w:rsidR="00A8564A" w:rsidRPr="002149A7" w:rsidRDefault="00A8564A" w:rsidP="0099088F">
            <w:pPr>
              <w:jc w:val="both"/>
            </w:pPr>
            <w:r w:rsidRPr="002149A7">
              <w:t>(a)</w:t>
            </w:r>
          </w:p>
        </w:tc>
        <w:tc>
          <w:tcPr>
            <w:tcW w:w="5398" w:type="dxa"/>
            <w:gridSpan w:val="4"/>
          </w:tcPr>
          <w:p w:rsidR="00A8564A" w:rsidRPr="002149A7" w:rsidRDefault="00A8564A" w:rsidP="0099088F">
            <w:pPr>
              <w:jc w:val="both"/>
            </w:pPr>
            <w:r w:rsidRPr="002149A7">
              <w:t>Onaylanmış bir limanda Muhaceret Memurunun kendisine soracağı tüm sorulara doğru olarak cevap verir; ve</w:t>
            </w:r>
          </w:p>
        </w:tc>
      </w:tr>
      <w:tr w:rsidR="00A8564A" w:rsidRPr="002149A7" w:rsidTr="00B9157C">
        <w:trPr>
          <w:trHeight w:val="72"/>
        </w:trPr>
        <w:tc>
          <w:tcPr>
            <w:tcW w:w="1353" w:type="dxa"/>
            <w:gridSpan w:val="3"/>
            <w:vMerge/>
          </w:tcPr>
          <w:p w:rsidR="00A8564A" w:rsidRPr="002149A7" w:rsidRDefault="00A8564A" w:rsidP="0099088F">
            <w:pPr>
              <w:jc w:val="both"/>
            </w:pPr>
          </w:p>
        </w:tc>
        <w:tc>
          <w:tcPr>
            <w:tcW w:w="716" w:type="dxa"/>
            <w:gridSpan w:val="3"/>
          </w:tcPr>
          <w:p w:rsidR="00A8564A" w:rsidRPr="002149A7" w:rsidRDefault="00A8564A" w:rsidP="0099088F">
            <w:pPr>
              <w:jc w:val="both"/>
            </w:pPr>
          </w:p>
        </w:tc>
        <w:tc>
          <w:tcPr>
            <w:tcW w:w="595" w:type="dxa"/>
            <w:gridSpan w:val="3"/>
          </w:tcPr>
          <w:p w:rsidR="00A8564A" w:rsidRPr="002149A7" w:rsidRDefault="00A8564A" w:rsidP="0099088F">
            <w:pPr>
              <w:jc w:val="both"/>
            </w:pPr>
          </w:p>
        </w:tc>
        <w:tc>
          <w:tcPr>
            <w:tcW w:w="744" w:type="dxa"/>
            <w:gridSpan w:val="6"/>
          </w:tcPr>
          <w:p w:rsidR="00A8564A" w:rsidRPr="002149A7" w:rsidRDefault="00A8564A" w:rsidP="0099088F">
            <w:pPr>
              <w:jc w:val="both"/>
            </w:pPr>
            <w:r w:rsidRPr="002149A7">
              <w:t>(b)</w:t>
            </w:r>
          </w:p>
        </w:tc>
        <w:tc>
          <w:tcPr>
            <w:tcW w:w="5398" w:type="dxa"/>
            <w:gridSpan w:val="4"/>
          </w:tcPr>
          <w:p w:rsidR="00A8564A" w:rsidRPr="002149A7" w:rsidRDefault="00A8564A" w:rsidP="0099088F">
            <w:pPr>
              <w:jc w:val="both"/>
            </w:pPr>
            <w:r w:rsidRPr="002149A7">
              <w:t>Muhaceret Memurunun istemesi halinde-</w:t>
            </w:r>
          </w:p>
        </w:tc>
      </w:tr>
      <w:tr w:rsidR="00A8564A" w:rsidRPr="002149A7" w:rsidTr="00B9157C">
        <w:trPr>
          <w:trHeight w:val="72"/>
        </w:trPr>
        <w:tc>
          <w:tcPr>
            <w:tcW w:w="1353" w:type="dxa"/>
            <w:gridSpan w:val="3"/>
            <w:vMerge/>
          </w:tcPr>
          <w:p w:rsidR="00A8564A" w:rsidRPr="002149A7" w:rsidRDefault="00A8564A" w:rsidP="0099088F">
            <w:pPr>
              <w:jc w:val="both"/>
            </w:pPr>
          </w:p>
        </w:tc>
        <w:tc>
          <w:tcPr>
            <w:tcW w:w="716" w:type="dxa"/>
            <w:gridSpan w:val="3"/>
          </w:tcPr>
          <w:p w:rsidR="00A8564A" w:rsidRPr="002149A7" w:rsidRDefault="00A8564A" w:rsidP="0099088F">
            <w:pPr>
              <w:jc w:val="both"/>
            </w:pPr>
          </w:p>
        </w:tc>
        <w:tc>
          <w:tcPr>
            <w:tcW w:w="595" w:type="dxa"/>
            <w:gridSpan w:val="3"/>
          </w:tcPr>
          <w:p w:rsidR="00A8564A" w:rsidRPr="002149A7" w:rsidRDefault="00A8564A" w:rsidP="0099088F">
            <w:pPr>
              <w:jc w:val="both"/>
            </w:pPr>
          </w:p>
        </w:tc>
        <w:tc>
          <w:tcPr>
            <w:tcW w:w="744" w:type="dxa"/>
            <w:gridSpan w:val="6"/>
          </w:tcPr>
          <w:p w:rsidR="00A8564A" w:rsidRPr="002149A7" w:rsidRDefault="00A8564A" w:rsidP="0099088F">
            <w:pPr>
              <w:jc w:val="both"/>
            </w:pPr>
          </w:p>
        </w:tc>
        <w:tc>
          <w:tcPr>
            <w:tcW w:w="592" w:type="dxa"/>
            <w:gridSpan w:val="3"/>
          </w:tcPr>
          <w:p w:rsidR="00A8564A" w:rsidRPr="002149A7" w:rsidRDefault="00A8564A" w:rsidP="0099088F">
            <w:pPr>
              <w:jc w:val="both"/>
            </w:pPr>
            <w:r w:rsidRPr="002149A7">
              <w:t>(i)</w:t>
            </w:r>
          </w:p>
        </w:tc>
        <w:tc>
          <w:tcPr>
            <w:tcW w:w="4806" w:type="dxa"/>
          </w:tcPr>
          <w:p w:rsidR="00A8564A" w:rsidRPr="002149A7" w:rsidRDefault="00A8564A" w:rsidP="0099088F">
            <w:pPr>
              <w:jc w:val="both"/>
            </w:pPr>
            <w:r w:rsidRPr="002149A7">
              <w:t>Muhaceret Dairesi Müdürünce istenilebilecek şekilde ve bilgileri içeren bir beyanname yapar ve imzalar;</w:t>
            </w:r>
          </w:p>
        </w:tc>
      </w:tr>
      <w:tr w:rsidR="00A8564A" w:rsidRPr="002149A7" w:rsidTr="00B9157C">
        <w:trPr>
          <w:trHeight w:val="72"/>
        </w:trPr>
        <w:tc>
          <w:tcPr>
            <w:tcW w:w="1353" w:type="dxa"/>
            <w:gridSpan w:val="3"/>
          </w:tcPr>
          <w:p w:rsidR="00A8564A" w:rsidRPr="002149A7" w:rsidRDefault="00A8564A" w:rsidP="0099088F">
            <w:pPr>
              <w:jc w:val="both"/>
            </w:pPr>
          </w:p>
        </w:tc>
        <w:tc>
          <w:tcPr>
            <w:tcW w:w="716" w:type="dxa"/>
            <w:gridSpan w:val="3"/>
          </w:tcPr>
          <w:p w:rsidR="00A8564A" w:rsidRPr="002149A7" w:rsidRDefault="00A8564A" w:rsidP="0099088F">
            <w:pPr>
              <w:jc w:val="both"/>
            </w:pPr>
          </w:p>
        </w:tc>
        <w:tc>
          <w:tcPr>
            <w:tcW w:w="595" w:type="dxa"/>
            <w:gridSpan w:val="3"/>
          </w:tcPr>
          <w:p w:rsidR="00A8564A" w:rsidRPr="002149A7" w:rsidRDefault="00A8564A" w:rsidP="0099088F">
            <w:pPr>
              <w:jc w:val="both"/>
            </w:pPr>
          </w:p>
        </w:tc>
        <w:tc>
          <w:tcPr>
            <w:tcW w:w="744" w:type="dxa"/>
            <w:gridSpan w:val="6"/>
          </w:tcPr>
          <w:p w:rsidR="00A8564A" w:rsidRPr="002149A7" w:rsidRDefault="00A8564A" w:rsidP="0099088F">
            <w:pPr>
              <w:jc w:val="both"/>
            </w:pPr>
          </w:p>
        </w:tc>
        <w:tc>
          <w:tcPr>
            <w:tcW w:w="592" w:type="dxa"/>
            <w:gridSpan w:val="3"/>
          </w:tcPr>
          <w:p w:rsidR="00A8564A" w:rsidRPr="002149A7" w:rsidRDefault="00A8564A" w:rsidP="0099088F">
            <w:pPr>
              <w:ind w:right="-85"/>
              <w:jc w:val="both"/>
            </w:pPr>
            <w:r w:rsidRPr="002149A7">
              <w:t>(ii)</w:t>
            </w:r>
          </w:p>
        </w:tc>
        <w:tc>
          <w:tcPr>
            <w:tcW w:w="4806" w:type="dxa"/>
          </w:tcPr>
          <w:p w:rsidR="00A8564A" w:rsidRPr="002149A7" w:rsidRDefault="00A8564A" w:rsidP="0099088F">
            <w:pPr>
              <w:jc w:val="both"/>
            </w:pPr>
            <w:r w:rsidRPr="002149A7">
              <w:t>Bir devlet tabibi tarafından muayene edilmeyi kabul eder;</w:t>
            </w:r>
          </w:p>
        </w:tc>
      </w:tr>
      <w:tr w:rsidR="00A8564A" w:rsidRPr="002149A7" w:rsidTr="00B9157C">
        <w:trPr>
          <w:trHeight w:val="72"/>
        </w:trPr>
        <w:tc>
          <w:tcPr>
            <w:tcW w:w="1353" w:type="dxa"/>
            <w:gridSpan w:val="3"/>
          </w:tcPr>
          <w:p w:rsidR="00A8564A" w:rsidRPr="002149A7" w:rsidRDefault="00A8564A" w:rsidP="0099088F">
            <w:pPr>
              <w:jc w:val="both"/>
            </w:pPr>
          </w:p>
        </w:tc>
        <w:tc>
          <w:tcPr>
            <w:tcW w:w="716" w:type="dxa"/>
            <w:gridSpan w:val="3"/>
          </w:tcPr>
          <w:p w:rsidR="00A8564A" w:rsidRPr="002149A7" w:rsidRDefault="00A8564A" w:rsidP="0099088F">
            <w:pPr>
              <w:jc w:val="both"/>
            </w:pPr>
          </w:p>
        </w:tc>
        <w:tc>
          <w:tcPr>
            <w:tcW w:w="595" w:type="dxa"/>
            <w:gridSpan w:val="3"/>
          </w:tcPr>
          <w:p w:rsidR="00A8564A" w:rsidRPr="002149A7" w:rsidRDefault="00A8564A" w:rsidP="0099088F">
            <w:pPr>
              <w:jc w:val="both"/>
            </w:pPr>
          </w:p>
        </w:tc>
        <w:tc>
          <w:tcPr>
            <w:tcW w:w="744" w:type="dxa"/>
            <w:gridSpan w:val="6"/>
          </w:tcPr>
          <w:p w:rsidR="00A8564A" w:rsidRPr="002149A7" w:rsidRDefault="00A8564A" w:rsidP="0099088F">
            <w:pPr>
              <w:jc w:val="both"/>
            </w:pPr>
          </w:p>
        </w:tc>
        <w:tc>
          <w:tcPr>
            <w:tcW w:w="592" w:type="dxa"/>
            <w:gridSpan w:val="3"/>
          </w:tcPr>
          <w:p w:rsidR="00A8564A" w:rsidRPr="002149A7" w:rsidRDefault="00A8564A" w:rsidP="0099088F">
            <w:pPr>
              <w:ind w:right="-108"/>
              <w:jc w:val="both"/>
            </w:pPr>
            <w:r w:rsidRPr="002149A7">
              <w:t>(iii)</w:t>
            </w:r>
          </w:p>
        </w:tc>
        <w:tc>
          <w:tcPr>
            <w:tcW w:w="4806" w:type="dxa"/>
          </w:tcPr>
          <w:p w:rsidR="00A8564A" w:rsidRPr="002149A7" w:rsidRDefault="00A8564A" w:rsidP="0099088F">
            <w:pPr>
              <w:jc w:val="both"/>
            </w:pPr>
            <w:r w:rsidRPr="002149A7">
              <w:t>Tasarrufunda bulunan ve Muhaceret Memurunun Yasa altındaki görevlerini yapmağa yardımcı olacağını bildiği veya yardımcı olacağına inanmasına sebep bulunması herhangi bir yazılı veya tab edilmiş malzeme, plân, fotoğraf ve başka resim ve tasvirler dahil herhangi bir evrakı Muhaceret Memuruna ibraz eder.</w:t>
            </w:r>
          </w:p>
        </w:tc>
      </w:tr>
      <w:tr w:rsidR="00A8564A" w:rsidRPr="002149A7" w:rsidTr="00B9157C">
        <w:trPr>
          <w:trHeight w:val="72"/>
        </w:trPr>
        <w:tc>
          <w:tcPr>
            <w:tcW w:w="1353" w:type="dxa"/>
            <w:gridSpan w:val="3"/>
          </w:tcPr>
          <w:p w:rsidR="00A8564A" w:rsidRDefault="00A8564A" w:rsidP="0099088F">
            <w:pPr>
              <w:jc w:val="both"/>
              <w:rPr>
                <w:sz w:val="20"/>
                <w:szCs w:val="20"/>
              </w:rPr>
            </w:pPr>
            <w:r w:rsidRPr="0072164C">
              <w:rPr>
                <w:sz w:val="20"/>
                <w:szCs w:val="20"/>
              </w:rPr>
              <w:t>Ruhsat veya izin sahibinin yükümlü</w:t>
            </w:r>
          </w:p>
          <w:p w:rsidR="00A8564A" w:rsidRPr="0072164C" w:rsidRDefault="00A8564A" w:rsidP="0099088F">
            <w:pPr>
              <w:jc w:val="both"/>
              <w:rPr>
                <w:sz w:val="20"/>
                <w:szCs w:val="20"/>
              </w:rPr>
            </w:pPr>
            <w:r w:rsidRPr="0072164C">
              <w:rPr>
                <w:sz w:val="20"/>
                <w:szCs w:val="20"/>
              </w:rPr>
              <w:t>lükleri</w:t>
            </w:r>
          </w:p>
        </w:tc>
        <w:tc>
          <w:tcPr>
            <w:tcW w:w="716" w:type="dxa"/>
            <w:gridSpan w:val="3"/>
          </w:tcPr>
          <w:p w:rsidR="00A8564A" w:rsidRPr="002149A7" w:rsidRDefault="00A8564A" w:rsidP="0099088F">
            <w:pPr>
              <w:jc w:val="both"/>
            </w:pPr>
            <w:r w:rsidRPr="002149A7">
              <w:t>24.</w:t>
            </w:r>
          </w:p>
        </w:tc>
        <w:tc>
          <w:tcPr>
            <w:tcW w:w="595" w:type="dxa"/>
            <w:gridSpan w:val="3"/>
          </w:tcPr>
          <w:p w:rsidR="00A8564A" w:rsidRPr="002149A7" w:rsidRDefault="00A8564A" w:rsidP="0099088F">
            <w:pPr>
              <w:jc w:val="both"/>
            </w:pPr>
            <w:r w:rsidRPr="002149A7">
              <w:t>(1)</w:t>
            </w:r>
          </w:p>
        </w:tc>
        <w:tc>
          <w:tcPr>
            <w:tcW w:w="6142" w:type="dxa"/>
            <w:gridSpan w:val="10"/>
          </w:tcPr>
          <w:p w:rsidR="00A8564A" w:rsidRPr="002149A7" w:rsidRDefault="00A8564A" w:rsidP="0099088F">
            <w:pPr>
              <w:jc w:val="both"/>
            </w:pPr>
            <w:r w:rsidRPr="002149A7">
              <w:t>Yasa uyarınca kendisine bir ruhsat veya izin verilmiş olan bir kişi, kendisinden istenildiği her zaman ruhsat veya iznini herhangi bir Muhaceret veya Polis Memuruna ibraz eder ve ruhsat veya izni başka herhangi bir şahsa vermez veya devretmez.</w:t>
            </w:r>
          </w:p>
        </w:tc>
      </w:tr>
      <w:tr w:rsidR="00A8564A" w:rsidRPr="002149A7" w:rsidTr="00B9157C">
        <w:trPr>
          <w:trHeight w:val="72"/>
        </w:trPr>
        <w:tc>
          <w:tcPr>
            <w:tcW w:w="1353" w:type="dxa"/>
            <w:gridSpan w:val="3"/>
          </w:tcPr>
          <w:p w:rsidR="00A8564A" w:rsidRPr="0072164C" w:rsidRDefault="00A8564A" w:rsidP="0099088F">
            <w:pPr>
              <w:jc w:val="both"/>
              <w:rPr>
                <w:sz w:val="20"/>
                <w:szCs w:val="20"/>
              </w:rPr>
            </w:pPr>
          </w:p>
        </w:tc>
        <w:tc>
          <w:tcPr>
            <w:tcW w:w="716" w:type="dxa"/>
            <w:gridSpan w:val="3"/>
          </w:tcPr>
          <w:p w:rsidR="00A8564A" w:rsidRPr="002149A7" w:rsidRDefault="00A8564A" w:rsidP="0099088F">
            <w:pPr>
              <w:jc w:val="both"/>
            </w:pPr>
          </w:p>
        </w:tc>
        <w:tc>
          <w:tcPr>
            <w:tcW w:w="595" w:type="dxa"/>
            <w:gridSpan w:val="3"/>
          </w:tcPr>
          <w:p w:rsidR="00A8564A" w:rsidRPr="002149A7" w:rsidRDefault="00A8564A" w:rsidP="0099088F">
            <w:pPr>
              <w:jc w:val="both"/>
            </w:pPr>
            <w:r w:rsidRPr="002149A7">
              <w:t>(2)</w:t>
            </w:r>
          </w:p>
        </w:tc>
        <w:tc>
          <w:tcPr>
            <w:tcW w:w="6142" w:type="dxa"/>
            <w:gridSpan w:val="10"/>
          </w:tcPr>
          <w:p w:rsidR="00A8564A" w:rsidRPr="002149A7" w:rsidRDefault="00A8564A" w:rsidP="0099088F">
            <w:pPr>
              <w:jc w:val="both"/>
            </w:pPr>
            <w:r w:rsidRPr="002149A7">
              <w:t>Hiçbir kimse Yasa uyarınca başka herhangi bir kişiye verilen ruhsat veya izni ödünç olarak almaz veya kullanmaz.</w:t>
            </w:r>
          </w:p>
        </w:tc>
      </w:tr>
      <w:tr w:rsidR="00A8564A" w:rsidRPr="002149A7" w:rsidTr="00B9157C">
        <w:trPr>
          <w:trHeight w:val="72"/>
        </w:trPr>
        <w:tc>
          <w:tcPr>
            <w:tcW w:w="1353" w:type="dxa"/>
            <w:gridSpan w:val="3"/>
          </w:tcPr>
          <w:p w:rsidR="00A8564A" w:rsidRPr="0072164C" w:rsidRDefault="00A8564A" w:rsidP="0099088F">
            <w:pPr>
              <w:jc w:val="both"/>
              <w:rPr>
                <w:sz w:val="20"/>
                <w:szCs w:val="20"/>
              </w:rPr>
            </w:pPr>
          </w:p>
        </w:tc>
        <w:tc>
          <w:tcPr>
            <w:tcW w:w="716" w:type="dxa"/>
            <w:gridSpan w:val="3"/>
          </w:tcPr>
          <w:p w:rsidR="00A8564A" w:rsidRPr="002149A7" w:rsidRDefault="00A8564A" w:rsidP="0099088F">
            <w:pPr>
              <w:jc w:val="both"/>
            </w:pPr>
          </w:p>
        </w:tc>
        <w:tc>
          <w:tcPr>
            <w:tcW w:w="595" w:type="dxa"/>
            <w:gridSpan w:val="3"/>
          </w:tcPr>
          <w:p w:rsidR="00A8564A" w:rsidRPr="002149A7" w:rsidRDefault="00A8564A" w:rsidP="0099088F">
            <w:pPr>
              <w:jc w:val="both"/>
            </w:pPr>
            <w:r w:rsidRPr="002149A7">
              <w:t>(3)</w:t>
            </w:r>
          </w:p>
        </w:tc>
        <w:tc>
          <w:tcPr>
            <w:tcW w:w="6142" w:type="dxa"/>
            <w:gridSpan w:val="10"/>
          </w:tcPr>
          <w:p w:rsidR="00A8564A" w:rsidRPr="002149A7" w:rsidRDefault="00A8564A" w:rsidP="0099088F">
            <w:pPr>
              <w:jc w:val="both"/>
            </w:pPr>
            <w:r w:rsidRPr="002149A7">
              <w:t>Yasa uyarınca verilmiş olduğu görülen bir ruhsat veya izni tasarrufunda bulunduran herkes, ruhsat veya izinde ismi geçen kişi olup olmadığının tesbiti için bir Muhaceret Memuru tarafından kendisine sorulan tüm soruları cevaplandırır.</w:t>
            </w:r>
          </w:p>
        </w:tc>
      </w:tr>
      <w:tr w:rsidR="00A8564A" w:rsidRPr="002149A7" w:rsidTr="00B9157C">
        <w:trPr>
          <w:trHeight w:val="72"/>
        </w:trPr>
        <w:tc>
          <w:tcPr>
            <w:tcW w:w="1353" w:type="dxa"/>
            <w:gridSpan w:val="3"/>
          </w:tcPr>
          <w:p w:rsidR="00A8564A" w:rsidRDefault="00A8564A" w:rsidP="0099088F">
            <w:pPr>
              <w:jc w:val="both"/>
              <w:rPr>
                <w:sz w:val="20"/>
                <w:szCs w:val="20"/>
              </w:rPr>
            </w:pPr>
            <w:r w:rsidRPr="0072164C">
              <w:rPr>
                <w:sz w:val="20"/>
                <w:szCs w:val="20"/>
              </w:rPr>
              <w:t>İznin iptali öteki yükümlü</w:t>
            </w:r>
          </w:p>
          <w:p w:rsidR="00A8564A" w:rsidRPr="0072164C" w:rsidRDefault="00A8564A" w:rsidP="0099088F">
            <w:pPr>
              <w:jc w:val="both"/>
              <w:rPr>
                <w:sz w:val="20"/>
                <w:szCs w:val="20"/>
              </w:rPr>
            </w:pPr>
            <w:r w:rsidRPr="0072164C">
              <w:rPr>
                <w:sz w:val="20"/>
                <w:szCs w:val="20"/>
              </w:rPr>
              <w:t>lükleri etkilemez</w:t>
            </w:r>
          </w:p>
        </w:tc>
        <w:tc>
          <w:tcPr>
            <w:tcW w:w="716" w:type="dxa"/>
            <w:gridSpan w:val="3"/>
          </w:tcPr>
          <w:p w:rsidR="00A8564A" w:rsidRPr="002149A7" w:rsidRDefault="00A8564A" w:rsidP="0099088F">
            <w:pPr>
              <w:jc w:val="both"/>
            </w:pPr>
            <w:r w:rsidRPr="002149A7">
              <w:t>25.</w:t>
            </w:r>
          </w:p>
        </w:tc>
        <w:tc>
          <w:tcPr>
            <w:tcW w:w="6737" w:type="dxa"/>
            <w:gridSpan w:val="13"/>
          </w:tcPr>
          <w:p w:rsidR="00A8564A" w:rsidRPr="002149A7" w:rsidRDefault="00A8564A" w:rsidP="0099088F">
            <w:pPr>
              <w:jc w:val="both"/>
            </w:pPr>
            <w:r w:rsidRPr="002149A7">
              <w:t>Herhangi bir iznin</w:t>
            </w:r>
            <w:r>
              <w:t xml:space="preserve"> bu tüzük</w:t>
            </w:r>
            <w:r w:rsidRPr="002149A7">
              <w:t xml:space="preserve"> altında iptal edilmesi veya geçersiz olması veya iptal edilmiş sayılması, ilgili izin sahibinin Yasa uyarınca yüklendiği herhangi bir yükümlülüğe zarar getirmez.</w:t>
            </w:r>
          </w:p>
        </w:tc>
      </w:tr>
      <w:tr w:rsidR="00A8564A" w:rsidRPr="002149A7" w:rsidTr="00B9157C">
        <w:trPr>
          <w:trHeight w:val="72"/>
        </w:trPr>
        <w:tc>
          <w:tcPr>
            <w:tcW w:w="1353" w:type="dxa"/>
            <w:gridSpan w:val="3"/>
          </w:tcPr>
          <w:p w:rsidR="00A8564A" w:rsidRPr="0072164C" w:rsidRDefault="00A8564A" w:rsidP="0099088F">
            <w:pPr>
              <w:jc w:val="both"/>
              <w:rPr>
                <w:sz w:val="20"/>
                <w:szCs w:val="20"/>
              </w:rPr>
            </w:pPr>
            <w:r w:rsidRPr="0072164C">
              <w:rPr>
                <w:sz w:val="20"/>
                <w:szCs w:val="20"/>
              </w:rPr>
              <w:t>Karaya çıkma izni</w:t>
            </w:r>
          </w:p>
        </w:tc>
        <w:tc>
          <w:tcPr>
            <w:tcW w:w="716" w:type="dxa"/>
            <w:gridSpan w:val="3"/>
          </w:tcPr>
          <w:p w:rsidR="00A8564A" w:rsidRPr="002149A7" w:rsidRDefault="00A8564A" w:rsidP="0099088F">
            <w:pPr>
              <w:jc w:val="both"/>
            </w:pPr>
            <w:r w:rsidRPr="002149A7">
              <w:t>26.</w:t>
            </w:r>
          </w:p>
        </w:tc>
        <w:tc>
          <w:tcPr>
            <w:tcW w:w="6737" w:type="dxa"/>
            <w:gridSpan w:val="13"/>
          </w:tcPr>
          <w:p w:rsidR="00A8564A" w:rsidRPr="002149A7" w:rsidRDefault="00A8564A" w:rsidP="0099088F">
            <w:pPr>
              <w:jc w:val="both"/>
            </w:pPr>
            <w:r w:rsidRPr="002149A7">
              <w:t>Muhaceret Memuru, transit bir uçak veya gemide yolcu olan herhangi bir kişiye, pasaportuna karşılık karaya çıkma izni verebilir. Bu izin, hamiline ilgili uçak veya geminin, duruma göre, hava alanı veya Kıbrıs sularında bulunduğu sürece Kıbrıs’ta kalma hakkı verir. Böyle bir yolcunun pasaportu yolcunun gemi veya uçağa dönmesi üzerine kendisine iade edilir.</w:t>
            </w:r>
          </w:p>
        </w:tc>
      </w:tr>
      <w:tr w:rsidR="00A8564A" w:rsidRPr="002149A7" w:rsidTr="00B9157C">
        <w:trPr>
          <w:trHeight w:val="72"/>
        </w:trPr>
        <w:tc>
          <w:tcPr>
            <w:tcW w:w="1353" w:type="dxa"/>
            <w:gridSpan w:val="3"/>
          </w:tcPr>
          <w:p w:rsidR="00A8564A" w:rsidRPr="0072164C" w:rsidRDefault="00A8564A" w:rsidP="0099088F">
            <w:pPr>
              <w:jc w:val="both"/>
              <w:rPr>
                <w:sz w:val="20"/>
                <w:szCs w:val="20"/>
              </w:rPr>
            </w:pPr>
            <w:r w:rsidRPr="0072164C">
              <w:rPr>
                <w:sz w:val="20"/>
                <w:szCs w:val="20"/>
              </w:rPr>
              <w:t>Harçlar</w:t>
            </w:r>
          </w:p>
        </w:tc>
        <w:tc>
          <w:tcPr>
            <w:tcW w:w="716" w:type="dxa"/>
            <w:gridSpan w:val="3"/>
          </w:tcPr>
          <w:p w:rsidR="00A8564A" w:rsidRPr="002149A7" w:rsidRDefault="00A8564A" w:rsidP="0099088F">
            <w:pPr>
              <w:jc w:val="both"/>
            </w:pPr>
            <w:r w:rsidRPr="002149A7">
              <w:t>27.</w:t>
            </w:r>
          </w:p>
        </w:tc>
        <w:tc>
          <w:tcPr>
            <w:tcW w:w="6737" w:type="dxa"/>
            <w:gridSpan w:val="13"/>
          </w:tcPr>
          <w:p w:rsidR="00A8564A" w:rsidRPr="002149A7" w:rsidRDefault="00A8564A" w:rsidP="0099088F">
            <w:pPr>
              <w:jc w:val="both"/>
            </w:pPr>
            <w:r w:rsidRPr="002149A7">
              <w:t>Bu Tüzüğün Üçüncü Cedvelinin birinci sütununda gösterilen çeşitli ruhsat ve izinler için sözkonusu Cedvelin ikinci sütununda sıra ile gösterilen harçlar ödenir.</w:t>
            </w:r>
          </w:p>
        </w:tc>
      </w:tr>
      <w:tr w:rsidR="00A8564A" w:rsidRPr="002149A7" w:rsidTr="00B9157C">
        <w:trPr>
          <w:trHeight w:val="72"/>
        </w:trPr>
        <w:tc>
          <w:tcPr>
            <w:tcW w:w="8806" w:type="dxa"/>
            <w:gridSpan w:val="19"/>
          </w:tcPr>
          <w:p w:rsidR="00A8564A" w:rsidRPr="002149A7" w:rsidRDefault="00A8564A" w:rsidP="0099088F">
            <w:pPr>
              <w:jc w:val="both"/>
            </w:pPr>
            <w:r w:rsidRPr="002149A7">
              <w:t>Not:</w:t>
            </w:r>
            <w:r w:rsidRPr="002149A7">
              <w:rPr>
                <w:b/>
              </w:rPr>
              <w:t xml:space="preserve"> 692/91-563/92-53/94-523/94-568/94-17/96-74/97-838/97-493/98-799/98-786/99-734/01-746//2002-263/2003- 735/2005- 524/2006- 156/2007- 951/2007- 158/2008- 931/2008- 32/2009- 866/2009- 760/2010- 700/2011- 719/2012- nolu değişiklikler bu tüzüğe </w:t>
            </w:r>
            <w:r w:rsidRPr="002149A7">
              <w:rPr>
                <w:b/>
                <w:u w:val="single"/>
              </w:rPr>
              <w:t>işlenmemiştir.</w:t>
            </w:r>
          </w:p>
        </w:tc>
      </w:tr>
    </w:tbl>
    <w:p w:rsidR="00A8564A" w:rsidRDefault="00A8564A" w:rsidP="00A8564A">
      <w:r>
        <w:br w:type="page"/>
      </w:r>
    </w:p>
    <w:tbl>
      <w:tblPr>
        <w:tblW w:w="8820" w:type="dxa"/>
        <w:tblInd w:w="-34" w:type="dxa"/>
        <w:tblLayout w:type="fixed"/>
        <w:tblLook w:val="0000" w:firstRow="0" w:lastRow="0" w:firstColumn="0" w:lastColumn="0" w:noHBand="0" w:noVBand="0"/>
      </w:tblPr>
      <w:tblGrid>
        <w:gridCol w:w="675"/>
        <w:gridCol w:w="1358"/>
        <w:gridCol w:w="4392"/>
        <w:gridCol w:w="2395"/>
      </w:tblGrid>
      <w:tr w:rsidR="00A8564A" w:rsidRPr="002149A7" w:rsidTr="0099088F">
        <w:trPr>
          <w:trHeight w:val="73"/>
        </w:trPr>
        <w:tc>
          <w:tcPr>
            <w:tcW w:w="8820" w:type="dxa"/>
            <w:gridSpan w:val="4"/>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center"/>
            </w:pPr>
            <w:r w:rsidRPr="002149A7">
              <w:t>BİRİNCİ CETVEL</w:t>
            </w:r>
          </w:p>
          <w:p w:rsidR="00A8564A" w:rsidRPr="002149A7" w:rsidRDefault="00A8564A" w:rsidP="0099088F">
            <w:pPr>
              <w:jc w:val="center"/>
            </w:pPr>
            <w:r w:rsidRPr="002149A7">
              <w:t>Madde 5 (f)</w:t>
            </w:r>
          </w:p>
        </w:tc>
      </w:tr>
      <w:tr w:rsidR="00A8564A" w:rsidRPr="002149A7" w:rsidTr="0099088F">
        <w:trPr>
          <w:trHeight w:val="73"/>
        </w:trPr>
        <w:tc>
          <w:tcPr>
            <w:tcW w:w="2033" w:type="dxa"/>
            <w:gridSpan w:val="2"/>
            <w:tcBorders>
              <w:right w:val="single" w:sz="4" w:space="0" w:color="auto"/>
            </w:tcBorders>
          </w:tcPr>
          <w:p w:rsidR="00A8564A" w:rsidRPr="002149A7" w:rsidRDefault="00A8564A" w:rsidP="0099088F">
            <w:pPr>
              <w:jc w:val="center"/>
            </w:pPr>
            <w:r w:rsidRPr="002149A7">
              <w:t>Tarif</w:t>
            </w:r>
          </w:p>
        </w:tc>
        <w:tc>
          <w:tcPr>
            <w:tcW w:w="6787"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center"/>
            </w:pPr>
            <w:r w:rsidRPr="002149A7">
              <w:t>Yıllık Gelir</w:t>
            </w:r>
          </w:p>
        </w:tc>
      </w:tr>
      <w:tr w:rsidR="00A8564A" w:rsidRPr="002149A7" w:rsidTr="0099088F">
        <w:trPr>
          <w:trHeight w:val="73"/>
        </w:trPr>
        <w:tc>
          <w:tcPr>
            <w:tcW w:w="675" w:type="dxa"/>
            <w:tcBorders>
              <w:top w:val="single" w:sz="4" w:space="0" w:color="auto"/>
              <w:left w:val="single" w:sz="4" w:space="0" w:color="auto"/>
              <w:right w:val="single" w:sz="4" w:space="0" w:color="auto"/>
            </w:tcBorders>
          </w:tcPr>
          <w:p w:rsidR="00A8564A" w:rsidRPr="002149A7" w:rsidRDefault="00A8564A" w:rsidP="0099088F">
            <w:pPr>
              <w:jc w:val="both"/>
            </w:pPr>
            <w:r w:rsidRPr="002149A7">
              <w:t>1.</w:t>
            </w:r>
          </w:p>
        </w:tc>
        <w:tc>
          <w:tcPr>
            <w:tcW w:w="5750"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Evlenmemiş veya 16 yaşından küçük çocu</w:t>
            </w:r>
            <w:r>
              <w:t>ğu olmayan dul bir erkek için</w:t>
            </w:r>
            <w:r w:rsidRPr="002149A7">
              <w:t>.</w:t>
            </w:r>
          </w:p>
        </w:tc>
        <w:tc>
          <w:tcPr>
            <w:tcW w:w="2395" w:type="dxa"/>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center"/>
            </w:pPr>
            <w:r w:rsidRPr="002149A7">
              <w:t>£400.</w:t>
            </w:r>
          </w:p>
        </w:tc>
      </w:tr>
      <w:tr w:rsidR="00A8564A" w:rsidRPr="002149A7" w:rsidTr="0099088F">
        <w:trPr>
          <w:trHeight w:val="73"/>
        </w:trPr>
        <w:tc>
          <w:tcPr>
            <w:tcW w:w="675" w:type="dxa"/>
            <w:tcBorders>
              <w:left w:val="single" w:sz="4" w:space="0" w:color="auto"/>
              <w:right w:val="single" w:sz="4" w:space="0" w:color="auto"/>
            </w:tcBorders>
          </w:tcPr>
          <w:p w:rsidR="00A8564A" w:rsidRPr="002149A7" w:rsidRDefault="00A8564A" w:rsidP="0099088F">
            <w:pPr>
              <w:jc w:val="both"/>
            </w:pPr>
            <w:r w:rsidRPr="002149A7">
              <w:t>2.</w:t>
            </w:r>
          </w:p>
        </w:tc>
        <w:tc>
          <w:tcPr>
            <w:tcW w:w="5750"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Evlenmemiş veya 16 yaşından küçük çocuğu olmayan dul bir kadın için .....................</w:t>
            </w:r>
            <w:r>
              <w:t>....</w:t>
            </w:r>
            <w:r w:rsidRPr="002149A7">
              <w:t>.</w:t>
            </w:r>
          </w:p>
        </w:tc>
        <w:tc>
          <w:tcPr>
            <w:tcW w:w="2395" w:type="dxa"/>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center"/>
            </w:pPr>
            <w:r w:rsidRPr="002149A7">
              <w:t>£300.</w:t>
            </w:r>
          </w:p>
        </w:tc>
      </w:tr>
      <w:tr w:rsidR="00A8564A" w:rsidRPr="002149A7" w:rsidTr="0099088F">
        <w:trPr>
          <w:trHeight w:val="615"/>
        </w:trPr>
        <w:tc>
          <w:tcPr>
            <w:tcW w:w="675" w:type="dxa"/>
            <w:tcBorders>
              <w:left w:val="single" w:sz="4" w:space="0" w:color="auto"/>
              <w:right w:val="single" w:sz="4" w:space="0" w:color="auto"/>
            </w:tcBorders>
          </w:tcPr>
          <w:p w:rsidR="00A8564A" w:rsidRPr="002149A7" w:rsidRDefault="00A8564A" w:rsidP="0099088F">
            <w:pPr>
              <w:jc w:val="both"/>
            </w:pPr>
            <w:r w:rsidRPr="002149A7">
              <w:t>3.</w:t>
            </w:r>
          </w:p>
        </w:tc>
        <w:tc>
          <w:tcPr>
            <w:tcW w:w="5750"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16 yaşından küçük çocuğu olan dul bir erkek için</w:t>
            </w:r>
          </w:p>
        </w:tc>
        <w:tc>
          <w:tcPr>
            <w:tcW w:w="2395" w:type="dxa"/>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£400 ve buna ek olarak her çocuk için £ 50.</w:t>
            </w:r>
          </w:p>
        </w:tc>
      </w:tr>
      <w:tr w:rsidR="00A8564A" w:rsidRPr="002149A7" w:rsidTr="0099088F">
        <w:trPr>
          <w:trHeight w:val="73"/>
        </w:trPr>
        <w:tc>
          <w:tcPr>
            <w:tcW w:w="675" w:type="dxa"/>
            <w:tcBorders>
              <w:left w:val="single" w:sz="4" w:space="0" w:color="auto"/>
              <w:right w:val="single" w:sz="4" w:space="0" w:color="auto"/>
            </w:tcBorders>
          </w:tcPr>
          <w:p w:rsidR="00A8564A" w:rsidRPr="002149A7" w:rsidRDefault="00A8564A" w:rsidP="0099088F">
            <w:pPr>
              <w:jc w:val="both"/>
            </w:pPr>
            <w:r w:rsidRPr="002149A7">
              <w:t>4.</w:t>
            </w:r>
          </w:p>
        </w:tc>
        <w:tc>
          <w:tcPr>
            <w:tcW w:w="5750"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16 yaşından küçük çocuğu olan dul bir kadın için.</w:t>
            </w:r>
          </w:p>
        </w:tc>
        <w:tc>
          <w:tcPr>
            <w:tcW w:w="2395" w:type="dxa"/>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£ 300 ve buna ek olarak her çocuk için £ 50.</w:t>
            </w:r>
          </w:p>
        </w:tc>
      </w:tr>
      <w:tr w:rsidR="00A8564A" w:rsidRPr="002149A7" w:rsidTr="0099088F">
        <w:trPr>
          <w:trHeight w:val="73"/>
        </w:trPr>
        <w:tc>
          <w:tcPr>
            <w:tcW w:w="675" w:type="dxa"/>
            <w:tcBorders>
              <w:left w:val="single" w:sz="4" w:space="0" w:color="auto"/>
              <w:right w:val="single" w:sz="4" w:space="0" w:color="auto"/>
            </w:tcBorders>
          </w:tcPr>
          <w:p w:rsidR="00A8564A" w:rsidRPr="002149A7" w:rsidRDefault="00A8564A" w:rsidP="0099088F">
            <w:pPr>
              <w:jc w:val="both"/>
            </w:pPr>
            <w:r w:rsidRPr="002149A7">
              <w:t>5.</w:t>
            </w:r>
          </w:p>
        </w:tc>
        <w:tc>
          <w:tcPr>
            <w:tcW w:w="5750"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16 yaşından küçük çocuğu olmayan ve sadece karısı bulunan evli bir erkek için</w:t>
            </w:r>
          </w:p>
        </w:tc>
        <w:tc>
          <w:tcPr>
            <w:tcW w:w="2395" w:type="dxa"/>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£ 500.</w:t>
            </w:r>
          </w:p>
        </w:tc>
      </w:tr>
      <w:tr w:rsidR="00A8564A" w:rsidRPr="002149A7" w:rsidTr="0099088F">
        <w:trPr>
          <w:trHeight w:val="73"/>
        </w:trPr>
        <w:tc>
          <w:tcPr>
            <w:tcW w:w="675" w:type="dxa"/>
            <w:tcBorders>
              <w:left w:val="single" w:sz="4" w:space="0" w:color="auto"/>
              <w:bottom w:val="single" w:sz="4" w:space="0" w:color="auto"/>
              <w:right w:val="single" w:sz="4" w:space="0" w:color="auto"/>
            </w:tcBorders>
          </w:tcPr>
          <w:p w:rsidR="00A8564A" w:rsidRPr="002149A7" w:rsidRDefault="00A8564A" w:rsidP="0099088F">
            <w:pPr>
              <w:jc w:val="both"/>
            </w:pPr>
            <w:r w:rsidRPr="002149A7">
              <w:t>6.</w:t>
            </w:r>
          </w:p>
        </w:tc>
        <w:tc>
          <w:tcPr>
            <w:tcW w:w="5750"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 xml:space="preserve">16 yaşından küçük çocuğu olan ve karısı </w:t>
            </w:r>
            <w:r>
              <w:t xml:space="preserve">da bulunan evli bir erkek için </w:t>
            </w:r>
          </w:p>
        </w:tc>
        <w:tc>
          <w:tcPr>
            <w:tcW w:w="2395" w:type="dxa"/>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£ 500 ve buna ek olarak her çocuk için £ 50.</w:t>
            </w:r>
          </w:p>
        </w:tc>
      </w:tr>
    </w:tbl>
    <w:p w:rsidR="00A8564A" w:rsidRDefault="00A8564A" w:rsidP="00A8564A"/>
    <w:p w:rsidR="00A8564A" w:rsidRDefault="00A8564A" w:rsidP="00A8564A"/>
    <w:p w:rsidR="00A8564A" w:rsidRPr="002149A7" w:rsidRDefault="00A8564A" w:rsidP="00A8564A"/>
    <w:tbl>
      <w:tblPr>
        <w:tblW w:w="8613" w:type="dxa"/>
        <w:tblLayout w:type="fixed"/>
        <w:tblLook w:val="0000" w:firstRow="0" w:lastRow="0" w:firstColumn="0" w:lastColumn="0" w:noHBand="0" w:noVBand="0"/>
      </w:tblPr>
      <w:tblGrid>
        <w:gridCol w:w="587"/>
        <w:gridCol w:w="141"/>
        <w:gridCol w:w="26"/>
        <w:gridCol w:w="347"/>
        <w:gridCol w:w="8"/>
        <w:gridCol w:w="133"/>
        <w:gridCol w:w="303"/>
        <w:gridCol w:w="195"/>
        <w:gridCol w:w="145"/>
        <w:gridCol w:w="662"/>
        <w:gridCol w:w="123"/>
        <w:gridCol w:w="120"/>
        <w:gridCol w:w="437"/>
        <w:gridCol w:w="469"/>
        <w:gridCol w:w="289"/>
        <w:gridCol w:w="295"/>
        <w:gridCol w:w="746"/>
        <w:gridCol w:w="616"/>
        <w:gridCol w:w="267"/>
        <w:gridCol w:w="87"/>
        <w:gridCol w:w="59"/>
        <w:gridCol w:w="2558"/>
      </w:tblGrid>
      <w:tr w:rsidR="00A8564A" w:rsidRPr="002149A7" w:rsidTr="0099088F">
        <w:trPr>
          <w:trHeight w:val="520"/>
        </w:trPr>
        <w:tc>
          <w:tcPr>
            <w:tcW w:w="8613" w:type="dxa"/>
            <w:gridSpan w:val="2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center"/>
            </w:pPr>
            <w:r w:rsidRPr="002149A7">
              <w:t>İKİNCİ CETVEL</w:t>
            </w:r>
          </w:p>
          <w:p w:rsidR="00A8564A" w:rsidRPr="002149A7" w:rsidRDefault="00A8564A" w:rsidP="0099088F">
            <w:pPr>
              <w:jc w:val="center"/>
            </w:pPr>
            <w:r w:rsidRPr="002149A7">
              <w:t>Formül I</w:t>
            </w:r>
          </w:p>
          <w:p w:rsidR="00A8564A" w:rsidRPr="002149A7" w:rsidRDefault="00A8564A" w:rsidP="0099088F">
            <w:pPr>
              <w:jc w:val="center"/>
            </w:pPr>
            <w:r w:rsidRPr="002149A7">
              <w:t>KKTC</w:t>
            </w:r>
          </w:p>
        </w:tc>
      </w:tr>
      <w:tr w:rsidR="00A8564A" w:rsidRPr="002149A7" w:rsidTr="0099088F">
        <w:trPr>
          <w:trHeight w:val="102"/>
        </w:trPr>
        <w:tc>
          <w:tcPr>
            <w:tcW w:w="8613" w:type="dxa"/>
            <w:gridSpan w:val="2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center"/>
            </w:pPr>
            <w:r w:rsidRPr="002149A7">
              <w:t>Yabancılar ve Muhaceret Tüzüğü</w:t>
            </w:r>
            <w:r>
              <w:t xml:space="preserve"> </w:t>
            </w:r>
            <w:r w:rsidRPr="002149A7">
              <w:t>Madde 7 (1)</w:t>
            </w:r>
          </w:p>
        </w:tc>
      </w:tr>
      <w:tr w:rsidR="00A8564A" w:rsidRPr="002149A7" w:rsidTr="0099088F">
        <w:trPr>
          <w:trHeight w:val="412"/>
        </w:trPr>
        <w:tc>
          <w:tcPr>
            <w:tcW w:w="8613" w:type="dxa"/>
            <w:gridSpan w:val="2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center"/>
            </w:pPr>
            <w:r w:rsidRPr="002149A7">
              <w:t>5. Maddenin öngördüğü kategorilerin herhangi biri uyarınca Kıbrıs’a göç etmek için izin Dilekçesi</w:t>
            </w:r>
          </w:p>
        </w:tc>
      </w:tr>
      <w:tr w:rsidR="00A8564A" w:rsidRPr="002149A7" w:rsidTr="0099088F">
        <w:trPr>
          <w:trHeight w:val="627"/>
        </w:trPr>
        <w:tc>
          <w:tcPr>
            <w:tcW w:w="8613" w:type="dxa"/>
            <w:gridSpan w:val="2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Muhaceret Dairesi Müdürü,</w:t>
            </w:r>
          </w:p>
          <w:p w:rsidR="00A8564A" w:rsidRPr="002149A7" w:rsidRDefault="00A8564A" w:rsidP="0099088F">
            <w:pPr>
              <w:jc w:val="both"/>
            </w:pPr>
            <w:r w:rsidRPr="002149A7">
              <w:t>Lefkoşa, KKTC.</w:t>
            </w:r>
          </w:p>
          <w:p w:rsidR="00A8564A" w:rsidRPr="002149A7" w:rsidRDefault="00A8564A" w:rsidP="0099088F">
            <w:pPr>
              <w:jc w:val="both"/>
            </w:pPr>
            <w:r w:rsidRPr="002149A7">
              <w:t>...................... Kategorisi uyarınca bana bir belge verilmesi için müracat etmekteyim. Gerekli bilgiler aşağıdadır:-</w:t>
            </w:r>
          </w:p>
        </w:tc>
      </w:tr>
      <w:tr w:rsidR="00A8564A" w:rsidRPr="002149A7" w:rsidTr="0099088F">
        <w:trPr>
          <w:trHeight w:val="514"/>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r w:rsidRPr="002149A7">
              <w:t>1.</w:t>
            </w:r>
          </w:p>
        </w:tc>
        <w:tc>
          <w:tcPr>
            <w:tcW w:w="4298" w:type="dxa"/>
            <w:gridSpan w:val="15"/>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Müracaat sahibinin tam adı. (Büyük harflerle)...........................................</w:t>
            </w:r>
            <w:r>
              <w:t xml:space="preserve"> </w:t>
            </w:r>
            <w:r w:rsidRPr="002149A7">
              <w:t>...........................................................</w:t>
            </w:r>
          </w:p>
        </w:tc>
        <w:tc>
          <w:tcPr>
            <w:tcW w:w="3587" w:type="dxa"/>
            <w:gridSpan w:val="5"/>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center"/>
            </w:pPr>
            <w:r w:rsidRPr="002149A7">
              <w:t>Fotoğraf</w:t>
            </w:r>
          </w:p>
          <w:p w:rsidR="00A8564A" w:rsidRPr="002149A7" w:rsidRDefault="00A8564A" w:rsidP="0099088F">
            <w:pPr>
              <w:jc w:val="center"/>
            </w:pPr>
          </w:p>
          <w:p w:rsidR="00A8564A" w:rsidRPr="002149A7" w:rsidRDefault="00A8564A" w:rsidP="0099088F">
            <w:pPr>
              <w:jc w:val="center"/>
            </w:pPr>
          </w:p>
        </w:tc>
      </w:tr>
      <w:tr w:rsidR="00A8564A" w:rsidRPr="002149A7" w:rsidTr="0099088F">
        <w:trPr>
          <w:trHeight w:val="102"/>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r w:rsidRPr="002149A7">
              <w:t>2.</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Adres................................................</w:t>
            </w:r>
            <w:r>
              <w:t>....................................................</w:t>
            </w:r>
          </w:p>
        </w:tc>
      </w:tr>
      <w:tr w:rsidR="00A8564A" w:rsidRPr="002149A7" w:rsidTr="0099088F">
        <w:trPr>
          <w:trHeight w:val="102"/>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r w:rsidRPr="002149A7">
              <w:t>3.</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Cinsiyet..............................................</w:t>
            </w:r>
            <w:r>
              <w:t>..................................................</w:t>
            </w:r>
          </w:p>
        </w:tc>
      </w:tr>
      <w:tr w:rsidR="00A8564A" w:rsidRPr="002149A7" w:rsidTr="0099088F">
        <w:trPr>
          <w:trHeight w:val="102"/>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r w:rsidRPr="002149A7">
              <w:t>4.</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Meslek/Meşguliyet...................</w:t>
            </w:r>
            <w:r>
              <w:t>.........................................................</w:t>
            </w:r>
            <w:r w:rsidRPr="002149A7">
              <w:t>..</w:t>
            </w:r>
          </w:p>
        </w:tc>
      </w:tr>
      <w:tr w:rsidR="00A8564A" w:rsidRPr="002149A7" w:rsidTr="0099088F">
        <w:trPr>
          <w:trHeight w:val="107"/>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r w:rsidRPr="002149A7">
              <w:t>5.</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Evli/Bekar................................</w:t>
            </w:r>
            <w:r>
              <w:t>...........................................................</w:t>
            </w:r>
            <w:r w:rsidRPr="002149A7">
              <w:t>.</w:t>
            </w:r>
          </w:p>
        </w:tc>
      </w:tr>
      <w:tr w:rsidR="00A8564A" w:rsidRPr="002149A7" w:rsidTr="0099088F">
        <w:trPr>
          <w:trHeight w:val="102"/>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r w:rsidRPr="002149A7">
              <w:t>6.</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Doğum yeri ve tarihi...........................................................................</w:t>
            </w:r>
          </w:p>
        </w:tc>
      </w:tr>
      <w:tr w:rsidR="00A8564A" w:rsidRPr="002149A7" w:rsidTr="0099088F">
        <w:trPr>
          <w:trHeight w:val="102"/>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r w:rsidRPr="002149A7">
              <w:t>7.</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Din ......................................................................</w:t>
            </w:r>
            <w:r>
              <w:t>...............................</w:t>
            </w:r>
            <w:r w:rsidRPr="002149A7">
              <w:t>.</w:t>
            </w:r>
          </w:p>
        </w:tc>
      </w:tr>
      <w:tr w:rsidR="00A8564A" w:rsidRPr="002149A7" w:rsidTr="0099088F">
        <w:trPr>
          <w:trHeight w:val="102"/>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r w:rsidRPr="002149A7">
              <w:t>8.</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Milliyet (doğuştaki) .....................</w:t>
            </w:r>
            <w:r>
              <w:t>.........................................</w:t>
            </w:r>
            <w:r w:rsidRPr="002149A7">
              <w:t>............</w:t>
            </w:r>
          </w:p>
        </w:tc>
      </w:tr>
      <w:tr w:rsidR="00A8564A" w:rsidRPr="002149A7" w:rsidTr="0099088F">
        <w:trPr>
          <w:trHeight w:val="209"/>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r w:rsidRPr="002149A7">
              <w:t>9.</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Şimdiki milliyet veya milli statü .....</w:t>
            </w:r>
            <w:r>
              <w:t>................</w:t>
            </w:r>
            <w:r w:rsidRPr="002149A7">
              <w:t>................................</w:t>
            </w:r>
          </w:p>
        </w:tc>
      </w:tr>
      <w:tr w:rsidR="00A8564A" w:rsidRPr="002149A7" w:rsidTr="0099088F">
        <w:trPr>
          <w:trHeight w:val="203"/>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r w:rsidRPr="002149A7">
              <w:t>10.</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Kızlık soyadı (müracaat sahibi evli kadınsa) ....................................</w:t>
            </w:r>
          </w:p>
        </w:tc>
      </w:tr>
      <w:tr w:rsidR="00A8564A" w:rsidRPr="002149A7" w:rsidTr="0099088F">
        <w:trPr>
          <w:trHeight w:val="209"/>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r w:rsidRPr="002149A7">
              <w:t>11.</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Tek taraflı beyanname ile veya başka şekilde adın değiltirilmesi.......................</w:t>
            </w:r>
          </w:p>
        </w:tc>
      </w:tr>
      <w:tr w:rsidR="00A8564A" w:rsidRPr="002149A7" w:rsidTr="0099088F">
        <w:trPr>
          <w:trHeight w:val="723"/>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r w:rsidRPr="002149A7">
              <w:t>12.</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Elindeki pasaportla ilgili bilgiler: Pasaport No: ............................. Verildiği yer ve tarih:......................................... Hangi tarihe kadar geçerli olduğu ......................................... Pasaportta ............................ tarihinde............. tarafından verilen .................... sayılı Kıbrıs’a girme vizesi veya izni vardır.</w:t>
            </w:r>
          </w:p>
        </w:tc>
      </w:tr>
      <w:tr w:rsidR="00A8564A" w:rsidRPr="002149A7" w:rsidTr="0099088F">
        <w:trPr>
          <w:trHeight w:val="311"/>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r w:rsidRPr="002149A7">
              <w:t>13.</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Dilekçe sahibine eşlik eden mükelleflerle ilgili bilgiler:</w:t>
            </w:r>
          </w:p>
        </w:tc>
      </w:tr>
      <w:tr w:rsidR="00A8564A" w:rsidRPr="002149A7" w:rsidTr="0099088F">
        <w:trPr>
          <w:trHeight w:val="729"/>
        </w:trPr>
        <w:tc>
          <w:tcPr>
            <w:tcW w:w="1740" w:type="dxa"/>
            <w:gridSpan w:val="8"/>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İsim (evli, dul ve boşanmış kadınların kızlık soyadları dahil)</w:t>
            </w:r>
          </w:p>
          <w:p w:rsidR="00A8564A" w:rsidRPr="002149A7" w:rsidRDefault="00A8564A" w:rsidP="0099088F">
            <w:pPr>
              <w:jc w:val="both"/>
            </w:pPr>
          </w:p>
        </w:tc>
        <w:tc>
          <w:tcPr>
            <w:tcW w:w="1487" w:type="dxa"/>
            <w:gridSpan w:val="5"/>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center"/>
            </w:pPr>
            <w:r w:rsidRPr="002149A7">
              <w:t xml:space="preserve">Yaş </w:t>
            </w:r>
          </w:p>
          <w:p w:rsidR="00A8564A" w:rsidRPr="002149A7" w:rsidRDefault="00A8564A" w:rsidP="0099088F">
            <w:pPr>
              <w:jc w:val="center"/>
            </w:pPr>
          </w:p>
          <w:p w:rsidR="00A8564A" w:rsidRPr="002149A7" w:rsidRDefault="00A8564A" w:rsidP="0099088F">
            <w:pPr>
              <w:jc w:val="center"/>
            </w:pPr>
          </w:p>
          <w:p w:rsidR="00A8564A" w:rsidRPr="002149A7" w:rsidRDefault="00A8564A" w:rsidP="0099088F">
            <w:pPr>
              <w:jc w:val="both"/>
            </w:pPr>
          </w:p>
          <w:p w:rsidR="00A8564A" w:rsidRPr="002149A7" w:rsidRDefault="00A8564A" w:rsidP="0099088F">
            <w:pPr>
              <w:jc w:val="center"/>
            </w:pPr>
            <w:r w:rsidRPr="002149A7">
              <w:t xml:space="preserve"> </w:t>
            </w:r>
          </w:p>
        </w:tc>
        <w:tc>
          <w:tcPr>
            <w:tcW w:w="1053"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Cinsiyet</w:t>
            </w:r>
          </w:p>
        </w:tc>
        <w:tc>
          <w:tcPr>
            <w:tcW w:w="1629"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Medeni hal (Bekâr, evli dul boşanmış)</w:t>
            </w:r>
          </w:p>
        </w:tc>
        <w:tc>
          <w:tcPr>
            <w:tcW w:w="2704"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Akrabalı</w:t>
            </w:r>
            <w:r>
              <w:t>k</w:t>
            </w:r>
          </w:p>
          <w:p w:rsidR="00A8564A" w:rsidRPr="002149A7" w:rsidRDefault="00A8564A" w:rsidP="0099088F">
            <w:pPr>
              <w:jc w:val="both"/>
            </w:pPr>
          </w:p>
          <w:p w:rsidR="00A8564A" w:rsidRPr="002149A7" w:rsidRDefault="00A8564A" w:rsidP="0099088F">
            <w:pPr>
              <w:jc w:val="both"/>
            </w:pPr>
          </w:p>
          <w:p w:rsidR="00A8564A" w:rsidRPr="002149A7" w:rsidRDefault="00A8564A" w:rsidP="0099088F">
            <w:pPr>
              <w:jc w:val="both"/>
            </w:pPr>
          </w:p>
          <w:p w:rsidR="00A8564A" w:rsidRPr="002149A7" w:rsidRDefault="00A8564A" w:rsidP="0099088F">
            <w:pPr>
              <w:jc w:val="both"/>
            </w:pPr>
          </w:p>
          <w:p w:rsidR="00A8564A" w:rsidRPr="002149A7" w:rsidRDefault="00A8564A" w:rsidP="0099088F">
            <w:pPr>
              <w:jc w:val="both"/>
            </w:pPr>
          </w:p>
        </w:tc>
      </w:tr>
      <w:tr w:rsidR="00A8564A" w:rsidRPr="002149A7" w:rsidTr="0099088F">
        <w:trPr>
          <w:trHeight w:val="305"/>
        </w:trPr>
        <w:tc>
          <w:tcPr>
            <w:tcW w:w="1740" w:type="dxa"/>
            <w:gridSpan w:val="8"/>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p>
          <w:p w:rsidR="00A8564A" w:rsidRPr="002149A7" w:rsidRDefault="00A8564A" w:rsidP="0099088F">
            <w:pPr>
              <w:jc w:val="both"/>
            </w:pPr>
          </w:p>
          <w:p w:rsidR="00A8564A" w:rsidRPr="002149A7" w:rsidRDefault="00A8564A" w:rsidP="0099088F">
            <w:pPr>
              <w:jc w:val="both"/>
            </w:pPr>
          </w:p>
        </w:tc>
        <w:tc>
          <w:tcPr>
            <w:tcW w:w="1487" w:type="dxa"/>
            <w:gridSpan w:val="5"/>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center"/>
            </w:pPr>
          </w:p>
        </w:tc>
        <w:tc>
          <w:tcPr>
            <w:tcW w:w="1053"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p>
        </w:tc>
        <w:tc>
          <w:tcPr>
            <w:tcW w:w="1629"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p>
        </w:tc>
        <w:tc>
          <w:tcPr>
            <w:tcW w:w="2704"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p>
        </w:tc>
      </w:tr>
      <w:tr w:rsidR="00A8564A" w:rsidRPr="002149A7" w:rsidTr="0099088F">
        <w:trPr>
          <w:trHeight w:val="305"/>
        </w:trPr>
        <w:tc>
          <w:tcPr>
            <w:tcW w:w="8613" w:type="dxa"/>
            <w:gridSpan w:val="2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center"/>
            </w:pPr>
            <w:r w:rsidRPr="002149A7">
              <w:t>(Sadece A Kategorisi uyarınca belge için müracaat eden kişilerce doldurulur.)</w:t>
            </w:r>
          </w:p>
        </w:tc>
      </w:tr>
      <w:tr w:rsidR="00A8564A" w:rsidRPr="002149A7" w:rsidTr="0099088F">
        <w:trPr>
          <w:trHeight w:val="311"/>
        </w:trPr>
        <w:tc>
          <w:tcPr>
            <w:tcW w:w="8613" w:type="dxa"/>
            <w:gridSpan w:val="22"/>
            <w:tcBorders>
              <w:top w:val="single" w:sz="4" w:space="0" w:color="auto"/>
              <w:left w:val="single" w:sz="4" w:space="0" w:color="auto"/>
              <w:bottom w:val="single" w:sz="4" w:space="0" w:color="auto"/>
              <w:right w:val="single" w:sz="4" w:space="0" w:color="auto"/>
            </w:tcBorders>
          </w:tcPr>
          <w:p w:rsidR="00A8564A" w:rsidRPr="002149A7" w:rsidRDefault="00A8564A" w:rsidP="0099088F">
            <w:r w:rsidRPr="002149A7">
              <w:t>14. Dilekçe Sahibinin mükellefi olan ve kendine eşlik etmeyen kişilerle ilgili bilgiler:</w:t>
            </w:r>
          </w:p>
        </w:tc>
      </w:tr>
      <w:tr w:rsidR="00A8564A" w:rsidRPr="002149A7" w:rsidTr="0099088F">
        <w:trPr>
          <w:trHeight w:val="418"/>
        </w:trPr>
        <w:tc>
          <w:tcPr>
            <w:tcW w:w="1885" w:type="dxa"/>
            <w:gridSpan w:val="9"/>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İsim (evli, dul ve boşanmış kadınların kızlık soyadları dahil)</w:t>
            </w:r>
          </w:p>
        </w:tc>
        <w:tc>
          <w:tcPr>
            <w:tcW w:w="905"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 xml:space="preserve"> Yaş</w:t>
            </w:r>
          </w:p>
        </w:tc>
        <w:tc>
          <w:tcPr>
            <w:tcW w:w="1195"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 xml:space="preserve"> Cinsiyet</w:t>
            </w:r>
          </w:p>
        </w:tc>
        <w:tc>
          <w:tcPr>
            <w:tcW w:w="2070" w:type="dxa"/>
            <w:gridSpan w:val="6"/>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Medeni hal (Bekâr, evli dul boşanmış)</w:t>
            </w:r>
          </w:p>
        </w:tc>
        <w:tc>
          <w:tcPr>
            <w:tcW w:w="2558" w:type="dxa"/>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Akrabalık</w:t>
            </w:r>
          </w:p>
          <w:p w:rsidR="00A8564A" w:rsidRPr="002149A7" w:rsidRDefault="00A8564A" w:rsidP="0099088F">
            <w:pPr>
              <w:jc w:val="both"/>
            </w:pPr>
          </w:p>
        </w:tc>
      </w:tr>
      <w:tr w:rsidR="00A8564A" w:rsidRPr="002149A7" w:rsidTr="0099088F">
        <w:trPr>
          <w:trHeight w:val="305"/>
        </w:trPr>
        <w:tc>
          <w:tcPr>
            <w:tcW w:w="1885" w:type="dxa"/>
            <w:gridSpan w:val="9"/>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p>
          <w:p w:rsidR="00A8564A" w:rsidRPr="002149A7" w:rsidRDefault="00A8564A" w:rsidP="0099088F">
            <w:pPr>
              <w:jc w:val="both"/>
            </w:pPr>
          </w:p>
          <w:p w:rsidR="00A8564A" w:rsidRPr="002149A7" w:rsidRDefault="00A8564A" w:rsidP="0099088F">
            <w:pPr>
              <w:jc w:val="both"/>
            </w:pPr>
          </w:p>
        </w:tc>
        <w:tc>
          <w:tcPr>
            <w:tcW w:w="905"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p>
        </w:tc>
        <w:tc>
          <w:tcPr>
            <w:tcW w:w="1195"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p>
        </w:tc>
        <w:tc>
          <w:tcPr>
            <w:tcW w:w="4628" w:type="dxa"/>
            <w:gridSpan w:val="7"/>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p>
        </w:tc>
      </w:tr>
      <w:tr w:rsidR="00A8564A" w:rsidRPr="002149A7" w:rsidTr="0099088F">
        <w:trPr>
          <w:trHeight w:val="311"/>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r w:rsidRPr="002149A7">
              <w:t>15.</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Dilekçe sahibi daha önce Kıbrıs’ta ikamet etmişse, ikamet yerleri ve tarihleri ile ilgili olarak tam bilgi vermelidir......................................</w:t>
            </w:r>
          </w:p>
        </w:tc>
      </w:tr>
      <w:tr w:rsidR="00A8564A" w:rsidRPr="002149A7" w:rsidTr="0099088F">
        <w:trPr>
          <w:trHeight w:val="209"/>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16.</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Kıbrıs’ta yapmayı tasarladığı iş (tarım veya hayvancılık) ......................</w:t>
            </w:r>
          </w:p>
        </w:tc>
      </w:tr>
      <w:tr w:rsidR="00A8564A" w:rsidRPr="002149A7" w:rsidTr="0099088F">
        <w:trPr>
          <w:trHeight w:val="203"/>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17.</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Kıbrıs’ta aldığı + / almak için izin verilmiş olan arazılerdeki menfaatı ...............</w:t>
            </w:r>
          </w:p>
        </w:tc>
      </w:tr>
      <w:tr w:rsidR="00A8564A" w:rsidRPr="002149A7" w:rsidTr="0099088F">
        <w:trPr>
          <w:trHeight w:val="316"/>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18.</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Dilekçe sahibinin tasarrufunda ve tam ve serbest olarak emrinde bulunan sermaye miktarı ve nerede bulunduğu (ispatlayıcı belgeler eklenmelıdır.)..................................</w:t>
            </w:r>
          </w:p>
          <w:p w:rsidR="00A8564A" w:rsidRPr="002149A7" w:rsidRDefault="00A8564A" w:rsidP="0099088F">
            <w:pPr>
              <w:jc w:val="both"/>
            </w:pPr>
            <w:r w:rsidRPr="002149A7">
              <w:t>(Sadece B Kategori uyarınca belge için müracaat eden kişilerce doldurulur).</w:t>
            </w:r>
          </w:p>
        </w:tc>
      </w:tr>
      <w:tr w:rsidR="00A8564A" w:rsidRPr="002149A7" w:rsidTr="0099088F">
        <w:trPr>
          <w:trHeight w:val="54"/>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19.</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Dilekçe sahibinin Kıbrıs’ta yapmayı tasarladığı madenciliğin tümü..................................</w:t>
            </w:r>
          </w:p>
        </w:tc>
      </w:tr>
      <w:tr w:rsidR="00A8564A" w:rsidRPr="002149A7" w:rsidTr="0099088F">
        <w:trPr>
          <w:trHeight w:val="54"/>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20</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Dilekçe sahibinin aldığı + / alabileceği arama hakkı veya ruhsatı ile ilgili bilgiler..........................................</w:t>
            </w:r>
          </w:p>
        </w:tc>
      </w:tr>
      <w:tr w:rsidR="00A8564A" w:rsidRPr="002149A7" w:rsidTr="0099088F">
        <w:trPr>
          <w:trHeight w:val="54"/>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21.</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Dilekçe sahibinin tasarrufunda ve tam ve serbest olarak emrinde bulunan sermaye miktarı ve nerede bulunduğu (ispatlayıcı belgeler eklenmelidir) .........................................</w:t>
            </w:r>
          </w:p>
          <w:p w:rsidR="00A8564A" w:rsidRPr="002149A7" w:rsidRDefault="00A8564A" w:rsidP="0099088F">
            <w:pPr>
              <w:jc w:val="both"/>
            </w:pPr>
            <w:r w:rsidRPr="002149A7">
              <w:t>Sadece C Kategorisi uyarınca belge için müracaat eden kişilerce doldurulur).</w:t>
            </w:r>
          </w:p>
        </w:tc>
      </w:tr>
      <w:tr w:rsidR="00A8564A" w:rsidRPr="002149A7" w:rsidTr="0099088F">
        <w:trPr>
          <w:trHeight w:val="54"/>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22.</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Dilekçe sahibinin Kıbrıs’ta yapmak istediği ticaret veya iş ...........................</w:t>
            </w:r>
          </w:p>
        </w:tc>
      </w:tr>
      <w:tr w:rsidR="00A8564A" w:rsidRPr="002149A7" w:rsidTr="0099088F">
        <w:trPr>
          <w:trHeight w:val="54"/>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23.</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Dilekçe sahibinin ilgili ticaret veya işi yapması için ruhsat alması gerekirse aldığı/alabileceği ruhsatla ilgili bilgiler ....................................................</w:t>
            </w:r>
          </w:p>
        </w:tc>
      </w:tr>
      <w:tr w:rsidR="00A8564A" w:rsidRPr="002149A7" w:rsidTr="0099088F">
        <w:trPr>
          <w:trHeight w:val="54"/>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24.</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Dilekçe sahibinin tasarrufunda ve tam ve serbest olarak emrinde bulunan sermaye miktarı ve nerede bulunduğu (ispatlayıcı belgeler eklenmelidir) ......................................(Sadece D Kategorisi uyarınca belge için müracaat eden kişilerce doldurulur)</w:t>
            </w:r>
          </w:p>
        </w:tc>
      </w:tr>
      <w:tr w:rsidR="00A8564A" w:rsidRPr="002149A7" w:rsidTr="0099088F">
        <w:trPr>
          <w:trHeight w:val="54"/>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25.</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Dilekçe sahibinin evsafı ....................................................</w:t>
            </w:r>
          </w:p>
        </w:tc>
      </w:tr>
      <w:tr w:rsidR="00A8564A" w:rsidRPr="002149A7" w:rsidTr="0099088F">
        <w:trPr>
          <w:trHeight w:val="54"/>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26.</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Dilekçe sahibinin sermayesi veya garanti edilmiş geliri ve bunların nerede olduğu ....................................................</w:t>
            </w:r>
          </w:p>
          <w:p w:rsidR="00A8564A" w:rsidRPr="002149A7" w:rsidRDefault="00A8564A" w:rsidP="0099088F">
            <w:pPr>
              <w:jc w:val="both"/>
            </w:pPr>
            <w:r w:rsidRPr="002149A7">
              <w:t>(İspatlayıcı belgeler eklenmelidir)</w:t>
            </w:r>
          </w:p>
          <w:p w:rsidR="00A8564A" w:rsidRPr="002149A7" w:rsidRDefault="00A8564A" w:rsidP="0099088F">
            <w:pPr>
              <w:jc w:val="both"/>
            </w:pPr>
            <w:r w:rsidRPr="002149A7">
              <w:t xml:space="preserve">(Sadece E Kategorisi uyarınca belge için müracaat eden kişilerce doldurulur). </w:t>
            </w:r>
          </w:p>
        </w:tc>
      </w:tr>
      <w:tr w:rsidR="00A8564A" w:rsidRPr="002149A7" w:rsidTr="0099088F">
        <w:trPr>
          <w:trHeight w:val="54"/>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27.</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Dilekçe sahibinin Kıbrıs’ta kabul ettiği geçici iş olmayan işin niteliği ................................</w:t>
            </w:r>
          </w:p>
          <w:p w:rsidR="00A8564A" w:rsidRPr="002149A7" w:rsidRDefault="00A8564A" w:rsidP="0099088F">
            <w:pPr>
              <w:jc w:val="both"/>
            </w:pPr>
            <w:r w:rsidRPr="002149A7">
              <w:t>(İşi ispatlayıcı belgeler eklenmelidir).</w:t>
            </w:r>
          </w:p>
        </w:tc>
      </w:tr>
      <w:tr w:rsidR="00A8564A" w:rsidRPr="002149A7" w:rsidTr="0099088F">
        <w:trPr>
          <w:trHeight w:val="54"/>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28.</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Evsafla ilgili bilgiler ...........................................................................</w:t>
            </w:r>
          </w:p>
        </w:tc>
      </w:tr>
      <w:tr w:rsidR="00A8564A" w:rsidRPr="002149A7" w:rsidTr="0099088F">
        <w:trPr>
          <w:trHeight w:val="54"/>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29.</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İşverenin adı ve adresi ........................................................................</w:t>
            </w:r>
          </w:p>
          <w:p w:rsidR="00A8564A" w:rsidRPr="002149A7" w:rsidRDefault="00A8564A" w:rsidP="0099088F">
            <w:pPr>
              <w:jc w:val="both"/>
            </w:pPr>
            <w:r w:rsidRPr="002149A7">
              <w:t>(Sadece F Kategorisi uyarınca belge için müracaat eden kişilerce doldurulur.)</w:t>
            </w:r>
          </w:p>
        </w:tc>
      </w:tr>
      <w:tr w:rsidR="00A8564A" w:rsidRPr="002149A7" w:rsidTr="0099088F">
        <w:trPr>
          <w:trHeight w:val="54"/>
        </w:trPr>
        <w:tc>
          <w:tcPr>
            <w:tcW w:w="728"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30.</w:t>
            </w:r>
          </w:p>
        </w:tc>
        <w:tc>
          <w:tcPr>
            <w:tcW w:w="7885" w:type="dxa"/>
            <w:gridSpan w:val="20"/>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 xml:space="preserve"> Gelir ve elde edildiği kaynakla ilgili bilgiler ..................................... (İspatlayıcı belgeler eklenmelidir.)</w:t>
            </w:r>
          </w:p>
          <w:p w:rsidR="00A8564A" w:rsidRPr="002149A7" w:rsidRDefault="00A8564A" w:rsidP="0099088F">
            <w:pPr>
              <w:jc w:val="both"/>
            </w:pPr>
            <w:r w:rsidRPr="002149A7">
              <w:t>Tarih: ............................ .................................</w:t>
            </w:r>
          </w:p>
          <w:p w:rsidR="00A8564A" w:rsidRPr="002149A7" w:rsidRDefault="00A8564A" w:rsidP="0099088F">
            <w:pPr>
              <w:jc w:val="both"/>
            </w:pPr>
          </w:p>
          <w:p w:rsidR="00A8564A" w:rsidRPr="002149A7" w:rsidRDefault="00A8564A" w:rsidP="0099088F">
            <w:pPr>
              <w:jc w:val="both"/>
            </w:pPr>
            <w:r w:rsidRPr="002149A7">
              <w:t xml:space="preserve"> Dilekçe Sahibinin İmzası.</w:t>
            </w:r>
          </w:p>
        </w:tc>
      </w:tr>
      <w:tr w:rsidR="00A8564A" w:rsidRPr="002149A7" w:rsidTr="0099088F">
        <w:trPr>
          <w:trHeight w:val="54"/>
        </w:trPr>
        <w:tc>
          <w:tcPr>
            <w:tcW w:w="8613" w:type="dxa"/>
            <w:gridSpan w:val="2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Sadece Daire tarafindan kullanılır.</w:t>
            </w:r>
          </w:p>
          <w:p w:rsidR="00A8564A" w:rsidRPr="002149A7" w:rsidRDefault="00A8564A" w:rsidP="0099088F">
            <w:pPr>
              <w:jc w:val="both"/>
            </w:pPr>
            <w:r w:rsidRPr="002149A7">
              <w:t>Varış tarihi ...........................................................................................</w:t>
            </w:r>
          </w:p>
          <w:p w:rsidR="00A8564A" w:rsidRPr="002149A7" w:rsidRDefault="00A8564A" w:rsidP="0099088F">
            <w:pPr>
              <w:jc w:val="both"/>
            </w:pPr>
            <w:r w:rsidRPr="002149A7">
              <w:t>Kayıt Sıra No .......................................................................................</w:t>
            </w:r>
          </w:p>
          <w:p w:rsidR="00A8564A" w:rsidRPr="002149A7" w:rsidRDefault="00A8564A" w:rsidP="0099088F">
            <w:pPr>
              <w:jc w:val="both"/>
            </w:pPr>
            <w:r w:rsidRPr="002149A7">
              <w:t>Ödenen göç harcı miktarı ......................................................................</w:t>
            </w:r>
          </w:p>
          <w:p w:rsidR="00A8564A" w:rsidRPr="002149A7" w:rsidRDefault="00A8564A" w:rsidP="0099088F">
            <w:pPr>
              <w:jc w:val="both"/>
            </w:pPr>
            <w:r w:rsidRPr="002149A7">
              <w:t>Makbuz No ..........................................................................................</w:t>
            </w:r>
          </w:p>
          <w:p w:rsidR="00A8564A" w:rsidRPr="002149A7" w:rsidRDefault="00A8564A" w:rsidP="0099088F">
            <w:pPr>
              <w:jc w:val="both"/>
            </w:pPr>
            <w:r w:rsidRPr="002149A7">
              <w:t>Kayıt Belgesi No ..................................................................................</w:t>
            </w:r>
          </w:p>
        </w:tc>
      </w:tr>
      <w:tr w:rsidR="00A8564A" w:rsidRPr="002149A7" w:rsidTr="0099088F">
        <w:trPr>
          <w:trHeight w:val="54"/>
        </w:trPr>
        <w:tc>
          <w:tcPr>
            <w:tcW w:w="8613" w:type="dxa"/>
            <w:gridSpan w:val="22"/>
            <w:tcBorders>
              <w:top w:val="single" w:sz="4" w:space="0" w:color="auto"/>
              <w:left w:val="single" w:sz="4" w:space="0" w:color="auto"/>
              <w:bottom w:val="single" w:sz="4" w:space="0" w:color="auto"/>
              <w:right w:val="single" w:sz="4" w:space="0" w:color="auto"/>
            </w:tcBorders>
          </w:tcPr>
          <w:p w:rsidR="00A8564A" w:rsidRPr="002149A7" w:rsidRDefault="00A8564A" w:rsidP="0099088F">
            <w:pPr>
              <w:pBdr>
                <w:bottom w:val="single" w:sz="6" w:space="1" w:color="auto"/>
              </w:pBdr>
              <w:jc w:val="both"/>
            </w:pPr>
            <w:r w:rsidRPr="002149A7">
              <w:t>+ Uygulanmayan sözcükleri silinir.</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2215"/>
        </w:trPr>
        <w:tc>
          <w:tcPr>
            <w:tcW w:w="8613" w:type="dxa"/>
            <w:gridSpan w:val="22"/>
          </w:tcPr>
          <w:p w:rsidR="00A8564A" w:rsidRPr="002149A7" w:rsidRDefault="00A8564A" w:rsidP="0099088F">
            <w:pPr>
              <w:jc w:val="center"/>
            </w:pPr>
            <w:r w:rsidRPr="002149A7">
              <w:t>FORMÜL 2</w:t>
            </w:r>
          </w:p>
          <w:p w:rsidR="00A8564A" w:rsidRPr="002149A7" w:rsidRDefault="00A8564A" w:rsidP="0099088F">
            <w:pPr>
              <w:jc w:val="center"/>
            </w:pPr>
            <w:r w:rsidRPr="002149A7">
              <w:t>KKTC</w:t>
            </w:r>
            <w:r>
              <w:t xml:space="preserve"> </w:t>
            </w:r>
            <w:r w:rsidRPr="002149A7">
              <w:t>Yabancılar ve Muhaceret Tüzüğü Madde 7 (2)</w:t>
            </w:r>
          </w:p>
          <w:p w:rsidR="00A8564A" w:rsidRPr="002149A7" w:rsidRDefault="00A8564A" w:rsidP="0099088F">
            <w:pPr>
              <w:jc w:val="center"/>
            </w:pPr>
            <w:r w:rsidRPr="002149A7">
              <w:t>Bir mükellefi göçmen olarak KKTC’ne getirmek için izin Dilekçesi</w:t>
            </w:r>
          </w:p>
          <w:p w:rsidR="00A8564A" w:rsidRPr="002149A7" w:rsidRDefault="00A8564A" w:rsidP="0099088F">
            <w:pPr>
              <w:jc w:val="both"/>
            </w:pPr>
            <w:r w:rsidRPr="002149A7">
              <w:t>Muhaceret Dairesi Müdürü,</w:t>
            </w:r>
          </w:p>
          <w:p w:rsidR="00A8564A" w:rsidRPr="002149A7" w:rsidRDefault="00A8564A" w:rsidP="0099088F">
            <w:pPr>
              <w:jc w:val="both"/>
            </w:pPr>
            <w:r w:rsidRPr="002149A7">
              <w:t>Lefkoşa, KKTC.</w:t>
            </w:r>
          </w:p>
          <w:p w:rsidR="00A8564A" w:rsidRDefault="00A8564A" w:rsidP="0099088F">
            <w:pPr>
              <w:jc w:val="both"/>
            </w:pPr>
            <w:r>
              <w:t xml:space="preserve">                              </w:t>
            </w:r>
            <w:r w:rsidRPr="002149A7">
              <w:t>KKTC sakini olan ............................lı/li ben ........................................ mükellefim olan ................................. nın/nin KKTC’ne göç etmesi amacıyle izin verilmesi için müracaat etmekteyim. Gerekli bilgiler aşağıdadır:</w:t>
            </w:r>
          </w:p>
          <w:p w:rsidR="00A8564A" w:rsidRPr="00CC73FD" w:rsidRDefault="00A8564A" w:rsidP="0099088F">
            <w:pPr>
              <w:jc w:val="center"/>
              <w:rPr>
                <w:b/>
              </w:rPr>
            </w:pPr>
            <w:r w:rsidRPr="00CC73FD">
              <w:rPr>
                <w:b/>
              </w:rPr>
              <w:t>A. Mükellefle ilgili Bilgiler</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135"/>
        </w:trPr>
        <w:tc>
          <w:tcPr>
            <w:tcW w:w="587" w:type="dxa"/>
          </w:tcPr>
          <w:p w:rsidR="00A8564A" w:rsidRPr="002149A7" w:rsidRDefault="00A8564A" w:rsidP="0099088F">
            <w:pPr>
              <w:jc w:val="both"/>
            </w:pPr>
            <w:r w:rsidRPr="002149A7">
              <w:t>1.</w:t>
            </w:r>
          </w:p>
        </w:tc>
        <w:tc>
          <w:tcPr>
            <w:tcW w:w="8026" w:type="dxa"/>
            <w:gridSpan w:val="21"/>
          </w:tcPr>
          <w:p w:rsidR="00A8564A" w:rsidRPr="002149A7" w:rsidRDefault="00A8564A" w:rsidP="0099088F">
            <w:pPr>
              <w:jc w:val="both"/>
            </w:pPr>
            <w:r w:rsidRPr="002149A7">
              <w:t xml:space="preserve">Tam isim (büyük harflerle) ................................................. </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135"/>
        </w:trPr>
        <w:tc>
          <w:tcPr>
            <w:tcW w:w="587" w:type="dxa"/>
          </w:tcPr>
          <w:p w:rsidR="00A8564A" w:rsidRPr="002149A7" w:rsidRDefault="00A8564A" w:rsidP="0099088F">
            <w:pPr>
              <w:jc w:val="both"/>
            </w:pPr>
            <w:r w:rsidRPr="002149A7">
              <w:t>2.</w:t>
            </w:r>
          </w:p>
        </w:tc>
        <w:tc>
          <w:tcPr>
            <w:tcW w:w="8026" w:type="dxa"/>
            <w:gridSpan w:val="21"/>
          </w:tcPr>
          <w:p w:rsidR="00A8564A" w:rsidRPr="002149A7" w:rsidRDefault="00A8564A" w:rsidP="0099088F">
            <w:pPr>
              <w:jc w:val="both"/>
            </w:pPr>
            <w:r w:rsidRPr="002149A7">
              <w:t>Adres ....................................</w:t>
            </w:r>
            <w:r>
              <w:t>................................................</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143"/>
        </w:trPr>
        <w:tc>
          <w:tcPr>
            <w:tcW w:w="587" w:type="dxa"/>
          </w:tcPr>
          <w:p w:rsidR="00A8564A" w:rsidRPr="002149A7" w:rsidRDefault="00A8564A" w:rsidP="0099088F">
            <w:pPr>
              <w:jc w:val="both"/>
            </w:pPr>
            <w:r w:rsidRPr="002149A7">
              <w:t>3.</w:t>
            </w:r>
          </w:p>
        </w:tc>
        <w:tc>
          <w:tcPr>
            <w:tcW w:w="8026" w:type="dxa"/>
            <w:gridSpan w:val="21"/>
          </w:tcPr>
          <w:p w:rsidR="00A8564A" w:rsidRPr="002149A7" w:rsidRDefault="00A8564A" w:rsidP="0099088F">
            <w:pPr>
              <w:jc w:val="both"/>
            </w:pPr>
            <w:r w:rsidRPr="002149A7">
              <w:t>Cinsiyet ........................</w:t>
            </w:r>
            <w:r>
              <w:t>........................................................</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135"/>
        </w:trPr>
        <w:tc>
          <w:tcPr>
            <w:tcW w:w="587" w:type="dxa"/>
          </w:tcPr>
          <w:p w:rsidR="00A8564A" w:rsidRPr="002149A7" w:rsidRDefault="00A8564A" w:rsidP="0099088F">
            <w:pPr>
              <w:jc w:val="both"/>
            </w:pPr>
            <w:r w:rsidRPr="002149A7">
              <w:t>4.</w:t>
            </w:r>
          </w:p>
        </w:tc>
        <w:tc>
          <w:tcPr>
            <w:tcW w:w="8026" w:type="dxa"/>
            <w:gridSpan w:val="21"/>
          </w:tcPr>
          <w:p w:rsidR="00A8564A" w:rsidRPr="002149A7" w:rsidRDefault="00A8564A" w:rsidP="0099088F">
            <w:pPr>
              <w:jc w:val="both"/>
            </w:pPr>
            <w:r w:rsidRPr="002149A7">
              <w:t>Meslek .............................</w:t>
            </w:r>
            <w:r>
              <w:t>..................................................</w:t>
            </w:r>
            <w:r w:rsidRPr="002149A7">
              <w:t>..</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143"/>
        </w:trPr>
        <w:tc>
          <w:tcPr>
            <w:tcW w:w="587" w:type="dxa"/>
          </w:tcPr>
          <w:p w:rsidR="00A8564A" w:rsidRPr="002149A7" w:rsidRDefault="00A8564A" w:rsidP="0099088F">
            <w:pPr>
              <w:jc w:val="both"/>
            </w:pPr>
            <w:r w:rsidRPr="002149A7">
              <w:t>5.</w:t>
            </w:r>
          </w:p>
        </w:tc>
        <w:tc>
          <w:tcPr>
            <w:tcW w:w="8026" w:type="dxa"/>
            <w:gridSpan w:val="21"/>
          </w:tcPr>
          <w:p w:rsidR="00A8564A" w:rsidRPr="002149A7" w:rsidRDefault="00A8564A" w:rsidP="0099088F">
            <w:pPr>
              <w:jc w:val="both"/>
            </w:pPr>
            <w:r w:rsidRPr="002149A7">
              <w:t>Evli/Bekâr ...................</w:t>
            </w:r>
            <w:r>
              <w:t>.....................................................</w:t>
            </w:r>
            <w:r w:rsidRPr="002149A7">
              <w:t>....</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135"/>
        </w:trPr>
        <w:tc>
          <w:tcPr>
            <w:tcW w:w="587" w:type="dxa"/>
          </w:tcPr>
          <w:p w:rsidR="00A8564A" w:rsidRPr="002149A7" w:rsidRDefault="00A8564A" w:rsidP="0099088F">
            <w:pPr>
              <w:jc w:val="both"/>
            </w:pPr>
            <w:r w:rsidRPr="002149A7">
              <w:t>6.</w:t>
            </w:r>
          </w:p>
        </w:tc>
        <w:tc>
          <w:tcPr>
            <w:tcW w:w="8026" w:type="dxa"/>
            <w:gridSpan w:val="21"/>
          </w:tcPr>
          <w:p w:rsidR="00A8564A" w:rsidRPr="002149A7" w:rsidRDefault="00A8564A" w:rsidP="0099088F">
            <w:pPr>
              <w:jc w:val="both"/>
            </w:pPr>
            <w:r w:rsidRPr="002149A7">
              <w:t>Doğum yeri ve tarihi ......................</w:t>
            </w:r>
            <w:r>
              <w:t>...........................</w:t>
            </w:r>
            <w:r w:rsidRPr="002149A7">
              <w:t>...........</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135"/>
        </w:trPr>
        <w:tc>
          <w:tcPr>
            <w:tcW w:w="587" w:type="dxa"/>
          </w:tcPr>
          <w:p w:rsidR="00A8564A" w:rsidRPr="002149A7" w:rsidRDefault="00A8564A" w:rsidP="0099088F">
            <w:pPr>
              <w:jc w:val="both"/>
            </w:pPr>
            <w:r w:rsidRPr="002149A7">
              <w:t>7.</w:t>
            </w:r>
          </w:p>
        </w:tc>
        <w:tc>
          <w:tcPr>
            <w:tcW w:w="8026" w:type="dxa"/>
            <w:gridSpan w:val="21"/>
          </w:tcPr>
          <w:p w:rsidR="00A8564A" w:rsidRPr="002149A7" w:rsidRDefault="00A8564A" w:rsidP="0099088F">
            <w:pPr>
              <w:jc w:val="both"/>
            </w:pPr>
            <w:r w:rsidRPr="002149A7">
              <w:t>Milliyet (doğuştaki) ........................</w:t>
            </w:r>
            <w:r>
              <w:t>................................</w:t>
            </w:r>
            <w:r w:rsidRPr="002149A7">
              <w:t>.....</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143"/>
        </w:trPr>
        <w:tc>
          <w:tcPr>
            <w:tcW w:w="587" w:type="dxa"/>
          </w:tcPr>
          <w:p w:rsidR="00A8564A" w:rsidRPr="002149A7" w:rsidRDefault="00A8564A" w:rsidP="0099088F">
            <w:pPr>
              <w:jc w:val="both"/>
            </w:pPr>
            <w:r w:rsidRPr="002149A7">
              <w:t>8.</w:t>
            </w:r>
          </w:p>
        </w:tc>
        <w:tc>
          <w:tcPr>
            <w:tcW w:w="8026" w:type="dxa"/>
            <w:gridSpan w:val="21"/>
          </w:tcPr>
          <w:p w:rsidR="00A8564A" w:rsidRPr="002149A7" w:rsidRDefault="00A8564A" w:rsidP="0099088F">
            <w:pPr>
              <w:jc w:val="both"/>
            </w:pPr>
            <w:r w:rsidRPr="002149A7">
              <w:t>Şimdiki milliyet veya milli statü ...............</w:t>
            </w:r>
            <w:r>
              <w:t>...</w:t>
            </w:r>
            <w:r w:rsidRPr="002149A7">
              <w:t>.......................</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135"/>
        </w:trPr>
        <w:tc>
          <w:tcPr>
            <w:tcW w:w="587" w:type="dxa"/>
          </w:tcPr>
          <w:p w:rsidR="00A8564A" w:rsidRPr="002149A7" w:rsidRDefault="00A8564A" w:rsidP="0099088F">
            <w:pPr>
              <w:jc w:val="both"/>
            </w:pPr>
            <w:r w:rsidRPr="002149A7">
              <w:t>9.</w:t>
            </w:r>
          </w:p>
        </w:tc>
        <w:tc>
          <w:tcPr>
            <w:tcW w:w="8026" w:type="dxa"/>
            <w:gridSpan w:val="21"/>
          </w:tcPr>
          <w:p w:rsidR="00A8564A" w:rsidRPr="002149A7" w:rsidRDefault="00A8564A" w:rsidP="0099088F">
            <w:pPr>
              <w:jc w:val="both"/>
            </w:pPr>
            <w:r w:rsidRPr="002149A7">
              <w:t>Dilekçe sahibine olan akrabalığı ...............................</w:t>
            </w:r>
            <w:r>
              <w:t>....</w:t>
            </w:r>
            <w:r w:rsidRPr="002149A7">
              <w:t>......</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691"/>
        </w:trPr>
        <w:tc>
          <w:tcPr>
            <w:tcW w:w="587" w:type="dxa"/>
          </w:tcPr>
          <w:p w:rsidR="00A8564A" w:rsidRPr="002149A7" w:rsidRDefault="00A8564A" w:rsidP="0099088F">
            <w:pPr>
              <w:jc w:val="both"/>
            </w:pPr>
            <w:r w:rsidRPr="002149A7">
              <w:t>10.</w:t>
            </w:r>
          </w:p>
        </w:tc>
        <w:tc>
          <w:tcPr>
            <w:tcW w:w="8026" w:type="dxa"/>
            <w:gridSpan w:val="21"/>
          </w:tcPr>
          <w:p w:rsidR="00A8564A" w:rsidRPr="002149A7" w:rsidRDefault="00A8564A" w:rsidP="0099088F">
            <w:pPr>
              <w:jc w:val="both"/>
            </w:pPr>
            <w:r w:rsidRPr="002149A7">
              <w:t>Dilekçe sahibi dışındaki akrabalar</w:t>
            </w:r>
          </w:p>
          <w:p w:rsidR="00A8564A" w:rsidRPr="002149A7" w:rsidRDefault="00A8564A" w:rsidP="0099088F">
            <w:pPr>
              <w:jc w:val="both"/>
            </w:pPr>
            <w:r w:rsidRPr="002149A7">
              <w:t>Adı Adresi</w:t>
            </w:r>
            <w:r>
              <w:t>......................................... ..................................................</w:t>
            </w:r>
          </w:p>
          <w:p w:rsidR="00A8564A" w:rsidRPr="002149A7" w:rsidRDefault="00A8564A" w:rsidP="0099088F">
            <w:pPr>
              <w:jc w:val="both"/>
            </w:pPr>
            <w:r w:rsidRPr="002149A7">
              <w:t>...............</w:t>
            </w:r>
            <w:r>
              <w:t>.....................................</w:t>
            </w:r>
            <w:r w:rsidRPr="002149A7">
              <w:t>...... ...............</w:t>
            </w:r>
            <w:r>
              <w:t>..........................</w:t>
            </w:r>
            <w:r w:rsidRPr="002149A7">
              <w:t>........</w:t>
            </w:r>
          </w:p>
          <w:p w:rsidR="00A8564A" w:rsidRPr="002149A7" w:rsidRDefault="00A8564A" w:rsidP="0099088F">
            <w:pPr>
              <w:jc w:val="both"/>
            </w:pPr>
            <w:r w:rsidRPr="002149A7">
              <w:t xml:space="preserve"> (Yazacak yer kalmazsa ayrı liste ekleyiniz.)</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135"/>
        </w:trPr>
        <w:tc>
          <w:tcPr>
            <w:tcW w:w="587" w:type="dxa"/>
          </w:tcPr>
          <w:p w:rsidR="00A8564A" w:rsidRPr="002149A7" w:rsidRDefault="00A8564A" w:rsidP="0099088F">
            <w:pPr>
              <w:jc w:val="both"/>
            </w:pPr>
            <w:r w:rsidRPr="002149A7">
              <w:t>11.</w:t>
            </w:r>
          </w:p>
        </w:tc>
        <w:tc>
          <w:tcPr>
            <w:tcW w:w="8026" w:type="dxa"/>
            <w:gridSpan w:val="21"/>
          </w:tcPr>
          <w:p w:rsidR="00A8564A" w:rsidRPr="002149A7" w:rsidRDefault="00A8564A" w:rsidP="0099088F">
            <w:pPr>
              <w:jc w:val="both"/>
            </w:pPr>
            <w:r w:rsidRPr="002149A7">
              <w:t>Şahsi isimler (varsa) .............................</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143"/>
        </w:trPr>
        <w:tc>
          <w:tcPr>
            <w:tcW w:w="587" w:type="dxa"/>
          </w:tcPr>
          <w:p w:rsidR="00A8564A" w:rsidRPr="002149A7" w:rsidRDefault="00A8564A" w:rsidP="0099088F">
            <w:pPr>
              <w:jc w:val="both"/>
            </w:pPr>
            <w:r w:rsidRPr="002149A7">
              <w:t>12.</w:t>
            </w:r>
          </w:p>
        </w:tc>
        <w:tc>
          <w:tcPr>
            <w:tcW w:w="8026" w:type="dxa"/>
            <w:gridSpan w:val="21"/>
          </w:tcPr>
          <w:p w:rsidR="00A8564A" w:rsidRPr="002149A7" w:rsidRDefault="00A8564A" w:rsidP="0099088F">
            <w:pPr>
              <w:jc w:val="both"/>
            </w:pPr>
            <w:r w:rsidRPr="002149A7">
              <w:t>Evli kadınsa kızlık soyadı ..........................</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278"/>
        </w:trPr>
        <w:tc>
          <w:tcPr>
            <w:tcW w:w="587" w:type="dxa"/>
          </w:tcPr>
          <w:p w:rsidR="00A8564A" w:rsidRPr="002149A7" w:rsidRDefault="00A8564A" w:rsidP="0099088F">
            <w:pPr>
              <w:jc w:val="both"/>
            </w:pPr>
            <w:r w:rsidRPr="002149A7">
              <w:t>13.</w:t>
            </w:r>
          </w:p>
        </w:tc>
        <w:tc>
          <w:tcPr>
            <w:tcW w:w="8026" w:type="dxa"/>
            <w:gridSpan w:val="21"/>
          </w:tcPr>
          <w:p w:rsidR="00A8564A" w:rsidRPr="002149A7" w:rsidRDefault="00A8564A" w:rsidP="0099088F">
            <w:pPr>
              <w:jc w:val="both"/>
            </w:pPr>
            <w:r w:rsidRPr="002149A7">
              <w:t>Tek taraflı beyanname veya başka şekilde adın değiştirilmiş olması halinde gerekli bilgiler ..............................</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135"/>
        </w:trPr>
        <w:tc>
          <w:tcPr>
            <w:tcW w:w="587" w:type="dxa"/>
          </w:tcPr>
          <w:p w:rsidR="00A8564A" w:rsidRPr="002149A7" w:rsidRDefault="00A8564A" w:rsidP="0099088F">
            <w:pPr>
              <w:jc w:val="both"/>
            </w:pPr>
            <w:r w:rsidRPr="002149A7">
              <w:t>14.</w:t>
            </w:r>
          </w:p>
        </w:tc>
        <w:tc>
          <w:tcPr>
            <w:tcW w:w="8026" w:type="dxa"/>
            <w:gridSpan w:val="21"/>
          </w:tcPr>
          <w:p w:rsidR="00A8564A" w:rsidRPr="002149A7" w:rsidRDefault="00A8564A" w:rsidP="0099088F">
            <w:pPr>
              <w:jc w:val="both"/>
            </w:pPr>
            <w:r w:rsidRPr="002149A7">
              <w:t>KKTC’ne göç etme isteminin nedenleri ...................................</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143"/>
        </w:trPr>
        <w:tc>
          <w:tcPr>
            <w:tcW w:w="587" w:type="dxa"/>
          </w:tcPr>
          <w:p w:rsidR="00A8564A" w:rsidRPr="002149A7" w:rsidRDefault="00A8564A" w:rsidP="0099088F">
            <w:pPr>
              <w:jc w:val="both"/>
            </w:pPr>
          </w:p>
        </w:tc>
        <w:tc>
          <w:tcPr>
            <w:tcW w:w="8026" w:type="dxa"/>
            <w:gridSpan w:val="21"/>
          </w:tcPr>
          <w:p w:rsidR="00A8564A" w:rsidRPr="00CC73FD" w:rsidRDefault="00A8564A" w:rsidP="0099088F">
            <w:pPr>
              <w:jc w:val="center"/>
              <w:rPr>
                <w:b/>
              </w:rPr>
            </w:pPr>
            <w:r w:rsidRPr="00CC73FD">
              <w:rPr>
                <w:b/>
              </w:rPr>
              <w:t xml:space="preserve"> B. Dilekçe sahibi ile ilgili bilgiler </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135"/>
        </w:trPr>
        <w:tc>
          <w:tcPr>
            <w:tcW w:w="587" w:type="dxa"/>
          </w:tcPr>
          <w:p w:rsidR="00A8564A" w:rsidRPr="002149A7" w:rsidRDefault="00A8564A" w:rsidP="0099088F">
            <w:pPr>
              <w:jc w:val="both"/>
            </w:pPr>
            <w:r w:rsidRPr="002149A7">
              <w:t>1.</w:t>
            </w:r>
          </w:p>
        </w:tc>
        <w:tc>
          <w:tcPr>
            <w:tcW w:w="8026" w:type="dxa"/>
            <w:gridSpan w:val="21"/>
          </w:tcPr>
          <w:p w:rsidR="00A8564A" w:rsidRPr="002149A7" w:rsidRDefault="00A8564A" w:rsidP="0099088F">
            <w:pPr>
              <w:jc w:val="both"/>
            </w:pPr>
            <w:r w:rsidRPr="002149A7">
              <w:t>Tam isim (büyük harflerle)..............................</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143"/>
        </w:trPr>
        <w:tc>
          <w:tcPr>
            <w:tcW w:w="587" w:type="dxa"/>
          </w:tcPr>
          <w:p w:rsidR="00A8564A" w:rsidRPr="002149A7" w:rsidRDefault="00A8564A" w:rsidP="0099088F">
            <w:pPr>
              <w:jc w:val="both"/>
            </w:pPr>
            <w:r w:rsidRPr="002149A7">
              <w:t>2.</w:t>
            </w:r>
          </w:p>
        </w:tc>
        <w:tc>
          <w:tcPr>
            <w:tcW w:w="8026" w:type="dxa"/>
            <w:gridSpan w:val="21"/>
          </w:tcPr>
          <w:p w:rsidR="00A8564A" w:rsidRPr="002149A7" w:rsidRDefault="00A8564A" w:rsidP="0099088F">
            <w:pPr>
              <w:jc w:val="both"/>
            </w:pPr>
            <w:r w:rsidRPr="002149A7">
              <w:t>Adres ....................................</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135"/>
        </w:trPr>
        <w:tc>
          <w:tcPr>
            <w:tcW w:w="587" w:type="dxa"/>
          </w:tcPr>
          <w:p w:rsidR="00A8564A" w:rsidRPr="002149A7" w:rsidRDefault="00A8564A" w:rsidP="0099088F">
            <w:pPr>
              <w:jc w:val="both"/>
            </w:pPr>
            <w:r w:rsidRPr="002149A7">
              <w:t>3.</w:t>
            </w:r>
          </w:p>
        </w:tc>
        <w:tc>
          <w:tcPr>
            <w:tcW w:w="8026" w:type="dxa"/>
            <w:gridSpan w:val="21"/>
          </w:tcPr>
          <w:p w:rsidR="00A8564A" w:rsidRPr="002149A7" w:rsidRDefault="00A8564A" w:rsidP="0099088F">
            <w:pPr>
              <w:jc w:val="both"/>
            </w:pPr>
            <w:r w:rsidRPr="002149A7">
              <w:t>Cinsiyet ............................</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135"/>
        </w:trPr>
        <w:tc>
          <w:tcPr>
            <w:tcW w:w="587" w:type="dxa"/>
          </w:tcPr>
          <w:p w:rsidR="00A8564A" w:rsidRPr="002149A7" w:rsidRDefault="00A8564A" w:rsidP="0099088F">
            <w:pPr>
              <w:jc w:val="both"/>
            </w:pPr>
            <w:r w:rsidRPr="002149A7">
              <w:t>4.</w:t>
            </w:r>
          </w:p>
        </w:tc>
        <w:tc>
          <w:tcPr>
            <w:tcW w:w="8026" w:type="dxa"/>
            <w:gridSpan w:val="21"/>
          </w:tcPr>
          <w:p w:rsidR="00A8564A" w:rsidRPr="002149A7" w:rsidRDefault="00A8564A" w:rsidP="0099088F">
            <w:pPr>
              <w:jc w:val="both"/>
            </w:pPr>
            <w:r w:rsidRPr="002149A7">
              <w:t>Meslek ....................................</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143"/>
        </w:trPr>
        <w:tc>
          <w:tcPr>
            <w:tcW w:w="587" w:type="dxa"/>
          </w:tcPr>
          <w:p w:rsidR="00A8564A" w:rsidRPr="002149A7" w:rsidRDefault="00A8564A" w:rsidP="0099088F">
            <w:pPr>
              <w:jc w:val="both"/>
            </w:pPr>
            <w:r w:rsidRPr="002149A7">
              <w:t>5.</w:t>
            </w:r>
          </w:p>
        </w:tc>
        <w:tc>
          <w:tcPr>
            <w:tcW w:w="8026" w:type="dxa"/>
            <w:gridSpan w:val="21"/>
          </w:tcPr>
          <w:p w:rsidR="00A8564A" w:rsidRPr="002149A7" w:rsidRDefault="00A8564A" w:rsidP="0099088F">
            <w:pPr>
              <w:jc w:val="both"/>
            </w:pPr>
            <w:r w:rsidRPr="002149A7">
              <w:t>Evli/bekâr ............................</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135"/>
        </w:trPr>
        <w:tc>
          <w:tcPr>
            <w:tcW w:w="587" w:type="dxa"/>
          </w:tcPr>
          <w:p w:rsidR="00A8564A" w:rsidRPr="002149A7" w:rsidRDefault="00A8564A" w:rsidP="0099088F">
            <w:pPr>
              <w:jc w:val="both"/>
            </w:pPr>
            <w:r w:rsidRPr="002149A7">
              <w:t>6.</w:t>
            </w:r>
          </w:p>
        </w:tc>
        <w:tc>
          <w:tcPr>
            <w:tcW w:w="8026" w:type="dxa"/>
            <w:gridSpan w:val="21"/>
          </w:tcPr>
          <w:p w:rsidR="00A8564A" w:rsidRPr="002149A7" w:rsidRDefault="00A8564A" w:rsidP="0099088F">
            <w:pPr>
              <w:jc w:val="both"/>
            </w:pPr>
            <w:r w:rsidRPr="002149A7">
              <w:t>Doğum yeri ve tarihi .............................</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143"/>
        </w:trPr>
        <w:tc>
          <w:tcPr>
            <w:tcW w:w="587" w:type="dxa"/>
          </w:tcPr>
          <w:p w:rsidR="00A8564A" w:rsidRPr="002149A7" w:rsidRDefault="00A8564A" w:rsidP="0099088F">
            <w:pPr>
              <w:jc w:val="both"/>
            </w:pPr>
            <w:r w:rsidRPr="002149A7">
              <w:t>7.</w:t>
            </w:r>
          </w:p>
        </w:tc>
        <w:tc>
          <w:tcPr>
            <w:tcW w:w="8026" w:type="dxa"/>
            <w:gridSpan w:val="21"/>
          </w:tcPr>
          <w:p w:rsidR="00A8564A" w:rsidRPr="002149A7" w:rsidRDefault="00A8564A" w:rsidP="0099088F">
            <w:pPr>
              <w:jc w:val="both"/>
            </w:pPr>
            <w:r w:rsidRPr="002149A7">
              <w:t>KKTC’deki ikamet süresi ...................................</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283"/>
        </w:trPr>
        <w:tc>
          <w:tcPr>
            <w:tcW w:w="587" w:type="dxa"/>
          </w:tcPr>
          <w:p w:rsidR="00A8564A" w:rsidRPr="002149A7" w:rsidRDefault="00A8564A" w:rsidP="0099088F">
            <w:pPr>
              <w:jc w:val="both"/>
            </w:pPr>
            <w:r w:rsidRPr="002149A7">
              <w:t>8.</w:t>
            </w:r>
          </w:p>
        </w:tc>
        <w:tc>
          <w:tcPr>
            <w:tcW w:w="8026" w:type="dxa"/>
            <w:gridSpan w:val="21"/>
          </w:tcPr>
          <w:p w:rsidR="00A8564A" w:rsidRPr="002149A7" w:rsidRDefault="00A8564A" w:rsidP="0099088F">
            <w:pPr>
              <w:jc w:val="both"/>
            </w:pPr>
            <w:r w:rsidRPr="002149A7">
              <w:t>Karı ve çocuklar dahil öteki mükelleflerle ilgili bilgiler (varsa)</w:t>
            </w:r>
          </w:p>
          <w:p w:rsidR="00A8564A" w:rsidRPr="002149A7" w:rsidRDefault="00A8564A" w:rsidP="0099088F">
            <w:pPr>
              <w:jc w:val="both"/>
            </w:pPr>
            <w:r w:rsidRPr="002149A7">
              <w:t xml:space="preserve"> Adı Dilekçe sahibine Yaşı akrabalığı </w:t>
            </w:r>
          </w:p>
          <w:p w:rsidR="00A8564A" w:rsidRPr="002149A7" w:rsidRDefault="00A8564A" w:rsidP="0099088F">
            <w:pPr>
              <w:jc w:val="both"/>
            </w:pPr>
            <w:r w:rsidRPr="002149A7">
              <w:t>.................. ................................ .....................</w:t>
            </w:r>
          </w:p>
          <w:p w:rsidR="00A8564A" w:rsidRPr="002149A7" w:rsidRDefault="00A8564A" w:rsidP="0099088F">
            <w:pPr>
              <w:jc w:val="both"/>
            </w:pPr>
            <w:r w:rsidRPr="002149A7">
              <w:t>................... ................................. ......................</w:t>
            </w:r>
          </w:p>
          <w:p w:rsidR="00A8564A" w:rsidRPr="002149A7" w:rsidRDefault="00A8564A" w:rsidP="0099088F">
            <w:pPr>
              <w:jc w:val="both"/>
            </w:pPr>
            <w:r w:rsidRPr="002149A7">
              <w:t xml:space="preserve">(Yazacak yer kalmazsa ayrı liste ekleyiniz). </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556"/>
        </w:trPr>
        <w:tc>
          <w:tcPr>
            <w:tcW w:w="587" w:type="dxa"/>
          </w:tcPr>
          <w:p w:rsidR="00A8564A" w:rsidRPr="002149A7" w:rsidRDefault="00A8564A" w:rsidP="0099088F">
            <w:pPr>
              <w:jc w:val="both"/>
            </w:pPr>
            <w:r w:rsidRPr="002149A7">
              <w:t>9.</w:t>
            </w:r>
          </w:p>
        </w:tc>
        <w:tc>
          <w:tcPr>
            <w:tcW w:w="8026" w:type="dxa"/>
            <w:gridSpan w:val="21"/>
          </w:tcPr>
          <w:p w:rsidR="00A8564A" w:rsidRPr="002149A7" w:rsidRDefault="00A8564A" w:rsidP="0099088F">
            <w:pPr>
              <w:jc w:val="both"/>
            </w:pPr>
            <w:r w:rsidRPr="002149A7">
              <w:t>Olanaklarla ilgili bilgiler; örneğin sahip olduğu ev, gelir, istihdam (işverenin adı dahil tam bilgi veriniz) ................................................</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413"/>
        </w:trPr>
        <w:tc>
          <w:tcPr>
            <w:tcW w:w="587" w:type="dxa"/>
          </w:tcPr>
          <w:p w:rsidR="00A8564A" w:rsidRPr="002149A7" w:rsidRDefault="00A8564A" w:rsidP="0099088F">
            <w:pPr>
              <w:jc w:val="both"/>
            </w:pPr>
            <w:r w:rsidRPr="002149A7">
              <w:t>10.</w:t>
            </w:r>
          </w:p>
        </w:tc>
        <w:tc>
          <w:tcPr>
            <w:tcW w:w="8026" w:type="dxa"/>
            <w:gridSpan w:val="21"/>
          </w:tcPr>
          <w:p w:rsidR="00A8564A" w:rsidRPr="002149A7" w:rsidRDefault="00A8564A" w:rsidP="0099088F">
            <w:pPr>
              <w:jc w:val="both"/>
            </w:pPr>
            <w:r w:rsidRPr="002149A7">
              <w:t>Mükellefi KKTC’de yerleştirmek için tasarlanan konut ...................... konuttaki oda sayısı ve halen içinde kalan varsa kalan kişilerin sayısı .....................</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278"/>
        </w:trPr>
        <w:tc>
          <w:tcPr>
            <w:tcW w:w="587" w:type="dxa"/>
          </w:tcPr>
          <w:p w:rsidR="00A8564A" w:rsidRPr="002149A7" w:rsidRDefault="00A8564A" w:rsidP="0099088F">
            <w:pPr>
              <w:jc w:val="both"/>
            </w:pPr>
            <w:r w:rsidRPr="002149A7">
              <w:t>11.</w:t>
            </w:r>
          </w:p>
        </w:tc>
        <w:tc>
          <w:tcPr>
            <w:tcW w:w="8026" w:type="dxa"/>
            <w:gridSpan w:val="21"/>
          </w:tcPr>
          <w:p w:rsidR="00A8564A" w:rsidRPr="002149A7" w:rsidRDefault="00A8564A" w:rsidP="0099088F">
            <w:pPr>
              <w:jc w:val="both"/>
            </w:pPr>
            <w:r w:rsidRPr="002149A7">
              <w:t>Gerekli olması halinde mükellefin ülkesine iade edilmesi için £50 depozito etmeye veya garanti vermeye istekli olup olmadığı .........</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143"/>
        </w:trPr>
        <w:tc>
          <w:tcPr>
            <w:tcW w:w="8613" w:type="dxa"/>
            <w:gridSpan w:val="22"/>
          </w:tcPr>
          <w:p w:rsidR="00A8564A" w:rsidRPr="002149A7" w:rsidRDefault="00A8564A" w:rsidP="0099088F">
            <w:pPr>
              <w:jc w:val="center"/>
            </w:pPr>
            <w:r w:rsidRPr="002149A7">
              <w:t>( İki sorumlu kişi tarafından doldurulmalıdır).</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826"/>
        </w:trPr>
        <w:tc>
          <w:tcPr>
            <w:tcW w:w="8613" w:type="dxa"/>
            <w:gridSpan w:val="22"/>
          </w:tcPr>
          <w:p w:rsidR="00A8564A" w:rsidRPr="002149A7" w:rsidRDefault="00A8564A" w:rsidP="0099088F">
            <w:pPr>
              <w:jc w:val="both"/>
            </w:pPr>
            <w:r w:rsidRPr="002149A7">
              <w:t>........................... KKTC adresinde bulunan (büyük harflerle tam ismi yazınız; soyadı sonunda yazılmalıdır) .................................yı/yi çok iyi tanıdığımızı, £ ......................den/dan az olmayan yıllık geliri olduğunu ve mükellefi olan ve yaşları ile ona olan akrabalıkları bildiğimiz kadarıyla doğru olarak belirtilen ve yukarıda tarifi yapılan kişilere bakabilecek durumda olduğunu tasdik ederiz.</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556"/>
        </w:trPr>
        <w:tc>
          <w:tcPr>
            <w:tcW w:w="2547" w:type="dxa"/>
            <w:gridSpan w:val="10"/>
          </w:tcPr>
          <w:p w:rsidR="00A8564A" w:rsidRPr="002149A7" w:rsidRDefault="00A8564A" w:rsidP="0099088F">
            <w:pPr>
              <w:jc w:val="both"/>
            </w:pPr>
            <w:r w:rsidRPr="002149A7">
              <w:t>İmza .....................</w:t>
            </w:r>
            <w:r>
              <w:t>...</w:t>
            </w:r>
            <w:r w:rsidRPr="002149A7">
              <w:t>.....</w:t>
            </w:r>
          </w:p>
          <w:p w:rsidR="00A8564A" w:rsidRPr="002149A7" w:rsidRDefault="00A8564A" w:rsidP="0099088F">
            <w:pPr>
              <w:jc w:val="both"/>
            </w:pPr>
            <w:r w:rsidRPr="002149A7">
              <w:t>Adres..................</w:t>
            </w:r>
            <w:r>
              <w:t>....</w:t>
            </w:r>
            <w:r w:rsidRPr="002149A7">
              <w:t>......</w:t>
            </w:r>
          </w:p>
          <w:p w:rsidR="00A8564A" w:rsidRPr="002149A7" w:rsidRDefault="00A8564A" w:rsidP="0099088F">
            <w:pPr>
              <w:jc w:val="both"/>
            </w:pPr>
            <w:r w:rsidRPr="002149A7">
              <w:t>Tarih</w:t>
            </w:r>
            <w:r>
              <w:t>..............................</w:t>
            </w:r>
          </w:p>
        </w:tc>
        <w:tc>
          <w:tcPr>
            <w:tcW w:w="6066" w:type="dxa"/>
            <w:gridSpan w:val="12"/>
          </w:tcPr>
          <w:p w:rsidR="00A8564A" w:rsidRPr="002149A7" w:rsidRDefault="00A8564A" w:rsidP="0099088F">
            <w:pPr>
              <w:jc w:val="both"/>
            </w:pPr>
            <w:r w:rsidRPr="002149A7">
              <w:t>İmza......................</w:t>
            </w:r>
            <w:r>
              <w:t>..................................</w:t>
            </w:r>
            <w:r w:rsidRPr="002149A7">
              <w:t>.............</w:t>
            </w:r>
          </w:p>
          <w:p w:rsidR="00A8564A" w:rsidRPr="002149A7" w:rsidRDefault="00A8564A" w:rsidP="0099088F">
            <w:pPr>
              <w:jc w:val="both"/>
            </w:pPr>
            <w:r w:rsidRPr="002149A7">
              <w:t>Adres..........</w:t>
            </w:r>
            <w:r>
              <w:t>................................</w:t>
            </w:r>
            <w:r w:rsidRPr="002149A7">
              <w:t>..........................</w:t>
            </w:r>
          </w:p>
          <w:p w:rsidR="00A8564A" w:rsidRPr="002149A7" w:rsidRDefault="00A8564A" w:rsidP="0099088F">
            <w:pPr>
              <w:jc w:val="both"/>
            </w:pPr>
            <w:r w:rsidRPr="002149A7">
              <w:t>Tarih</w:t>
            </w:r>
            <w:r>
              <w:t>..........................................................</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270"/>
        </w:trPr>
        <w:tc>
          <w:tcPr>
            <w:tcW w:w="8613" w:type="dxa"/>
            <w:gridSpan w:val="22"/>
          </w:tcPr>
          <w:p w:rsidR="00A8564A" w:rsidRPr="002149A7" w:rsidRDefault="00A8564A" w:rsidP="0099088F">
            <w:pPr>
              <w:jc w:val="both"/>
            </w:pPr>
            <w:r w:rsidRPr="002149A7">
              <w:t>..............</w:t>
            </w:r>
            <w:r>
              <w:t>.........................................</w:t>
            </w:r>
            <w:r w:rsidRPr="002149A7">
              <w:t>..nın/nin ....................... tarihinden beri ..................... oranında benden gündelik aldığını tasdik ederim.</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697"/>
        </w:trPr>
        <w:tc>
          <w:tcPr>
            <w:tcW w:w="8613" w:type="dxa"/>
            <w:gridSpan w:val="22"/>
            <w:tcBorders>
              <w:bottom w:val="single" w:sz="4" w:space="0" w:color="auto"/>
            </w:tcBorders>
          </w:tcPr>
          <w:p w:rsidR="00A8564A" w:rsidRPr="002149A7" w:rsidRDefault="00A8564A" w:rsidP="0099088F">
            <w:pPr>
              <w:jc w:val="both"/>
            </w:pPr>
            <w:r w:rsidRPr="002149A7">
              <w:t>Tarih...............................................................</w:t>
            </w:r>
            <w:r>
              <w:t>..</w:t>
            </w:r>
            <w:r w:rsidRPr="002149A7">
              <w:t>..</w:t>
            </w:r>
          </w:p>
          <w:p w:rsidR="00A8564A" w:rsidRPr="002149A7" w:rsidRDefault="00A8564A" w:rsidP="0099088F">
            <w:pPr>
              <w:jc w:val="both"/>
            </w:pPr>
            <w:r w:rsidRPr="002149A7">
              <w:t>İşverenin imzası.................................................</w:t>
            </w:r>
          </w:p>
          <w:p w:rsidR="00A8564A" w:rsidRPr="002149A7" w:rsidRDefault="00A8564A" w:rsidP="0099088F">
            <w:pPr>
              <w:jc w:val="both"/>
            </w:pPr>
            <w:r w:rsidRPr="002149A7">
              <w:t>İşverenin adresi .................................................</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283"/>
        </w:trPr>
        <w:tc>
          <w:tcPr>
            <w:tcW w:w="8613" w:type="dxa"/>
            <w:gridSpan w:val="22"/>
            <w:tcBorders>
              <w:top w:val="single" w:sz="4" w:space="0" w:color="auto"/>
              <w:bottom w:val="single" w:sz="4" w:space="0" w:color="auto"/>
            </w:tcBorders>
          </w:tcPr>
          <w:p w:rsidR="00A8564A" w:rsidRPr="002149A7" w:rsidRDefault="00A8564A" w:rsidP="0099088F">
            <w:pPr>
              <w:jc w:val="center"/>
            </w:pPr>
            <w:r w:rsidRPr="002149A7">
              <w:t>(Dilekçeyi kabul eden görevli tarafından doldurulur).</w:t>
            </w:r>
          </w:p>
          <w:p w:rsidR="00A8564A" w:rsidRPr="002149A7" w:rsidRDefault="00A8564A" w:rsidP="0099088F">
            <w:pPr>
              <w:jc w:val="both"/>
            </w:pPr>
            <w:r w:rsidRPr="002149A7">
              <w:t>Muhaceret Dairesi Müdürü,</w:t>
            </w:r>
          </w:p>
          <w:p w:rsidR="00A8564A" w:rsidRPr="002149A7" w:rsidRDefault="00A8564A" w:rsidP="0099088F">
            <w:pPr>
              <w:jc w:val="both"/>
            </w:pPr>
            <w:r w:rsidRPr="002149A7">
              <w:t>Lefkoşa.</w:t>
            </w:r>
          </w:p>
          <w:p w:rsidR="00A8564A" w:rsidRPr="002149A7" w:rsidRDefault="00A8564A" w:rsidP="0099088F">
            <w:pPr>
              <w:jc w:val="both"/>
            </w:pPr>
            <w:r w:rsidRPr="002149A7">
              <w:t>....................</w:t>
            </w:r>
            <w:r>
              <w:t>....................................................................................</w:t>
            </w:r>
            <w:r w:rsidRPr="002149A7">
              <w:t>..... KKTC adresinde bulunan ...</w:t>
            </w:r>
            <w:r>
              <w:t>.................................</w:t>
            </w:r>
            <w:r w:rsidRPr="002149A7">
              <w:t>................nın/nin edindiğim son bilgiye göre, KKTC’ne göç etmelerine izin verilmesi halinde yukarda tarifi yapılan kişilere bakabilecek durumda ve bakmaya istekli olduğu kanısındayım.</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833"/>
        </w:trPr>
        <w:tc>
          <w:tcPr>
            <w:tcW w:w="8613" w:type="dxa"/>
            <w:gridSpan w:val="22"/>
            <w:tcBorders>
              <w:top w:val="single" w:sz="4" w:space="0" w:color="auto"/>
            </w:tcBorders>
          </w:tcPr>
          <w:p w:rsidR="00A8564A" w:rsidRPr="002149A7" w:rsidRDefault="00A8564A" w:rsidP="0099088F">
            <w:pPr>
              <w:jc w:val="both"/>
            </w:pPr>
            <w:r w:rsidRPr="002149A7">
              <w:t>Dilekçe sahibi nin göçmen kayıt numarası ............................dır.</w:t>
            </w:r>
          </w:p>
          <w:p w:rsidR="00A8564A" w:rsidRPr="002149A7" w:rsidRDefault="00A8564A" w:rsidP="0099088F">
            <w:pPr>
              <w:jc w:val="both"/>
            </w:pPr>
            <w:r w:rsidRPr="002149A7">
              <w:t>Dilekçe sahibi ................... numaralı İngiliz tabiyeti veya yurttaşlığa geçme belgesi sahibidir.</w:t>
            </w:r>
          </w:p>
          <w:p w:rsidR="00A8564A" w:rsidRPr="002149A7" w:rsidRDefault="00A8564A" w:rsidP="0099088F">
            <w:pPr>
              <w:jc w:val="both"/>
            </w:pPr>
            <w:r w:rsidRPr="002149A7">
              <w:t>Tarih ....................................</w:t>
            </w:r>
          </w:p>
          <w:p w:rsidR="00A8564A" w:rsidRPr="002149A7" w:rsidRDefault="00A8564A" w:rsidP="0099088F">
            <w:pPr>
              <w:jc w:val="both"/>
            </w:pPr>
            <w:r w:rsidRPr="002149A7">
              <w:t>Yer ......................................</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143"/>
        </w:trPr>
        <w:tc>
          <w:tcPr>
            <w:tcW w:w="2547" w:type="dxa"/>
            <w:gridSpan w:val="10"/>
            <w:tcBorders>
              <w:bottom w:val="single" w:sz="4" w:space="0" w:color="auto"/>
            </w:tcBorders>
          </w:tcPr>
          <w:p w:rsidR="00A8564A" w:rsidRPr="002149A7" w:rsidRDefault="00A8564A" w:rsidP="0099088F">
            <w:pPr>
              <w:jc w:val="center"/>
            </w:pPr>
          </w:p>
        </w:tc>
        <w:tc>
          <w:tcPr>
            <w:tcW w:w="6066" w:type="dxa"/>
            <w:gridSpan w:val="12"/>
            <w:tcBorders>
              <w:bottom w:val="single" w:sz="4" w:space="0" w:color="auto"/>
            </w:tcBorders>
          </w:tcPr>
          <w:p w:rsidR="00A8564A" w:rsidRPr="002149A7" w:rsidRDefault="00A8564A" w:rsidP="0099088F">
            <w:pPr>
              <w:jc w:val="both"/>
            </w:pPr>
            <w:r w:rsidRPr="002149A7">
              <w:t>İmza .....................................................</w:t>
            </w:r>
          </w:p>
          <w:p w:rsidR="00A8564A" w:rsidRPr="002149A7" w:rsidRDefault="00A8564A" w:rsidP="0099088F">
            <w:pPr>
              <w:jc w:val="both"/>
            </w:pPr>
            <w:r w:rsidRPr="002149A7">
              <w:t>Daire ....................................................</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72"/>
        </w:trPr>
        <w:tc>
          <w:tcPr>
            <w:tcW w:w="8613" w:type="dxa"/>
            <w:gridSpan w:val="22"/>
            <w:tcBorders>
              <w:top w:val="single" w:sz="4" w:space="0" w:color="auto"/>
              <w:bottom w:val="single" w:sz="4" w:space="0" w:color="auto"/>
            </w:tcBorders>
          </w:tcPr>
          <w:p w:rsidR="00A8564A" w:rsidRPr="002149A7" w:rsidRDefault="00A8564A" w:rsidP="0099088F">
            <w:pPr>
              <w:jc w:val="both"/>
            </w:pPr>
            <w:r w:rsidRPr="002149A7">
              <w:t>Sadece Daire tarafından kullanılmak içindir.</w:t>
            </w:r>
          </w:p>
          <w:p w:rsidR="00A8564A" w:rsidRPr="002149A7" w:rsidRDefault="00A8564A" w:rsidP="0099088F">
            <w:pPr>
              <w:jc w:val="both"/>
            </w:pPr>
            <w:r w:rsidRPr="002149A7">
              <w:t>Onaylanan kategori ...............................................................................</w:t>
            </w:r>
          </w:p>
          <w:p w:rsidR="00A8564A" w:rsidRPr="002149A7" w:rsidRDefault="00A8564A" w:rsidP="0099088F">
            <w:pPr>
              <w:jc w:val="both"/>
            </w:pPr>
            <w:r w:rsidRPr="002149A7">
              <w:t>Reddedilmiştir .....................................................................................</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72"/>
        </w:trPr>
        <w:tc>
          <w:tcPr>
            <w:tcW w:w="2547" w:type="dxa"/>
            <w:gridSpan w:val="10"/>
            <w:tcBorders>
              <w:top w:val="single" w:sz="4" w:space="0" w:color="auto"/>
            </w:tcBorders>
          </w:tcPr>
          <w:p w:rsidR="00A8564A" w:rsidRPr="002149A7" w:rsidRDefault="00A8564A" w:rsidP="0099088F">
            <w:pPr>
              <w:jc w:val="both"/>
            </w:pPr>
          </w:p>
        </w:tc>
        <w:tc>
          <w:tcPr>
            <w:tcW w:w="6066" w:type="dxa"/>
            <w:gridSpan w:val="12"/>
            <w:tcBorders>
              <w:top w:val="single" w:sz="4" w:space="0" w:color="auto"/>
            </w:tcBorders>
          </w:tcPr>
          <w:p w:rsidR="00A8564A" w:rsidRPr="002149A7" w:rsidRDefault="00A8564A" w:rsidP="0099088F">
            <w:pPr>
              <w:jc w:val="both"/>
            </w:pPr>
            <w:r w:rsidRPr="002149A7">
              <w:t>(Parafı ve tarih) ..........................................</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72"/>
        </w:trPr>
        <w:tc>
          <w:tcPr>
            <w:tcW w:w="8613" w:type="dxa"/>
            <w:gridSpan w:val="22"/>
          </w:tcPr>
          <w:p w:rsidR="00A8564A" w:rsidRPr="002149A7" w:rsidRDefault="00A8564A" w:rsidP="0099088F">
            <w:pPr>
              <w:jc w:val="both"/>
            </w:pPr>
            <w:r w:rsidRPr="002149A7">
              <w:t>.............</w:t>
            </w:r>
            <w:r>
              <w:t>....................</w:t>
            </w:r>
            <w:r w:rsidRPr="002149A7">
              <w:t>...... sayılı göçmen belgesinin aslı .............</w:t>
            </w:r>
            <w:r>
              <w:t>...................</w:t>
            </w:r>
            <w:r w:rsidRPr="002149A7">
              <w:t>.......... ye/ya süreti de ............ye/ya gönderilmiştir.</w:t>
            </w:r>
          </w:p>
        </w:tc>
      </w:tr>
      <w:tr w:rsidR="00A8564A" w:rsidRPr="002149A7" w:rsidTr="0099088F">
        <w:tblPrEx>
          <w:tblBorders>
            <w:top w:val="single" w:sz="4" w:space="0" w:color="auto"/>
            <w:left w:val="single" w:sz="4" w:space="0" w:color="auto"/>
            <w:bottom w:val="single" w:sz="4" w:space="0" w:color="auto"/>
            <w:right w:val="single" w:sz="4" w:space="0" w:color="auto"/>
          </w:tblBorders>
        </w:tblPrEx>
        <w:trPr>
          <w:trHeight w:val="72"/>
        </w:trPr>
        <w:tc>
          <w:tcPr>
            <w:tcW w:w="2547" w:type="dxa"/>
            <w:gridSpan w:val="10"/>
          </w:tcPr>
          <w:p w:rsidR="00A8564A" w:rsidRPr="002149A7" w:rsidRDefault="00A8564A" w:rsidP="0099088F">
            <w:pPr>
              <w:jc w:val="both"/>
            </w:pPr>
          </w:p>
        </w:tc>
        <w:tc>
          <w:tcPr>
            <w:tcW w:w="6066" w:type="dxa"/>
            <w:gridSpan w:val="12"/>
          </w:tcPr>
          <w:p w:rsidR="00A8564A" w:rsidRPr="002149A7" w:rsidRDefault="00A8564A" w:rsidP="0099088F">
            <w:pPr>
              <w:jc w:val="both"/>
            </w:pPr>
            <w:r w:rsidRPr="002149A7">
              <w:t>(Parafı ve tarih) .........................</w:t>
            </w:r>
          </w:p>
        </w:tc>
      </w:tr>
      <w:tr w:rsidR="00A8564A" w:rsidRPr="002149A7" w:rsidTr="0099088F">
        <w:trPr>
          <w:trHeight w:val="1690"/>
        </w:trPr>
        <w:tc>
          <w:tcPr>
            <w:tcW w:w="8613" w:type="dxa"/>
            <w:gridSpan w:val="2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center"/>
            </w:pPr>
            <w:r w:rsidRPr="002149A7">
              <w:t>FORMÜL 3</w:t>
            </w:r>
          </w:p>
          <w:p w:rsidR="00A8564A" w:rsidRPr="002149A7" w:rsidRDefault="00A8564A" w:rsidP="0099088F">
            <w:pPr>
              <w:jc w:val="center"/>
            </w:pPr>
            <w:r w:rsidRPr="002149A7">
              <w:t>Yabancılar ve Muhaceret Tüzüğü</w:t>
            </w:r>
          </w:p>
          <w:p w:rsidR="00A8564A" w:rsidRPr="002149A7" w:rsidRDefault="00A8564A" w:rsidP="0099088F">
            <w:pPr>
              <w:jc w:val="center"/>
            </w:pPr>
            <w:r w:rsidRPr="002149A7">
              <w:t>Madde 18</w:t>
            </w:r>
            <w:r>
              <w:t xml:space="preserve"> </w:t>
            </w:r>
            <w:r w:rsidRPr="002149A7">
              <w:t>Yasaklı Göçmene Tebligat</w:t>
            </w:r>
          </w:p>
          <w:p w:rsidR="00A8564A" w:rsidRPr="002149A7" w:rsidRDefault="00A8564A" w:rsidP="0099088F">
            <w:pPr>
              <w:jc w:val="both"/>
            </w:pPr>
            <w:r w:rsidRPr="002149A7">
              <w:t>.................................................... ye/ya</w:t>
            </w:r>
          </w:p>
          <w:p w:rsidR="00A8564A" w:rsidRPr="002149A7" w:rsidRDefault="00A8564A" w:rsidP="0099088F">
            <w:pPr>
              <w:jc w:val="both"/>
            </w:pPr>
            <w:r w:rsidRPr="002149A7">
              <w:t>Yabancılar ve Muhaceret Yasası uyarınca yasaklı bir göçmen olduğunuza karar verdiğimi işbu belge ile tarafınıza tebliğ olunur.</w:t>
            </w:r>
          </w:p>
        </w:tc>
      </w:tr>
      <w:tr w:rsidR="00A8564A" w:rsidRPr="002149A7" w:rsidTr="0099088F">
        <w:trPr>
          <w:trHeight w:val="281"/>
        </w:trPr>
        <w:tc>
          <w:tcPr>
            <w:tcW w:w="2670" w:type="dxa"/>
            <w:gridSpan w:val="11"/>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Tarih ...............................</w:t>
            </w:r>
          </w:p>
        </w:tc>
        <w:tc>
          <w:tcPr>
            <w:tcW w:w="5943" w:type="dxa"/>
            <w:gridSpan w:val="11"/>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 xml:space="preserve">......................................Muhaceret Memuru </w:t>
            </w:r>
          </w:p>
        </w:tc>
      </w:tr>
      <w:tr w:rsidR="00A8564A" w:rsidRPr="002149A7" w:rsidTr="0099088F">
        <w:trPr>
          <w:trHeight w:val="271"/>
        </w:trPr>
        <w:tc>
          <w:tcPr>
            <w:tcW w:w="8613" w:type="dxa"/>
            <w:gridSpan w:val="2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center"/>
            </w:pPr>
            <w:r w:rsidRPr="0072164C">
              <w:rPr>
                <w:b/>
              </w:rPr>
              <w:t>ÜÇÜNCÜ CETVEL</w:t>
            </w:r>
            <w:r>
              <w:rPr>
                <w:b/>
              </w:rPr>
              <w:t xml:space="preserve"> </w:t>
            </w:r>
            <w:r w:rsidRPr="0072164C">
              <w:rPr>
                <w:b/>
              </w:rPr>
              <w:t>Madde 28</w:t>
            </w:r>
          </w:p>
        </w:tc>
      </w:tr>
      <w:tr w:rsidR="00A8564A" w:rsidRPr="002149A7" w:rsidTr="0099088F">
        <w:trPr>
          <w:trHeight w:val="265"/>
        </w:trPr>
        <w:tc>
          <w:tcPr>
            <w:tcW w:w="1101" w:type="dxa"/>
            <w:gridSpan w:val="4"/>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Sıra No.</w:t>
            </w:r>
          </w:p>
        </w:tc>
        <w:tc>
          <w:tcPr>
            <w:tcW w:w="4541" w:type="dxa"/>
            <w:gridSpan w:val="14"/>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Geçici ikamet hakkında tafsilat</w:t>
            </w:r>
          </w:p>
        </w:tc>
        <w:tc>
          <w:tcPr>
            <w:tcW w:w="2971" w:type="dxa"/>
            <w:gridSpan w:val="4"/>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 xml:space="preserve"> Harçlar</w:t>
            </w:r>
          </w:p>
        </w:tc>
      </w:tr>
      <w:tr w:rsidR="00A8564A" w:rsidRPr="002149A7" w:rsidTr="0099088F">
        <w:trPr>
          <w:trHeight w:val="265"/>
        </w:trPr>
        <w:tc>
          <w:tcPr>
            <w:tcW w:w="1101" w:type="dxa"/>
            <w:gridSpan w:val="4"/>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1.</w:t>
            </w:r>
          </w:p>
        </w:tc>
        <w:tc>
          <w:tcPr>
            <w:tcW w:w="4541" w:type="dxa"/>
            <w:gridSpan w:val="14"/>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Daimi ikamet tezkeresi</w:t>
            </w:r>
          </w:p>
        </w:tc>
        <w:tc>
          <w:tcPr>
            <w:tcW w:w="2971" w:type="dxa"/>
            <w:gridSpan w:val="4"/>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750.000 TL</w:t>
            </w:r>
          </w:p>
        </w:tc>
      </w:tr>
      <w:tr w:rsidR="00A8564A" w:rsidRPr="002149A7" w:rsidTr="0099088F">
        <w:trPr>
          <w:trHeight w:val="265"/>
        </w:trPr>
        <w:tc>
          <w:tcPr>
            <w:tcW w:w="1101" w:type="dxa"/>
            <w:gridSpan w:val="4"/>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2.</w:t>
            </w:r>
          </w:p>
        </w:tc>
        <w:tc>
          <w:tcPr>
            <w:tcW w:w="4541" w:type="dxa"/>
            <w:gridSpan w:val="14"/>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Muhacir için hicret izini</w:t>
            </w:r>
          </w:p>
        </w:tc>
        <w:tc>
          <w:tcPr>
            <w:tcW w:w="2971" w:type="dxa"/>
            <w:gridSpan w:val="4"/>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750.000 TL</w:t>
            </w:r>
          </w:p>
        </w:tc>
      </w:tr>
      <w:tr w:rsidR="00A8564A" w:rsidRPr="002149A7" w:rsidTr="0099088F">
        <w:trPr>
          <w:trHeight w:val="350"/>
        </w:trPr>
        <w:tc>
          <w:tcPr>
            <w:tcW w:w="1101" w:type="dxa"/>
            <w:gridSpan w:val="4"/>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3.</w:t>
            </w:r>
          </w:p>
        </w:tc>
        <w:tc>
          <w:tcPr>
            <w:tcW w:w="4541" w:type="dxa"/>
            <w:gridSpan w:val="14"/>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Bir mükellefi muhacir olarak getirme izni</w:t>
            </w:r>
          </w:p>
        </w:tc>
        <w:tc>
          <w:tcPr>
            <w:tcW w:w="2971" w:type="dxa"/>
            <w:gridSpan w:val="4"/>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750.000 TL</w:t>
            </w:r>
          </w:p>
        </w:tc>
      </w:tr>
      <w:tr w:rsidR="00A8564A" w:rsidRPr="002149A7" w:rsidTr="0099088F">
        <w:trPr>
          <w:trHeight w:val="344"/>
        </w:trPr>
        <w:tc>
          <w:tcPr>
            <w:tcW w:w="1545" w:type="dxa"/>
            <w:gridSpan w:val="7"/>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AE300/1990</w:t>
            </w:r>
          </w:p>
        </w:tc>
        <w:tc>
          <w:tcPr>
            <w:tcW w:w="7068" w:type="dxa"/>
            <w:gridSpan w:val="15"/>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center"/>
            </w:pPr>
            <w:r w:rsidRPr="002149A7">
              <w:t>DÖRDÜNCÜ CETVEL Madde 16 A)</w:t>
            </w:r>
          </w:p>
        </w:tc>
      </w:tr>
      <w:tr w:rsidR="00A8564A" w:rsidRPr="002149A7" w:rsidTr="0099088F">
        <w:trPr>
          <w:trHeight w:val="278"/>
        </w:trPr>
        <w:tc>
          <w:tcPr>
            <w:tcW w:w="1109" w:type="dxa"/>
            <w:gridSpan w:val="5"/>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Sıra No</w:t>
            </w:r>
          </w:p>
        </w:tc>
        <w:tc>
          <w:tcPr>
            <w:tcW w:w="4887" w:type="dxa"/>
            <w:gridSpan w:val="15"/>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Geçici ikamet’e ilişkin bilgiler</w:t>
            </w:r>
          </w:p>
        </w:tc>
        <w:tc>
          <w:tcPr>
            <w:tcW w:w="2617"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 xml:space="preserve"> Harçlar</w:t>
            </w:r>
          </w:p>
        </w:tc>
      </w:tr>
      <w:tr w:rsidR="00A8564A" w:rsidRPr="002149A7" w:rsidTr="0099088F">
        <w:trPr>
          <w:trHeight w:val="265"/>
        </w:trPr>
        <w:tc>
          <w:tcPr>
            <w:tcW w:w="754"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I.</w:t>
            </w:r>
          </w:p>
        </w:tc>
        <w:tc>
          <w:tcPr>
            <w:tcW w:w="5242" w:type="dxa"/>
            <w:gridSpan w:val="17"/>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T.C uyruklular için :</w:t>
            </w:r>
          </w:p>
        </w:tc>
        <w:tc>
          <w:tcPr>
            <w:tcW w:w="2617"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p>
        </w:tc>
      </w:tr>
      <w:tr w:rsidR="00A8564A" w:rsidRPr="002149A7" w:rsidTr="0099088F">
        <w:trPr>
          <w:trHeight w:val="808"/>
        </w:trPr>
        <w:tc>
          <w:tcPr>
            <w:tcW w:w="754"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p>
        </w:tc>
        <w:tc>
          <w:tcPr>
            <w:tcW w:w="488"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a)</w:t>
            </w:r>
          </w:p>
        </w:tc>
        <w:tc>
          <w:tcPr>
            <w:tcW w:w="2454" w:type="dxa"/>
            <w:gridSpan w:val="8"/>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İkamet izinleri:-</w:t>
            </w:r>
          </w:p>
        </w:tc>
        <w:tc>
          <w:tcPr>
            <w:tcW w:w="2300" w:type="dxa"/>
            <w:gridSpan w:val="6"/>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6 ayı geçmeyen</w:t>
            </w:r>
          </w:p>
          <w:p w:rsidR="00A8564A" w:rsidRPr="002149A7" w:rsidRDefault="00A8564A" w:rsidP="0099088F">
            <w:pPr>
              <w:jc w:val="both"/>
            </w:pPr>
            <w:r w:rsidRPr="002149A7">
              <w:t>6 ayı geçen</w:t>
            </w:r>
          </w:p>
          <w:p w:rsidR="00A8564A" w:rsidRPr="002149A7" w:rsidRDefault="00A8564A" w:rsidP="0099088F">
            <w:pPr>
              <w:jc w:val="both"/>
            </w:pPr>
            <w:r w:rsidRPr="002149A7">
              <w:t>12 ayı geçmeyen</w:t>
            </w:r>
          </w:p>
        </w:tc>
        <w:tc>
          <w:tcPr>
            <w:tcW w:w="2617"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30.000 TL</w:t>
            </w:r>
          </w:p>
          <w:p w:rsidR="00A8564A" w:rsidRPr="002149A7" w:rsidRDefault="00A8564A" w:rsidP="0099088F">
            <w:pPr>
              <w:jc w:val="both"/>
            </w:pPr>
          </w:p>
          <w:p w:rsidR="00A8564A" w:rsidRPr="002149A7" w:rsidRDefault="00A8564A" w:rsidP="0099088F">
            <w:pPr>
              <w:jc w:val="both"/>
            </w:pPr>
            <w:r w:rsidRPr="002149A7">
              <w:t>50.000 TL</w:t>
            </w:r>
          </w:p>
        </w:tc>
      </w:tr>
      <w:tr w:rsidR="00A8564A" w:rsidRPr="002149A7" w:rsidTr="0099088F">
        <w:trPr>
          <w:trHeight w:val="794"/>
        </w:trPr>
        <w:tc>
          <w:tcPr>
            <w:tcW w:w="754"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p>
        </w:tc>
        <w:tc>
          <w:tcPr>
            <w:tcW w:w="488"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b)</w:t>
            </w:r>
          </w:p>
        </w:tc>
        <w:tc>
          <w:tcPr>
            <w:tcW w:w="2454" w:type="dxa"/>
            <w:gridSpan w:val="8"/>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Çalışma izinleri :-</w:t>
            </w:r>
          </w:p>
        </w:tc>
        <w:tc>
          <w:tcPr>
            <w:tcW w:w="2300" w:type="dxa"/>
            <w:gridSpan w:val="6"/>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6 ayı geçmeyen</w:t>
            </w:r>
          </w:p>
          <w:p w:rsidR="00A8564A" w:rsidRPr="002149A7" w:rsidRDefault="00A8564A" w:rsidP="0099088F">
            <w:pPr>
              <w:jc w:val="both"/>
            </w:pPr>
            <w:r w:rsidRPr="002149A7">
              <w:t>6 ayı geçen</w:t>
            </w:r>
          </w:p>
          <w:p w:rsidR="00A8564A" w:rsidRPr="002149A7" w:rsidRDefault="00A8564A" w:rsidP="0099088F">
            <w:pPr>
              <w:jc w:val="both"/>
            </w:pPr>
            <w:r w:rsidRPr="002149A7">
              <w:t>12 ayı geçmeyen</w:t>
            </w:r>
          </w:p>
        </w:tc>
        <w:tc>
          <w:tcPr>
            <w:tcW w:w="2617"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50.000 TL</w:t>
            </w:r>
          </w:p>
          <w:p w:rsidR="00A8564A" w:rsidRPr="002149A7" w:rsidRDefault="00A8564A" w:rsidP="0099088F">
            <w:pPr>
              <w:jc w:val="both"/>
            </w:pPr>
          </w:p>
          <w:p w:rsidR="00A8564A" w:rsidRPr="002149A7" w:rsidRDefault="00A8564A" w:rsidP="0099088F">
            <w:pPr>
              <w:jc w:val="both"/>
            </w:pPr>
            <w:r w:rsidRPr="002149A7">
              <w:t>70.000 TL</w:t>
            </w:r>
          </w:p>
        </w:tc>
      </w:tr>
      <w:tr w:rsidR="00A8564A" w:rsidRPr="002149A7" w:rsidTr="0099088F">
        <w:trPr>
          <w:trHeight w:val="360"/>
        </w:trPr>
        <w:tc>
          <w:tcPr>
            <w:tcW w:w="754"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II.</w:t>
            </w:r>
          </w:p>
        </w:tc>
        <w:tc>
          <w:tcPr>
            <w:tcW w:w="2942" w:type="dxa"/>
            <w:gridSpan w:val="11"/>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Diğer yabancı uyruklular için:</w:t>
            </w:r>
          </w:p>
        </w:tc>
        <w:tc>
          <w:tcPr>
            <w:tcW w:w="2300" w:type="dxa"/>
            <w:gridSpan w:val="6"/>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p>
        </w:tc>
        <w:tc>
          <w:tcPr>
            <w:tcW w:w="2617"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p>
        </w:tc>
      </w:tr>
      <w:tr w:rsidR="00A8564A" w:rsidRPr="002149A7" w:rsidTr="0099088F">
        <w:trPr>
          <w:trHeight w:val="808"/>
        </w:trPr>
        <w:tc>
          <w:tcPr>
            <w:tcW w:w="754"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p>
        </w:tc>
        <w:tc>
          <w:tcPr>
            <w:tcW w:w="488"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a)</w:t>
            </w:r>
          </w:p>
        </w:tc>
        <w:tc>
          <w:tcPr>
            <w:tcW w:w="2454" w:type="dxa"/>
            <w:gridSpan w:val="8"/>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 xml:space="preserve"> İkamet izinleri:-</w:t>
            </w:r>
          </w:p>
        </w:tc>
        <w:tc>
          <w:tcPr>
            <w:tcW w:w="2300" w:type="dxa"/>
            <w:gridSpan w:val="6"/>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6 ayı geçmeyen</w:t>
            </w:r>
          </w:p>
          <w:p w:rsidR="00A8564A" w:rsidRPr="002149A7" w:rsidRDefault="00A8564A" w:rsidP="0099088F">
            <w:pPr>
              <w:jc w:val="both"/>
            </w:pPr>
            <w:r w:rsidRPr="002149A7">
              <w:t>6 ayı geçen</w:t>
            </w:r>
          </w:p>
          <w:p w:rsidR="00A8564A" w:rsidRPr="002149A7" w:rsidRDefault="00A8564A" w:rsidP="0099088F">
            <w:pPr>
              <w:jc w:val="both"/>
            </w:pPr>
            <w:r w:rsidRPr="002149A7">
              <w:t>12 ayı geçmeyen</w:t>
            </w:r>
          </w:p>
        </w:tc>
        <w:tc>
          <w:tcPr>
            <w:tcW w:w="2617"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60.000 TL</w:t>
            </w:r>
          </w:p>
          <w:p w:rsidR="00A8564A" w:rsidRPr="002149A7" w:rsidRDefault="00A8564A" w:rsidP="0099088F">
            <w:pPr>
              <w:jc w:val="both"/>
            </w:pPr>
          </w:p>
          <w:p w:rsidR="00A8564A" w:rsidRPr="002149A7" w:rsidRDefault="00A8564A" w:rsidP="0099088F">
            <w:pPr>
              <w:jc w:val="both"/>
            </w:pPr>
            <w:r w:rsidRPr="002149A7">
              <w:t>100.000 TL</w:t>
            </w:r>
          </w:p>
        </w:tc>
      </w:tr>
      <w:tr w:rsidR="00A8564A" w:rsidRPr="002149A7" w:rsidTr="0099088F">
        <w:trPr>
          <w:trHeight w:val="808"/>
        </w:trPr>
        <w:tc>
          <w:tcPr>
            <w:tcW w:w="754"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p>
        </w:tc>
        <w:tc>
          <w:tcPr>
            <w:tcW w:w="488"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b)</w:t>
            </w:r>
          </w:p>
        </w:tc>
        <w:tc>
          <w:tcPr>
            <w:tcW w:w="2454" w:type="dxa"/>
            <w:gridSpan w:val="8"/>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Çalışma izinleri:-</w:t>
            </w:r>
          </w:p>
        </w:tc>
        <w:tc>
          <w:tcPr>
            <w:tcW w:w="2300" w:type="dxa"/>
            <w:gridSpan w:val="6"/>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6 ayı geçmeyen</w:t>
            </w:r>
          </w:p>
          <w:p w:rsidR="00A8564A" w:rsidRPr="002149A7" w:rsidRDefault="00A8564A" w:rsidP="0099088F">
            <w:pPr>
              <w:jc w:val="both"/>
            </w:pPr>
            <w:r w:rsidRPr="002149A7">
              <w:t>6 ayı geçen</w:t>
            </w:r>
          </w:p>
          <w:p w:rsidR="00A8564A" w:rsidRPr="002149A7" w:rsidRDefault="00A8564A" w:rsidP="0099088F">
            <w:pPr>
              <w:jc w:val="both"/>
            </w:pPr>
            <w:r w:rsidRPr="002149A7">
              <w:t>12 ayı geçmeyen</w:t>
            </w:r>
          </w:p>
        </w:tc>
        <w:tc>
          <w:tcPr>
            <w:tcW w:w="2617"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 xml:space="preserve"> 75.000 TL</w:t>
            </w:r>
          </w:p>
          <w:p w:rsidR="00A8564A" w:rsidRPr="002149A7" w:rsidRDefault="00A8564A" w:rsidP="0099088F">
            <w:pPr>
              <w:jc w:val="both"/>
            </w:pPr>
          </w:p>
          <w:p w:rsidR="00A8564A" w:rsidRPr="002149A7" w:rsidRDefault="00A8564A" w:rsidP="0099088F">
            <w:pPr>
              <w:jc w:val="both"/>
            </w:pPr>
            <w:r w:rsidRPr="002149A7">
              <w:t>100.000 TL</w:t>
            </w:r>
          </w:p>
        </w:tc>
      </w:tr>
      <w:tr w:rsidR="00A8564A" w:rsidRPr="002149A7" w:rsidTr="0099088F">
        <w:trPr>
          <w:trHeight w:val="250"/>
        </w:trPr>
        <w:tc>
          <w:tcPr>
            <w:tcW w:w="754"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III.</w:t>
            </w:r>
          </w:p>
        </w:tc>
        <w:tc>
          <w:tcPr>
            <w:tcW w:w="5242" w:type="dxa"/>
            <w:gridSpan w:val="17"/>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Tüm yabancı uyruklular için:</w:t>
            </w:r>
          </w:p>
        </w:tc>
        <w:tc>
          <w:tcPr>
            <w:tcW w:w="2617"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p>
        </w:tc>
      </w:tr>
      <w:tr w:rsidR="00A8564A" w:rsidRPr="002149A7" w:rsidTr="0099088F">
        <w:trPr>
          <w:trHeight w:val="808"/>
        </w:trPr>
        <w:tc>
          <w:tcPr>
            <w:tcW w:w="754"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p>
        </w:tc>
        <w:tc>
          <w:tcPr>
            <w:tcW w:w="488"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a)</w:t>
            </w:r>
          </w:p>
        </w:tc>
        <w:tc>
          <w:tcPr>
            <w:tcW w:w="2454" w:type="dxa"/>
            <w:gridSpan w:val="8"/>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İş yapma izinleri:-</w:t>
            </w:r>
          </w:p>
        </w:tc>
        <w:tc>
          <w:tcPr>
            <w:tcW w:w="2300" w:type="dxa"/>
            <w:gridSpan w:val="6"/>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 xml:space="preserve">6 ayı geçmeyen </w:t>
            </w:r>
          </w:p>
          <w:p w:rsidR="00A8564A" w:rsidRPr="002149A7" w:rsidRDefault="00A8564A" w:rsidP="0099088F">
            <w:pPr>
              <w:jc w:val="both"/>
            </w:pPr>
            <w:r w:rsidRPr="002149A7">
              <w:t>6 ayı geçen</w:t>
            </w:r>
          </w:p>
          <w:p w:rsidR="00A8564A" w:rsidRPr="002149A7" w:rsidRDefault="00A8564A" w:rsidP="0099088F">
            <w:pPr>
              <w:jc w:val="both"/>
            </w:pPr>
            <w:r w:rsidRPr="002149A7">
              <w:t xml:space="preserve">12 ayı geçmeyen </w:t>
            </w:r>
          </w:p>
        </w:tc>
        <w:tc>
          <w:tcPr>
            <w:tcW w:w="2617"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500.000 TL</w:t>
            </w:r>
          </w:p>
          <w:p w:rsidR="00A8564A" w:rsidRPr="002149A7" w:rsidRDefault="00A8564A" w:rsidP="0099088F">
            <w:pPr>
              <w:jc w:val="both"/>
            </w:pPr>
          </w:p>
          <w:p w:rsidR="00A8564A" w:rsidRPr="002149A7" w:rsidRDefault="00A8564A" w:rsidP="0099088F">
            <w:pPr>
              <w:jc w:val="both"/>
            </w:pPr>
            <w:r w:rsidRPr="002149A7">
              <w:t>750.000 TL</w:t>
            </w:r>
          </w:p>
        </w:tc>
      </w:tr>
      <w:tr w:rsidR="00A8564A" w:rsidRPr="002149A7" w:rsidTr="0099088F">
        <w:trPr>
          <w:trHeight w:val="808"/>
        </w:trPr>
        <w:tc>
          <w:tcPr>
            <w:tcW w:w="754"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p>
        </w:tc>
        <w:tc>
          <w:tcPr>
            <w:tcW w:w="488"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b)</w:t>
            </w:r>
          </w:p>
        </w:tc>
        <w:tc>
          <w:tcPr>
            <w:tcW w:w="2454" w:type="dxa"/>
            <w:gridSpan w:val="8"/>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Öğrenci izinleri:-</w:t>
            </w:r>
          </w:p>
          <w:p w:rsidR="00A8564A" w:rsidRPr="002149A7" w:rsidRDefault="00A8564A" w:rsidP="0099088F">
            <w:pPr>
              <w:jc w:val="both"/>
            </w:pPr>
            <w:r w:rsidRPr="002149A7">
              <w:t>(Üniversite-Lise ve daha küçük)</w:t>
            </w:r>
          </w:p>
        </w:tc>
        <w:tc>
          <w:tcPr>
            <w:tcW w:w="2300" w:type="dxa"/>
            <w:gridSpan w:val="6"/>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 xml:space="preserve">6 ayı geçmeyen </w:t>
            </w:r>
          </w:p>
          <w:p w:rsidR="00A8564A" w:rsidRPr="002149A7" w:rsidRDefault="00A8564A" w:rsidP="0099088F">
            <w:pPr>
              <w:jc w:val="both"/>
            </w:pPr>
            <w:r w:rsidRPr="002149A7">
              <w:t xml:space="preserve">6 ayı geçen 12 ayı geçmeyen </w:t>
            </w:r>
          </w:p>
        </w:tc>
        <w:tc>
          <w:tcPr>
            <w:tcW w:w="2617"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15.000 TL</w:t>
            </w:r>
          </w:p>
          <w:p w:rsidR="00A8564A" w:rsidRPr="002149A7" w:rsidRDefault="00A8564A" w:rsidP="0099088F">
            <w:pPr>
              <w:jc w:val="both"/>
            </w:pPr>
            <w:r w:rsidRPr="002149A7">
              <w:t>30.000 TL</w:t>
            </w:r>
          </w:p>
        </w:tc>
      </w:tr>
      <w:tr w:rsidR="00A8564A" w:rsidRPr="002149A7" w:rsidTr="0099088F">
        <w:trPr>
          <w:trHeight w:val="277"/>
        </w:trPr>
        <w:tc>
          <w:tcPr>
            <w:tcW w:w="754" w:type="dxa"/>
            <w:gridSpan w:val="3"/>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IV.</w:t>
            </w:r>
          </w:p>
        </w:tc>
        <w:tc>
          <w:tcPr>
            <w:tcW w:w="5242" w:type="dxa"/>
            <w:gridSpan w:val="17"/>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Türkiye Cumhuriyeti ve üçüncü Devlet Kamu Kuruluşlarında geçici görevle gönderilen ve KKTC Kurumlarınca görevlendirilen kamu görevlileri ve bunların eş ile bakmakla yükümlü oldukları çocukları</w:t>
            </w:r>
          </w:p>
        </w:tc>
        <w:tc>
          <w:tcPr>
            <w:tcW w:w="2617" w:type="dxa"/>
            <w:gridSpan w:val="2"/>
            <w:tcBorders>
              <w:top w:val="single" w:sz="4" w:space="0" w:color="auto"/>
              <w:left w:val="single" w:sz="4" w:space="0" w:color="auto"/>
              <w:bottom w:val="single" w:sz="4" w:space="0" w:color="auto"/>
              <w:right w:val="single" w:sz="4" w:space="0" w:color="auto"/>
            </w:tcBorders>
          </w:tcPr>
          <w:p w:rsidR="00A8564A" w:rsidRPr="002149A7" w:rsidRDefault="00A8564A" w:rsidP="0099088F">
            <w:pPr>
              <w:jc w:val="both"/>
            </w:pPr>
            <w:r w:rsidRPr="002149A7">
              <w:t>10.000 TL</w:t>
            </w:r>
          </w:p>
        </w:tc>
      </w:tr>
    </w:tbl>
    <w:p w:rsidR="0009422D" w:rsidRDefault="0009422D"/>
    <w:sectPr w:rsidR="00094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F08"/>
    <w:rsid w:val="0009422D"/>
    <w:rsid w:val="00A8564A"/>
    <w:rsid w:val="00B16F08"/>
    <w:rsid w:val="00B91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4A"/>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4A"/>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70687-67B8-466C-A053-6052CB98A37C}"/>
</file>

<file path=customXml/itemProps2.xml><?xml version="1.0" encoding="utf-8"?>
<ds:datastoreItem xmlns:ds="http://schemas.openxmlformats.org/officeDocument/2006/customXml" ds:itemID="{9ADBEF03-9F9C-4889-8916-E690357C7ABD}"/>
</file>

<file path=customXml/itemProps3.xml><?xml version="1.0" encoding="utf-8"?>
<ds:datastoreItem xmlns:ds="http://schemas.openxmlformats.org/officeDocument/2006/customXml" ds:itemID="{23D00482-8862-4148-8533-91725989C5C2}"/>
</file>

<file path=docProps/app.xml><?xml version="1.0" encoding="utf-8"?>
<Properties xmlns="http://schemas.openxmlformats.org/officeDocument/2006/extended-properties" xmlns:vt="http://schemas.openxmlformats.org/officeDocument/2006/docPropsVTypes">
  <Template>Normal</Template>
  <TotalTime>1</TotalTime>
  <Pages>15</Pages>
  <Words>5797</Words>
  <Characters>33043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3</cp:revision>
  <dcterms:created xsi:type="dcterms:W3CDTF">2016-01-25T10:07:00Z</dcterms:created>
  <dcterms:modified xsi:type="dcterms:W3CDTF">2016-01-25T10:08:00Z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